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DFC" w:rsidRDefault="003D7DFC" w:rsidP="00760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B55AC2" w:rsidRDefault="003D7DFC" w:rsidP="003D7DF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«Косинская средняя общеобразовательная школа»</w:t>
      </w:r>
    </w:p>
    <w:p w:rsidR="00B55AC2" w:rsidRDefault="00B55AC2" w:rsidP="00B55AC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B55AC2" w:rsidRDefault="00B55AC2" w:rsidP="00B55AC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B55AC2" w:rsidRDefault="00B55AC2" w:rsidP="00B55AC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217B23" w:rsidRDefault="00217B23" w:rsidP="00B55AC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3D7DFC" w:rsidRDefault="003D7DFC" w:rsidP="003D7DF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40"/>
        </w:rPr>
      </w:pPr>
      <w:r w:rsidRPr="003D7DFC">
        <w:rPr>
          <w:rFonts w:ascii="Times New Roman" w:hAnsi="Times New Roman" w:cs="Times New Roman"/>
          <w:sz w:val="28"/>
          <w:szCs w:val="40"/>
        </w:rPr>
        <w:t xml:space="preserve">Выписка из основной образовательной программы </w:t>
      </w:r>
    </w:p>
    <w:p w:rsidR="00B55AC2" w:rsidRDefault="003D7DFC" w:rsidP="003D7DF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40"/>
        </w:rPr>
      </w:pPr>
      <w:r w:rsidRPr="003D7DFC">
        <w:rPr>
          <w:rFonts w:ascii="Times New Roman" w:hAnsi="Times New Roman" w:cs="Times New Roman"/>
          <w:sz w:val="28"/>
          <w:szCs w:val="40"/>
        </w:rPr>
        <w:t>начального общего образования</w:t>
      </w:r>
    </w:p>
    <w:p w:rsidR="003D7DFC" w:rsidRPr="003D7DFC" w:rsidRDefault="003D7DFC" w:rsidP="003D7DF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40"/>
        </w:rPr>
      </w:pPr>
    </w:p>
    <w:p w:rsidR="00B55AC2" w:rsidRPr="003D7DFC" w:rsidRDefault="00B55AC2" w:rsidP="00B55AC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40"/>
        </w:rPr>
      </w:pPr>
      <w:r w:rsidRPr="003D7DFC">
        <w:rPr>
          <w:rFonts w:ascii="Times New Roman" w:hAnsi="Times New Roman" w:cs="Times New Roman"/>
          <w:b/>
          <w:sz w:val="28"/>
          <w:szCs w:val="40"/>
        </w:rPr>
        <w:t>Календарный учебный график</w:t>
      </w:r>
      <w:r w:rsidR="007604CA">
        <w:rPr>
          <w:rFonts w:ascii="Times New Roman" w:hAnsi="Times New Roman" w:cs="Times New Roman"/>
          <w:b/>
          <w:sz w:val="28"/>
          <w:szCs w:val="40"/>
        </w:rPr>
        <w:t xml:space="preserve"> начального общего образования</w:t>
      </w:r>
    </w:p>
    <w:p w:rsidR="00B55AC2" w:rsidRPr="003D7DFC" w:rsidRDefault="00B55AC2" w:rsidP="00B55AC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40"/>
        </w:rPr>
      </w:pPr>
      <w:r w:rsidRPr="003D7DFC">
        <w:rPr>
          <w:rFonts w:ascii="Times New Roman" w:hAnsi="Times New Roman" w:cs="Times New Roman"/>
          <w:b/>
          <w:sz w:val="28"/>
          <w:szCs w:val="40"/>
        </w:rPr>
        <w:t>на 202</w:t>
      </w:r>
      <w:r w:rsidR="00141EF4">
        <w:rPr>
          <w:rFonts w:ascii="Times New Roman" w:hAnsi="Times New Roman" w:cs="Times New Roman"/>
          <w:b/>
          <w:sz w:val="28"/>
          <w:szCs w:val="40"/>
        </w:rPr>
        <w:t>4</w:t>
      </w:r>
      <w:r w:rsidR="003D7DFC">
        <w:rPr>
          <w:rFonts w:ascii="Times New Roman" w:hAnsi="Times New Roman" w:cs="Times New Roman"/>
          <w:b/>
          <w:sz w:val="28"/>
          <w:szCs w:val="40"/>
        </w:rPr>
        <w:t>-</w:t>
      </w:r>
      <w:r w:rsidRPr="003D7DFC">
        <w:rPr>
          <w:rFonts w:ascii="Times New Roman" w:hAnsi="Times New Roman" w:cs="Times New Roman"/>
          <w:b/>
          <w:sz w:val="28"/>
          <w:szCs w:val="40"/>
        </w:rPr>
        <w:t>202</w:t>
      </w:r>
      <w:r w:rsidR="00141EF4">
        <w:rPr>
          <w:rFonts w:ascii="Times New Roman" w:hAnsi="Times New Roman" w:cs="Times New Roman"/>
          <w:b/>
          <w:sz w:val="28"/>
          <w:szCs w:val="40"/>
        </w:rPr>
        <w:t>5</w:t>
      </w:r>
      <w:r w:rsidRPr="003D7DFC">
        <w:rPr>
          <w:rFonts w:ascii="Times New Roman" w:hAnsi="Times New Roman" w:cs="Times New Roman"/>
          <w:b/>
          <w:sz w:val="28"/>
          <w:szCs w:val="40"/>
        </w:rPr>
        <w:t xml:space="preserve"> учебный год</w:t>
      </w:r>
    </w:p>
    <w:p w:rsidR="00B55AC2" w:rsidRDefault="00B55AC2" w:rsidP="00B55AC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B55AC2" w:rsidRDefault="00B55AC2" w:rsidP="00B55AC2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55AC2" w:rsidRDefault="00B55AC2" w:rsidP="00B55AC2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55AC2" w:rsidRDefault="00B55AC2" w:rsidP="00B55AC2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55AC2" w:rsidRDefault="00B55AC2" w:rsidP="00B55AC2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55AC2" w:rsidRDefault="00B55AC2" w:rsidP="00B55AC2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55AC2" w:rsidRDefault="00B55AC2" w:rsidP="00B55AC2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p w:rsidR="00B55AC2" w:rsidRDefault="00B55AC2" w:rsidP="00B55AC2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p w:rsidR="00B55AC2" w:rsidRDefault="00B55AC2" w:rsidP="00B55AC2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55AC2" w:rsidRDefault="00B55AC2" w:rsidP="00B55A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5AC2" w:rsidRDefault="00B55AC2" w:rsidP="00B55A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DFC" w:rsidRDefault="003D7DFC" w:rsidP="003D7DFC">
      <w:pPr>
        <w:spacing w:after="0"/>
        <w:ind w:left="426"/>
        <w:rPr>
          <w:rFonts w:ascii="Times New Roman" w:hAnsi="Times New Roman" w:cs="Times New Roman"/>
          <w:bCs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Рассмотрено на заседании</w:t>
      </w:r>
    </w:p>
    <w:p w:rsidR="003D7DFC" w:rsidRDefault="003D7DFC" w:rsidP="003D7DFC">
      <w:pPr>
        <w:spacing w:after="0"/>
        <w:ind w:left="426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педагогического совета </w:t>
      </w:r>
    </w:p>
    <w:p w:rsidR="003D7DFC" w:rsidRDefault="003D7DFC" w:rsidP="003D7DFC">
      <w:pPr>
        <w:spacing w:after="0"/>
        <w:ind w:left="426"/>
        <w:rPr>
          <w:rStyle w:val="CharacterStyle2"/>
          <w:szCs w:val="28"/>
        </w:rPr>
      </w:pPr>
      <w:r w:rsidRPr="00D943AC">
        <w:rPr>
          <w:rFonts w:ascii="Times New Roman" w:hAnsi="Times New Roman" w:cs="Times New Roman"/>
          <w:bCs/>
          <w:sz w:val="28"/>
          <w:szCs w:val="28"/>
          <w:lang w:eastAsia="ar-SA"/>
        </w:rPr>
        <w:t>протокол  от 28.08.202</w:t>
      </w:r>
      <w:r w:rsidR="00D943AC" w:rsidRPr="00D943AC">
        <w:rPr>
          <w:rFonts w:ascii="Times New Roman" w:hAnsi="Times New Roman" w:cs="Times New Roman"/>
          <w:bCs/>
          <w:sz w:val="28"/>
          <w:szCs w:val="28"/>
          <w:lang w:eastAsia="ar-SA"/>
        </w:rPr>
        <w:t>4</w:t>
      </w:r>
      <w:r w:rsidRPr="00D943AC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№ </w:t>
      </w:r>
      <w:r w:rsidR="00D943AC">
        <w:rPr>
          <w:rFonts w:ascii="Times New Roman" w:hAnsi="Times New Roman" w:cs="Times New Roman"/>
          <w:bCs/>
          <w:sz w:val="28"/>
          <w:szCs w:val="28"/>
          <w:lang w:eastAsia="ar-SA"/>
        </w:rPr>
        <w:t>9</w:t>
      </w:r>
    </w:p>
    <w:p w:rsidR="007C4038" w:rsidRDefault="007C4038" w:rsidP="00B55A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7C4038" w:rsidSect="00431AE0">
          <w:pgSz w:w="11906" w:h="16838"/>
          <w:pgMar w:top="1134" w:right="849" w:bottom="851" w:left="1701" w:header="708" w:footer="708" w:gutter="0"/>
          <w:cols w:space="708"/>
          <w:docGrid w:linePitch="360"/>
        </w:sectPr>
      </w:pPr>
    </w:p>
    <w:p w:rsidR="00B55AC2" w:rsidRPr="002E6833" w:rsidRDefault="00B55AC2" w:rsidP="002E68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833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B55AC2" w:rsidRPr="002E6833" w:rsidRDefault="00B55AC2" w:rsidP="002E68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833">
        <w:rPr>
          <w:rFonts w:ascii="Times New Roman" w:hAnsi="Times New Roman" w:cs="Times New Roman"/>
          <w:sz w:val="24"/>
          <w:szCs w:val="24"/>
        </w:rPr>
        <w:t xml:space="preserve">Годовой календарный учебный график является </w:t>
      </w:r>
      <w:proofErr w:type="gramStart"/>
      <w:r w:rsidRPr="002E6833">
        <w:rPr>
          <w:rFonts w:ascii="Times New Roman" w:hAnsi="Times New Roman" w:cs="Times New Roman"/>
          <w:sz w:val="24"/>
          <w:szCs w:val="24"/>
        </w:rPr>
        <w:t>документом, регламентирующим организацию образовательной деятельности и составлен</w:t>
      </w:r>
      <w:proofErr w:type="gramEnd"/>
      <w:r w:rsidRPr="002E6833">
        <w:rPr>
          <w:rFonts w:ascii="Times New Roman" w:hAnsi="Times New Roman" w:cs="Times New Roman"/>
          <w:sz w:val="24"/>
          <w:szCs w:val="24"/>
        </w:rPr>
        <w:t xml:space="preserve"> </w:t>
      </w:r>
      <w:r w:rsidR="007C4038" w:rsidRPr="002E6833">
        <w:rPr>
          <w:rFonts w:ascii="Times New Roman" w:hAnsi="Times New Roman" w:cs="Times New Roman"/>
          <w:sz w:val="24"/>
          <w:szCs w:val="24"/>
        </w:rPr>
        <w:t>в соответствии</w:t>
      </w:r>
      <w:r w:rsidRPr="002E6833">
        <w:rPr>
          <w:rFonts w:ascii="Times New Roman" w:hAnsi="Times New Roman" w:cs="Times New Roman"/>
          <w:sz w:val="24"/>
          <w:szCs w:val="24"/>
        </w:rPr>
        <w:t>:</w:t>
      </w:r>
    </w:p>
    <w:p w:rsidR="007C4038" w:rsidRPr="002E6833" w:rsidRDefault="007C4038" w:rsidP="002E6833">
      <w:pPr>
        <w:pStyle w:val="p4"/>
        <w:numPr>
          <w:ilvl w:val="0"/>
          <w:numId w:val="9"/>
        </w:numPr>
        <w:shd w:val="clear" w:color="auto" w:fill="FFFFFF"/>
        <w:spacing w:before="0" w:beforeAutospacing="0" w:line="276" w:lineRule="auto"/>
        <w:jc w:val="both"/>
        <w:rPr>
          <w:rStyle w:val="s1"/>
        </w:rPr>
      </w:pPr>
      <w:r w:rsidRPr="002E6833">
        <w:rPr>
          <w:rStyle w:val="s1"/>
        </w:rPr>
        <w:t>с частью 1 статьи 34 Федерального закона от 29.12.2012 № 273-ФЗ «Об образовании в Российской Федерации»;</w:t>
      </w:r>
    </w:p>
    <w:p w:rsidR="007C4038" w:rsidRPr="002E6833" w:rsidRDefault="007C4038" w:rsidP="002E6833">
      <w:pPr>
        <w:pStyle w:val="p4"/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Style w:val="s1"/>
        </w:rPr>
      </w:pPr>
      <w:r w:rsidRPr="002E6833">
        <w:rPr>
          <w:rStyle w:val="s1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7C4038" w:rsidRPr="002E6833" w:rsidRDefault="007C4038" w:rsidP="002E6833">
      <w:pPr>
        <w:pStyle w:val="p4"/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Style w:val="s1"/>
        </w:rPr>
      </w:pPr>
      <w:r w:rsidRPr="002E6833">
        <w:rPr>
          <w:rStyle w:val="s1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7C4038" w:rsidRDefault="002E6833" w:rsidP="002E6833">
      <w:pPr>
        <w:pStyle w:val="p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s1"/>
        </w:rPr>
      </w:pPr>
      <w:r w:rsidRPr="002E6833">
        <w:rPr>
          <w:rStyle w:val="s1"/>
        </w:rPr>
        <w:t xml:space="preserve">ФГОС НОО, утвержденным </w:t>
      </w:r>
      <w:r w:rsidR="007C4038" w:rsidRPr="002E6833">
        <w:rPr>
          <w:rStyle w:val="s1"/>
        </w:rPr>
        <w:t xml:space="preserve">приказом </w:t>
      </w:r>
      <w:proofErr w:type="spellStart"/>
      <w:r w:rsidR="007C4038" w:rsidRPr="002E6833">
        <w:rPr>
          <w:rStyle w:val="s1"/>
        </w:rPr>
        <w:t>Минпросвещения</w:t>
      </w:r>
      <w:proofErr w:type="spellEnd"/>
      <w:r w:rsidR="007C4038" w:rsidRPr="002E6833">
        <w:rPr>
          <w:rStyle w:val="s1"/>
        </w:rPr>
        <w:t xml:space="preserve"> от 31.05.2021 № 286.</w:t>
      </w:r>
    </w:p>
    <w:p w:rsidR="009B3E94" w:rsidRPr="009B3E94" w:rsidRDefault="009B3E94" w:rsidP="009B3E94">
      <w:pPr>
        <w:pStyle w:val="a5"/>
        <w:numPr>
          <w:ilvl w:val="0"/>
          <w:numId w:val="9"/>
        </w:numPr>
        <w:rPr>
          <w:rStyle w:val="s1"/>
          <w:rFonts w:ascii="Times New Roman" w:eastAsia="Times New Roman" w:hAnsi="Times New Roman" w:cs="Times New Roman"/>
          <w:sz w:val="24"/>
          <w:szCs w:val="24"/>
        </w:rPr>
      </w:pPr>
      <w:r w:rsidRPr="009B3E94">
        <w:rPr>
          <w:rStyle w:val="s1"/>
          <w:rFonts w:ascii="Times New Roman" w:eastAsia="Times New Roman" w:hAnsi="Times New Roman" w:cs="Times New Roman"/>
          <w:sz w:val="24"/>
          <w:szCs w:val="24"/>
        </w:rPr>
        <w:t xml:space="preserve">ФОП НОО, </w:t>
      </w:r>
      <w:proofErr w:type="gramStart"/>
      <w:r w:rsidRPr="009B3E94">
        <w:rPr>
          <w:rStyle w:val="s1"/>
          <w:rFonts w:ascii="Times New Roman" w:eastAsia="Times New Roman" w:hAnsi="Times New Roman" w:cs="Times New Roman"/>
          <w:sz w:val="24"/>
          <w:szCs w:val="24"/>
        </w:rPr>
        <w:t>утвержденной</w:t>
      </w:r>
      <w:proofErr w:type="gramEnd"/>
      <w:r w:rsidRPr="009B3E94">
        <w:rPr>
          <w:rStyle w:val="s1"/>
          <w:rFonts w:ascii="Times New Roman" w:eastAsia="Times New Roman" w:hAnsi="Times New Roman" w:cs="Times New Roman"/>
          <w:sz w:val="24"/>
          <w:szCs w:val="24"/>
        </w:rPr>
        <w:t xml:space="preserve"> приказом </w:t>
      </w:r>
      <w:proofErr w:type="spellStart"/>
      <w:r w:rsidRPr="009B3E94">
        <w:rPr>
          <w:rStyle w:val="s1"/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9B3E94">
        <w:rPr>
          <w:rStyle w:val="s1"/>
          <w:rFonts w:ascii="Times New Roman" w:eastAsia="Times New Roman" w:hAnsi="Times New Roman" w:cs="Times New Roman"/>
          <w:sz w:val="24"/>
          <w:szCs w:val="24"/>
        </w:rPr>
        <w:t xml:space="preserve"> от 18.05.2023 № 372.</w:t>
      </w:r>
    </w:p>
    <w:p w:rsidR="00B55AC2" w:rsidRDefault="002E6833" w:rsidP="00B55AC2">
      <w:pPr>
        <w:pStyle w:val="a6"/>
        <w:numPr>
          <w:ilvl w:val="0"/>
          <w:numId w:val="2"/>
        </w:numPr>
        <w:spacing w:before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начала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окончания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учебного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года</w:t>
      </w:r>
    </w:p>
    <w:p w:rsidR="002E6833" w:rsidRPr="002E6833" w:rsidRDefault="002E6833" w:rsidP="002E6833">
      <w:pPr>
        <w:pStyle w:val="a6"/>
        <w:ind w:firstLine="709"/>
        <w:rPr>
          <w:rFonts w:ascii="Times New Roman" w:hAnsi="Times New Roman" w:cs="Times New Roman"/>
          <w:sz w:val="24"/>
          <w:szCs w:val="28"/>
        </w:rPr>
      </w:pPr>
      <w:r w:rsidRPr="002E6833">
        <w:rPr>
          <w:rFonts w:ascii="Times New Roman" w:hAnsi="Times New Roman" w:cs="Times New Roman"/>
          <w:sz w:val="24"/>
          <w:szCs w:val="28"/>
        </w:rPr>
        <w:t>1.1. Дата начала учебного года: 0</w:t>
      </w:r>
      <w:r w:rsidR="00141EF4">
        <w:rPr>
          <w:rFonts w:ascii="Times New Roman" w:hAnsi="Times New Roman" w:cs="Times New Roman"/>
          <w:sz w:val="24"/>
          <w:szCs w:val="28"/>
        </w:rPr>
        <w:t>2</w:t>
      </w:r>
      <w:r w:rsidRPr="002E6833">
        <w:rPr>
          <w:rFonts w:ascii="Times New Roman" w:hAnsi="Times New Roman" w:cs="Times New Roman"/>
          <w:sz w:val="24"/>
          <w:szCs w:val="28"/>
        </w:rPr>
        <w:t>.09.202</w:t>
      </w:r>
      <w:r w:rsidR="00141EF4">
        <w:rPr>
          <w:rFonts w:ascii="Times New Roman" w:hAnsi="Times New Roman" w:cs="Times New Roman"/>
          <w:sz w:val="24"/>
          <w:szCs w:val="28"/>
        </w:rPr>
        <w:t>4</w:t>
      </w:r>
      <w:r w:rsidRPr="002E6833">
        <w:rPr>
          <w:rFonts w:ascii="Times New Roman" w:hAnsi="Times New Roman" w:cs="Times New Roman"/>
          <w:sz w:val="24"/>
          <w:szCs w:val="28"/>
        </w:rPr>
        <w:t>.</w:t>
      </w:r>
    </w:p>
    <w:p w:rsidR="002E6833" w:rsidRPr="002E6833" w:rsidRDefault="002E6833" w:rsidP="002E6833">
      <w:pPr>
        <w:pStyle w:val="a6"/>
        <w:ind w:firstLine="709"/>
        <w:rPr>
          <w:rFonts w:ascii="Times New Roman" w:hAnsi="Times New Roman" w:cs="Times New Roman"/>
          <w:sz w:val="24"/>
          <w:szCs w:val="28"/>
        </w:rPr>
      </w:pPr>
      <w:r w:rsidRPr="002E6833">
        <w:rPr>
          <w:rFonts w:ascii="Times New Roman" w:hAnsi="Times New Roman" w:cs="Times New Roman"/>
          <w:sz w:val="24"/>
          <w:szCs w:val="28"/>
        </w:rPr>
        <w:t xml:space="preserve">1.2. Дата </w:t>
      </w:r>
      <w:r w:rsidR="00BE504F">
        <w:rPr>
          <w:rFonts w:ascii="Times New Roman" w:hAnsi="Times New Roman" w:cs="Times New Roman"/>
          <w:sz w:val="24"/>
          <w:szCs w:val="28"/>
        </w:rPr>
        <w:t>окончания учебного года</w:t>
      </w:r>
      <w:r w:rsidRPr="002E6833">
        <w:rPr>
          <w:rFonts w:ascii="Times New Roman" w:hAnsi="Times New Roman" w:cs="Times New Roman"/>
          <w:sz w:val="24"/>
          <w:szCs w:val="28"/>
        </w:rPr>
        <w:t xml:space="preserve">: </w:t>
      </w:r>
      <w:r w:rsidR="00EE54DC">
        <w:rPr>
          <w:rFonts w:ascii="Times New Roman" w:hAnsi="Times New Roman" w:cs="Times New Roman"/>
          <w:sz w:val="24"/>
          <w:szCs w:val="28"/>
        </w:rPr>
        <w:t>26</w:t>
      </w:r>
      <w:r w:rsidRPr="002E6833">
        <w:rPr>
          <w:rFonts w:ascii="Times New Roman" w:hAnsi="Times New Roman" w:cs="Times New Roman"/>
          <w:sz w:val="24"/>
          <w:szCs w:val="28"/>
        </w:rPr>
        <w:t>.05.202</w:t>
      </w:r>
      <w:r w:rsidR="00141EF4">
        <w:rPr>
          <w:rFonts w:ascii="Times New Roman" w:hAnsi="Times New Roman" w:cs="Times New Roman"/>
          <w:sz w:val="24"/>
          <w:szCs w:val="28"/>
        </w:rPr>
        <w:t>5</w:t>
      </w:r>
      <w:r w:rsidRPr="002E6833">
        <w:rPr>
          <w:rFonts w:ascii="Times New Roman" w:hAnsi="Times New Roman" w:cs="Times New Roman"/>
          <w:sz w:val="24"/>
          <w:szCs w:val="28"/>
        </w:rPr>
        <w:t>.</w:t>
      </w:r>
    </w:p>
    <w:p w:rsidR="00B55AC2" w:rsidRDefault="002E6833" w:rsidP="00B55AC2">
      <w:pPr>
        <w:pStyle w:val="a6"/>
        <w:numPr>
          <w:ilvl w:val="0"/>
          <w:numId w:val="2"/>
        </w:numPr>
        <w:spacing w:before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Периоды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</w:p>
    <w:p w:rsidR="002E6833" w:rsidRPr="00BE504F" w:rsidRDefault="002E6833" w:rsidP="002E6833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E504F">
        <w:rPr>
          <w:rFonts w:ascii="Times New Roman" w:hAnsi="Times New Roman" w:cs="Times New Roman"/>
          <w:sz w:val="24"/>
          <w:szCs w:val="28"/>
        </w:rPr>
        <w:t>2.1. Продолжительность учебного года</w:t>
      </w:r>
      <w:r w:rsidR="007604CA" w:rsidRPr="00BE504F">
        <w:rPr>
          <w:rFonts w:ascii="Times New Roman" w:hAnsi="Times New Roman" w:cs="Times New Roman"/>
          <w:sz w:val="24"/>
          <w:szCs w:val="28"/>
        </w:rPr>
        <w:t xml:space="preserve"> при получении начального общего образования составляет 34 недели, в 1 классе – 33 недели.</w:t>
      </w:r>
    </w:p>
    <w:p w:rsidR="002E6833" w:rsidRPr="00BE504F" w:rsidRDefault="002E6833" w:rsidP="00B55AC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E504F">
        <w:rPr>
          <w:rFonts w:ascii="Times New Roman" w:hAnsi="Times New Roman" w:cs="Times New Roman"/>
          <w:sz w:val="24"/>
          <w:szCs w:val="28"/>
        </w:rPr>
        <w:t>2.2. Продолжительность учебных периодов по четвертям в учебных неделях и учебных днях</w:t>
      </w:r>
    </w:p>
    <w:p w:rsidR="00496BD0" w:rsidRPr="00496BD0" w:rsidRDefault="00496BD0" w:rsidP="00496BD0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496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-е классы</w:t>
      </w:r>
    </w:p>
    <w:tbl>
      <w:tblPr>
        <w:tblW w:w="95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33"/>
        <w:gridCol w:w="1885"/>
        <w:gridCol w:w="1827"/>
        <w:gridCol w:w="1985"/>
        <w:gridCol w:w="1843"/>
      </w:tblGrid>
      <w:tr w:rsidR="00496BD0" w:rsidRPr="00496BD0" w:rsidTr="006405A1">
        <w:tc>
          <w:tcPr>
            <w:tcW w:w="20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6BD0" w:rsidRPr="00496BD0" w:rsidRDefault="00496BD0" w:rsidP="006405A1">
            <w:pPr>
              <w:spacing w:after="0"/>
              <w:rPr>
                <w:rFonts w:ascii="Times New Roman" w:hAnsi="Times New Roman" w:cs="Times New Roman"/>
              </w:rPr>
            </w:pPr>
            <w:r w:rsidRPr="00496B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3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6BD0" w:rsidRPr="00496BD0" w:rsidRDefault="00496BD0" w:rsidP="006405A1">
            <w:pPr>
              <w:spacing w:after="0"/>
              <w:rPr>
                <w:rFonts w:ascii="Times New Roman" w:hAnsi="Times New Roman" w:cs="Times New Roman"/>
              </w:rPr>
            </w:pPr>
            <w:r w:rsidRPr="00496B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6BD0" w:rsidRPr="00496BD0" w:rsidRDefault="00496BD0" w:rsidP="006405A1">
            <w:pPr>
              <w:spacing w:after="0"/>
              <w:rPr>
                <w:rFonts w:ascii="Times New Roman" w:hAnsi="Times New Roman" w:cs="Times New Roman"/>
              </w:rPr>
            </w:pPr>
            <w:r w:rsidRPr="00496B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496BD0" w:rsidRPr="00496BD0" w:rsidTr="006405A1">
        <w:tc>
          <w:tcPr>
            <w:tcW w:w="20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6BD0" w:rsidRPr="00496BD0" w:rsidRDefault="00496BD0" w:rsidP="006405A1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6BD0" w:rsidRPr="00496BD0" w:rsidRDefault="00496BD0" w:rsidP="006405A1">
            <w:pPr>
              <w:spacing w:after="0"/>
              <w:rPr>
                <w:rFonts w:ascii="Times New Roman" w:hAnsi="Times New Roman" w:cs="Times New Roman"/>
              </w:rPr>
            </w:pPr>
            <w:r w:rsidRPr="00496B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6BD0" w:rsidRPr="00496BD0" w:rsidRDefault="00496BD0" w:rsidP="006405A1">
            <w:pPr>
              <w:spacing w:after="0"/>
              <w:rPr>
                <w:rFonts w:ascii="Times New Roman" w:hAnsi="Times New Roman" w:cs="Times New Roman"/>
              </w:rPr>
            </w:pPr>
            <w:r w:rsidRPr="00496B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6BD0" w:rsidRPr="00496BD0" w:rsidRDefault="00496BD0" w:rsidP="006405A1">
            <w:pPr>
              <w:spacing w:after="0"/>
              <w:rPr>
                <w:rFonts w:ascii="Times New Roman" w:hAnsi="Times New Roman" w:cs="Times New Roman"/>
              </w:rPr>
            </w:pPr>
            <w:r w:rsidRPr="00496B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 w:rsidRPr="00496BD0">
              <w:rPr>
                <w:rFonts w:ascii="Times New Roman" w:hAnsi="Times New Roman" w:cs="Times New Roman"/>
              </w:rPr>
              <w:br/>
            </w:r>
            <w:r w:rsidRPr="00496B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учебных недель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6BD0" w:rsidRPr="00496BD0" w:rsidRDefault="00496BD0" w:rsidP="006405A1">
            <w:pPr>
              <w:spacing w:after="0"/>
              <w:rPr>
                <w:rFonts w:ascii="Times New Roman" w:hAnsi="Times New Roman" w:cs="Times New Roman"/>
              </w:rPr>
            </w:pPr>
            <w:r w:rsidRPr="00496B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 w:rsidRPr="00496BD0">
              <w:rPr>
                <w:rFonts w:ascii="Times New Roman" w:hAnsi="Times New Roman" w:cs="Times New Roman"/>
              </w:rPr>
              <w:br/>
            </w:r>
            <w:r w:rsidRPr="00496B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учебных дней</w:t>
            </w:r>
          </w:p>
        </w:tc>
      </w:tr>
      <w:tr w:rsidR="00496BD0" w:rsidRPr="00496BD0" w:rsidTr="006405A1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6BD0" w:rsidRPr="00496BD0" w:rsidRDefault="00496BD0" w:rsidP="006405A1">
            <w:pPr>
              <w:spacing w:after="0"/>
              <w:rPr>
                <w:rFonts w:ascii="Times New Roman" w:hAnsi="Times New Roman" w:cs="Times New Roman"/>
              </w:rPr>
            </w:pPr>
            <w:r w:rsidRPr="0049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6BD0" w:rsidRPr="00496BD0" w:rsidRDefault="00496BD0" w:rsidP="00141EF4">
            <w:pPr>
              <w:spacing w:after="0"/>
              <w:rPr>
                <w:rFonts w:ascii="Times New Roman" w:hAnsi="Times New Roman" w:cs="Times New Roman"/>
              </w:rPr>
            </w:pPr>
            <w:r w:rsidRPr="0049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41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9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 w:rsidR="00141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6BD0" w:rsidRPr="00496BD0" w:rsidRDefault="00093853" w:rsidP="00BF698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F6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496BD0" w:rsidRPr="0049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 w:rsidR="00141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6BD0" w:rsidRPr="00496BD0" w:rsidRDefault="00496BD0" w:rsidP="006405A1">
            <w:pPr>
              <w:spacing w:after="0"/>
              <w:rPr>
                <w:rFonts w:ascii="Times New Roman" w:hAnsi="Times New Roman" w:cs="Times New Roman"/>
              </w:rPr>
            </w:pPr>
            <w:r w:rsidRPr="0049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6BD0" w:rsidRPr="00496BD0" w:rsidRDefault="00141EF4" w:rsidP="0009385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496BD0" w:rsidRPr="00496BD0" w:rsidTr="006405A1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6BD0" w:rsidRPr="00496BD0" w:rsidRDefault="00496BD0" w:rsidP="006405A1">
            <w:pPr>
              <w:spacing w:after="0"/>
              <w:rPr>
                <w:rFonts w:ascii="Times New Roman" w:hAnsi="Times New Roman" w:cs="Times New Roman"/>
              </w:rPr>
            </w:pPr>
            <w:r w:rsidRPr="0049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6BD0" w:rsidRPr="00496BD0" w:rsidRDefault="00496BD0" w:rsidP="00141EF4">
            <w:pPr>
              <w:spacing w:after="0"/>
              <w:rPr>
                <w:rFonts w:ascii="Times New Roman" w:hAnsi="Times New Roman" w:cs="Times New Roman"/>
              </w:rPr>
            </w:pPr>
            <w:r w:rsidRPr="0049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41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49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.11.202</w:t>
            </w:r>
            <w:r w:rsidR="00141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6BD0" w:rsidRPr="00496BD0" w:rsidRDefault="00093853" w:rsidP="00C45A7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45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96BD0" w:rsidRPr="0049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</w:t>
            </w:r>
            <w:r w:rsidR="00141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6BD0" w:rsidRPr="00496BD0" w:rsidRDefault="00496BD0" w:rsidP="006405A1">
            <w:pPr>
              <w:spacing w:after="0"/>
              <w:rPr>
                <w:rFonts w:ascii="Times New Roman" w:hAnsi="Times New Roman" w:cs="Times New Roman"/>
              </w:rPr>
            </w:pPr>
            <w:r w:rsidRPr="0049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6BD0" w:rsidRPr="00496BD0" w:rsidRDefault="0086264F" w:rsidP="006405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496BD0" w:rsidRPr="00496BD0" w:rsidTr="006405A1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6BD0" w:rsidRPr="00496BD0" w:rsidRDefault="00496BD0" w:rsidP="006405A1">
            <w:pPr>
              <w:spacing w:after="0"/>
              <w:rPr>
                <w:rFonts w:ascii="Times New Roman" w:hAnsi="Times New Roman" w:cs="Times New Roman"/>
              </w:rPr>
            </w:pPr>
            <w:r w:rsidRPr="0049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6BD0" w:rsidRPr="00496BD0" w:rsidRDefault="00141EF4" w:rsidP="00141E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496BD0" w:rsidRPr="0049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6BD0" w:rsidRPr="00496BD0" w:rsidRDefault="00496BD0" w:rsidP="00BF698B">
            <w:pPr>
              <w:spacing w:after="0"/>
              <w:rPr>
                <w:rFonts w:ascii="Times New Roman" w:hAnsi="Times New Roman" w:cs="Times New Roman"/>
              </w:rPr>
            </w:pPr>
            <w:r w:rsidRPr="0049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F6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49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</w:t>
            </w:r>
            <w:r w:rsidR="00141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6BD0" w:rsidRPr="00496BD0" w:rsidRDefault="00141EF4" w:rsidP="006405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6BD0" w:rsidRPr="00496BD0" w:rsidRDefault="00141EF4" w:rsidP="0009385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496BD0" w:rsidRPr="00496BD0" w:rsidTr="006405A1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6BD0" w:rsidRPr="00496BD0" w:rsidRDefault="00496BD0" w:rsidP="006405A1">
            <w:pPr>
              <w:spacing w:after="0"/>
              <w:rPr>
                <w:rFonts w:ascii="Times New Roman" w:hAnsi="Times New Roman" w:cs="Times New Roman"/>
              </w:rPr>
            </w:pPr>
            <w:r w:rsidRPr="0049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6BD0" w:rsidRPr="00496BD0" w:rsidRDefault="00496BD0" w:rsidP="00141EF4">
            <w:pPr>
              <w:spacing w:after="0"/>
              <w:rPr>
                <w:rFonts w:ascii="Times New Roman" w:hAnsi="Times New Roman" w:cs="Times New Roman"/>
              </w:rPr>
            </w:pPr>
            <w:r w:rsidRPr="0049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93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9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.04.202</w:t>
            </w:r>
            <w:r w:rsidR="00141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6BD0" w:rsidRPr="00496BD0" w:rsidRDefault="00BE504F" w:rsidP="00141E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496BD0" w:rsidRPr="0049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</w:t>
            </w:r>
            <w:r w:rsidR="00141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6BD0" w:rsidRPr="00496BD0" w:rsidRDefault="00BE504F" w:rsidP="006405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6BD0" w:rsidRPr="00496BD0" w:rsidRDefault="00BE504F" w:rsidP="00141E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496BD0" w:rsidRPr="00496BD0" w:rsidTr="006405A1">
        <w:tc>
          <w:tcPr>
            <w:tcW w:w="5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6BD0" w:rsidRPr="00496BD0" w:rsidRDefault="00496BD0" w:rsidP="006405A1">
            <w:pPr>
              <w:spacing w:after="0"/>
              <w:rPr>
                <w:rFonts w:ascii="Times New Roman" w:hAnsi="Times New Roman" w:cs="Times New Roman"/>
              </w:rPr>
            </w:pPr>
            <w:r w:rsidRPr="00496B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6BD0" w:rsidRPr="00496BD0" w:rsidRDefault="00496BD0" w:rsidP="00BE504F">
            <w:pPr>
              <w:spacing w:after="0"/>
              <w:rPr>
                <w:rFonts w:ascii="Times New Roman" w:hAnsi="Times New Roman" w:cs="Times New Roman"/>
              </w:rPr>
            </w:pPr>
            <w:r w:rsidRPr="0049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BE5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6BD0" w:rsidRPr="00496BD0" w:rsidRDefault="00496BD0" w:rsidP="0086264F">
            <w:pPr>
              <w:spacing w:after="0"/>
              <w:rPr>
                <w:rFonts w:ascii="Times New Roman" w:hAnsi="Times New Roman" w:cs="Times New Roman"/>
              </w:rPr>
            </w:pPr>
            <w:r w:rsidRPr="0049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E5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862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</w:tbl>
    <w:p w:rsidR="00496BD0" w:rsidRPr="00496BD0" w:rsidRDefault="00496BD0" w:rsidP="00496BD0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96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2–</w:t>
      </w:r>
      <w:r w:rsidR="00BE50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496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-е классы</w:t>
      </w:r>
    </w:p>
    <w:tbl>
      <w:tblPr>
        <w:tblW w:w="95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33"/>
        <w:gridCol w:w="1885"/>
        <w:gridCol w:w="1827"/>
        <w:gridCol w:w="1985"/>
        <w:gridCol w:w="1843"/>
      </w:tblGrid>
      <w:tr w:rsidR="002E6833" w:rsidRPr="00496BD0" w:rsidTr="002E6833">
        <w:tc>
          <w:tcPr>
            <w:tcW w:w="20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833" w:rsidRPr="00496BD0" w:rsidRDefault="002E6833" w:rsidP="00496BD0">
            <w:pPr>
              <w:spacing w:after="0"/>
              <w:rPr>
                <w:rFonts w:ascii="Times New Roman" w:hAnsi="Times New Roman" w:cs="Times New Roman"/>
              </w:rPr>
            </w:pPr>
            <w:r w:rsidRPr="00496B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3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833" w:rsidRPr="00496BD0" w:rsidRDefault="002E6833" w:rsidP="00496BD0">
            <w:pPr>
              <w:spacing w:after="0"/>
              <w:rPr>
                <w:rFonts w:ascii="Times New Roman" w:hAnsi="Times New Roman" w:cs="Times New Roman"/>
              </w:rPr>
            </w:pPr>
            <w:r w:rsidRPr="00496B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833" w:rsidRPr="00496BD0" w:rsidRDefault="002E6833" w:rsidP="00496BD0">
            <w:pPr>
              <w:spacing w:after="0"/>
              <w:rPr>
                <w:rFonts w:ascii="Times New Roman" w:hAnsi="Times New Roman" w:cs="Times New Roman"/>
              </w:rPr>
            </w:pPr>
            <w:r w:rsidRPr="00496B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2E6833" w:rsidRPr="00496BD0" w:rsidTr="002E6833">
        <w:tc>
          <w:tcPr>
            <w:tcW w:w="20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833" w:rsidRPr="00496BD0" w:rsidRDefault="002E6833" w:rsidP="00496BD0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833" w:rsidRPr="00496BD0" w:rsidRDefault="002E6833" w:rsidP="00496BD0">
            <w:pPr>
              <w:spacing w:after="0"/>
              <w:rPr>
                <w:rFonts w:ascii="Times New Roman" w:hAnsi="Times New Roman" w:cs="Times New Roman"/>
              </w:rPr>
            </w:pPr>
            <w:r w:rsidRPr="00496B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833" w:rsidRPr="00496BD0" w:rsidRDefault="002E6833" w:rsidP="00496BD0">
            <w:pPr>
              <w:spacing w:after="0"/>
              <w:rPr>
                <w:rFonts w:ascii="Times New Roman" w:hAnsi="Times New Roman" w:cs="Times New Roman"/>
              </w:rPr>
            </w:pPr>
            <w:r w:rsidRPr="00496B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833" w:rsidRPr="00496BD0" w:rsidRDefault="002E6833" w:rsidP="00496BD0">
            <w:pPr>
              <w:spacing w:after="0"/>
              <w:rPr>
                <w:rFonts w:ascii="Times New Roman" w:hAnsi="Times New Roman" w:cs="Times New Roman"/>
              </w:rPr>
            </w:pPr>
            <w:r w:rsidRPr="00496B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 w:rsidRPr="00496BD0">
              <w:rPr>
                <w:rFonts w:ascii="Times New Roman" w:hAnsi="Times New Roman" w:cs="Times New Roman"/>
              </w:rPr>
              <w:br/>
            </w:r>
            <w:r w:rsidRPr="00496B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учебных недель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833" w:rsidRPr="00496BD0" w:rsidRDefault="002E6833" w:rsidP="00496BD0">
            <w:pPr>
              <w:spacing w:after="0"/>
              <w:rPr>
                <w:rFonts w:ascii="Times New Roman" w:hAnsi="Times New Roman" w:cs="Times New Roman"/>
              </w:rPr>
            </w:pPr>
            <w:r w:rsidRPr="00496B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 w:rsidRPr="00496BD0">
              <w:rPr>
                <w:rFonts w:ascii="Times New Roman" w:hAnsi="Times New Roman" w:cs="Times New Roman"/>
              </w:rPr>
              <w:br/>
            </w:r>
            <w:r w:rsidRPr="00496B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учебных дней</w:t>
            </w:r>
          </w:p>
        </w:tc>
      </w:tr>
      <w:tr w:rsidR="00141EF4" w:rsidRPr="00496BD0" w:rsidTr="002E6833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EF4" w:rsidRPr="00496BD0" w:rsidRDefault="00141EF4" w:rsidP="00496BD0">
            <w:pPr>
              <w:spacing w:after="0"/>
              <w:rPr>
                <w:rFonts w:ascii="Times New Roman" w:hAnsi="Times New Roman" w:cs="Times New Roman"/>
              </w:rPr>
            </w:pPr>
            <w:r w:rsidRPr="0049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EF4" w:rsidRPr="00496BD0" w:rsidRDefault="00141EF4" w:rsidP="00141EF4">
            <w:pPr>
              <w:spacing w:after="0"/>
              <w:rPr>
                <w:rFonts w:ascii="Times New Roman" w:hAnsi="Times New Roman" w:cs="Times New Roman"/>
              </w:rPr>
            </w:pPr>
            <w:r w:rsidRPr="0049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9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EF4" w:rsidRPr="00496BD0" w:rsidRDefault="00141EF4" w:rsidP="00BF698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F6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49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EF4" w:rsidRPr="00496BD0" w:rsidRDefault="00141EF4" w:rsidP="00421655">
            <w:pPr>
              <w:spacing w:after="0"/>
              <w:rPr>
                <w:rFonts w:ascii="Times New Roman" w:hAnsi="Times New Roman" w:cs="Times New Roman"/>
              </w:rPr>
            </w:pPr>
            <w:r w:rsidRPr="0049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EF4" w:rsidRPr="00496BD0" w:rsidRDefault="00141EF4" w:rsidP="00D943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94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7604CA" w:rsidRPr="00496BD0" w:rsidTr="002E6833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4CA" w:rsidRPr="00496BD0" w:rsidRDefault="007604CA" w:rsidP="00496BD0">
            <w:pPr>
              <w:spacing w:after="0"/>
              <w:rPr>
                <w:rFonts w:ascii="Times New Roman" w:hAnsi="Times New Roman" w:cs="Times New Roman"/>
              </w:rPr>
            </w:pPr>
            <w:r w:rsidRPr="0049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4CA" w:rsidRPr="00496BD0" w:rsidRDefault="007604CA" w:rsidP="00141EF4">
            <w:pPr>
              <w:spacing w:after="0"/>
              <w:rPr>
                <w:rFonts w:ascii="Times New Roman" w:hAnsi="Times New Roman" w:cs="Times New Roman"/>
              </w:rPr>
            </w:pPr>
            <w:r w:rsidRPr="0049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49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4CA" w:rsidRPr="00496BD0" w:rsidRDefault="007604CA" w:rsidP="00BC4F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49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4CA" w:rsidRPr="00496BD0" w:rsidRDefault="007604CA" w:rsidP="00421655">
            <w:pPr>
              <w:spacing w:after="0"/>
              <w:rPr>
                <w:rFonts w:ascii="Times New Roman" w:hAnsi="Times New Roman" w:cs="Times New Roman"/>
              </w:rPr>
            </w:pPr>
            <w:r w:rsidRPr="0049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4CA" w:rsidRPr="00496BD0" w:rsidRDefault="0086264F" w:rsidP="00141E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141EF4" w:rsidRPr="00496BD0" w:rsidTr="00141EF4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EF4" w:rsidRPr="00496BD0" w:rsidRDefault="00141EF4" w:rsidP="00496BD0">
            <w:pPr>
              <w:spacing w:after="0"/>
              <w:rPr>
                <w:rFonts w:ascii="Times New Roman" w:hAnsi="Times New Roman" w:cs="Times New Roman"/>
              </w:rPr>
            </w:pPr>
            <w:r w:rsidRPr="0049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EF4" w:rsidRPr="00496BD0" w:rsidRDefault="00141EF4" w:rsidP="00141E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49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EF4" w:rsidRPr="00496BD0" w:rsidRDefault="00141EF4" w:rsidP="00BF698B">
            <w:pPr>
              <w:spacing w:after="0"/>
              <w:rPr>
                <w:rFonts w:ascii="Times New Roman" w:hAnsi="Times New Roman" w:cs="Times New Roman"/>
              </w:rPr>
            </w:pPr>
            <w:r w:rsidRPr="0049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F6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49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EF4" w:rsidRPr="00C822F5" w:rsidRDefault="00141EF4" w:rsidP="00141EF4">
            <w:pPr>
              <w:pStyle w:val="a8"/>
              <w:spacing w:after="150"/>
            </w:pPr>
            <w:r w:rsidRPr="00C822F5">
              <w:t>1</w:t>
            </w:r>
            <w: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EF4" w:rsidRPr="00496BD0" w:rsidRDefault="00141EF4" w:rsidP="00141E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141EF4" w:rsidRPr="00496BD0" w:rsidTr="002E6833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EF4" w:rsidRPr="00496BD0" w:rsidRDefault="00141EF4" w:rsidP="00496BD0">
            <w:pPr>
              <w:spacing w:after="0"/>
              <w:rPr>
                <w:rFonts w:ascii="Times New Roman" w:hAnsi="Times New Roman" w:cs="Times New Roman"/>
              </w:rPr>
            </w:pPr>
            <w:r w:rsidRPr="0049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EF4" w:rsidRPr="00496BD0" w:rsidRDefault="00141EF4" w:rsidP="00141EF4">
            <w:pPr>
              <w:spacing w:after="0"/>
              <w:rPr>
                <w:rFonts w:ascii="Times New Roman" w:hAnsi="Times New Roman" w:cs="Times New Roman"/>
              </w:rPr>
            </w:pPr>
            <w:r w:rsidRPr="0049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9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EF4" w:rsidRPr="00496BD0" w:rsidRDefault="0086264F" w:rsidP="00141E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49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EF4" w:rsidRPr="00496BD0" w:rsidRDefault="00BE504F" w:rsidP="0042165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EF4" w:rsidRPr="00496BD0" w:rsidRDefault="00BE504F" w:rsidP="00141E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2E6833" w:rsidRPr="00496BD0" w:rsidTr="002E6833">
        <w:tc>
          <w:tcPr>
            <w:tcW w:w="5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833" w:rsidRPr="00496BD0" w:rsidRDefault="002E6833" w:rsidP="00496BD0">
            <w:pPr>
              <w:spacing w:after="0"/>
              <w:rPr>
                <w:rFonts w:ascii="Times New Roman" w:hAnsi="Times New Roman" w:cs="Times New Roman"/>
              </w:rPr>
            </w:pPr>
            <w:r w:rsidRPr="00496B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833" w:rsidRPr="00496BD0" w:rsidRDefault="00496BD0" w:rsidP="00BE504F">
            <w:pPr>
              <w:spacing w:after="0"/>
              <w:rPr>
                <w:rFonts w:ascii="Times New Roman" w:hAnsi="Times New Roman" w:cs="Times New Roman"/>
              </w:rPr>
            </w:pPr>
            <w:r w:rsidRPr="0049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BE5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833" w:rsidRPr="00496BD0" w:rsidRDefault="00CB3B0F" w:rsidP="008626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41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862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6405A1" w:rsidRPr="006405A1" w:rsidRDefault="006405A1" w:rsidP="006405A1">
      <w:pPr>
        <w:pStyle w:val="a6"/>
        <w:numPr>
          <w:ilvl w:val="0"/>
          <w:numId w:val="2"/>
        </w:numPr>
        <w:spacing w:before="240"/>
        <w:rPr>
          <w:rFonts w:ascii="Times New Roman" w:hAnsi="Times New Roman" w:cs="Times New Roman"/>
          <w:color w:val="000000"/>
          <w:sz w:val="24"/>
          <w:szCs w:val="24"/>
        </w:rPr>
      </w:pPr>
      <w:r w:rsidRPr="006405A1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Продолжительность каникул, праздничных и выходных дней</w:t>
      </w:r>
    </w:p>
    <w:p w:rsidR="00FD4FA3" w:rsidRPr="00A034FB" w:rsidRDefault="00FD4FA3" w:rsidP="00FD4FA3">
      <w:pPr>
        <w:pStyle w:val="a5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034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1-е классы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27"/>
        <w:gridCol w:w="1417"/>
        <w:gridCol w:w="1843"/>
        <w:gridCol w:w="3619"/>
      </w:tblGrid>
      <w:tr w:rsidR="00FD4FA3" w:rsidRPr="006405A1" w:rsidTr="00FD4FA3">
        <w:tc>
          <w:tcPr>
            <w:tcW w:w="26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FA3" w:rsidRPr="006405A1" w:rsidRDefault="00FD4FA3" w:rsidP="008768DE">
            <w:pPr>
              <w:spacing w:after="0"/>
              <w:rPr>
                <w:rFonts w:ascii="Times New Roman" w:hAnsi="Times New Roman" w:cs="Times New Roman"/>
              </w:rPr>
            </w:pPr>
            <w:r w:rsidRPr="006405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FA3" w:rsidRPr="006405A1" w:rsidRDefault="00FD4FA3" w:rsidP="008768DE">
            <w:pPr>
              <w:spacing w:after="0"/>
              <w:rPr>
                <w:rFonts w:ascii="Times New Roman" w:hAnsi="Times New Roman" w:cs="Times New Roman"/>
              </w:rPr>
            </w:pPr>
            <w:r w:rsidRPr="006405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6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FA3" w:rsidRPr="006405A1" w:rsidRDefault="00FD4FA3" w:rsidP="008768DE">
            <w:pPr>
              <w:spacing w:after="0"/>
              <w:rPr>
                <w:rFonts w:ascii="Times New Roman" w:hAnsi="Times New Roman" w:cs="Times New Roman"/>
              </w:rPr>
            </w:pPr>
            <w:r w:rsidRPr="006405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каникул, праздничных и выходных дней в календарных днях</w:t>
            </w:r>
          </w:p>
        </w:tc>
      </w:tr>
      <w:tr w:rsidR="00FD4FA3" w:rsidRPr="006405A1" w:rsidTr="00FD4FA3">
        <w:tc>
          <w:tcPr>
            <w:tcW w:w="26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FA3" w:rsidRPr="006405A1" w:rsidRDefault="00FD4FA3" w:rsidP="008768DE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FA3" w:rsidRPr="006405A1" w:rsidRDefault="00FD4FA3" w:rsidP="008768DE">
            <w:pPr>
              <w:spacing w:after="0"/>
              <w:rPr>
                <w:rFonts w:ascii="Times New Roman" w:hAnsi="Times New Roman" w:cs="Times New Roman"/>
              </w:rPr>
            </w:pPr>
            <w:r w:rsidRPr="006405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Начало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FA3" w:rsidRPr="006405A1" w:rsidRDefault="00FD4FA3" w:rsidP="008768DE">
            <w:pPr>
              <w:spacing w:after="0"/>
              <w:rPr>
                <w:rFonts w:ascii="Times New Roman" w:hAnsi="Times New Roman" w:cs="Times New Roman"/>
              </w:rPr>
            </w:pPr>
            <w:r w:rsidRPr="006405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Окончание </w:t>
            </w:r>
          </w:p>
        </w:tc>
        <w:tc>
          <w:tcPr>
            <w:tcW w:w="36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FA3" w:rsidRPr="006405A1" w:rsidRDefault="00FD4FA3" w:rsidP="008768DE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4FA3" w:rsidRPr="006405A1" w:rsidTr="00FD4FA3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FA3" w:rsidRPr="006405A1" w:rsidRDefault="00FD4FA3" w:rsidP="008768DE">
            <w:pPr>
              <w:spacing w:after="0"/>
              <w:rPr>
                <w:rFonts w:ascii="Times New Roman" w:hAnsi="Times New Roman" w:cs="Times New Roman"/>
              </w:rPr>
            </w:pPr>
            <w:r w:rsidRPr="00640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FA3" w:rsidRPr="006405A1" w:rsidRDefault="00383EBB" w:rsidP="00D979D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FD4FA3" w:rsidRPr="00640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 w:rsidR="00D97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FA3" w:rsidRPr="006405A1" w:rsidRDefault="00FD4FA3" w:rsidP="00D979D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D97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640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640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D97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FA3" w:rsidRPr="006405A1" w:rsidRDefault="00D979D3" w:rsidP="008768D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D4FA3" w:rsidRPr="006405A1" w:rsidTr="00FD4FA3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FA3" w:rsidRPr="006405A1" w:rsidRDefault="00FD4FA3" w:rsidP="008768DE">
            <w:pPr>
              <w:spacing w:after="0"/>
              <w:rPr>
                <w:rFonts w:ascii="Times New Roman" w:hAnsi="Times New Roman" w:cs="Times New Roman"/>
              </w:rPr>
            </w:pPr>
            <w:r w:rsidRPr="00640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FA3" w:rsidRPr="006405A1" w:rsidRDefault="007604CA" w:rsidP="00D979D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FD4FA3" w:rsidRPr="00640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</w:t>
            </w:r>
            <w:r w:rsidR="00D97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FA3" w:rsidRPr="006405A1" w:rsidRDefault="00D979D3" w:rsidP="00D979D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FD4FA3" w:rsidRPr="00640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FA3" w:rsidRPr="006405A1" w:rsidRDefault="00383EBB" w:rsidP="00CD2A8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D2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D4FA3" w:rsidRPr="006405A1" w:rsidTr="00FD4FA3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FA3" w:rsidRPr="006405A1" w:rsidRDefault="00FD4FA3" w:rsidP="008768D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Дополнительные каникулы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FA3" w:rsidRDefault="00383EBB" w:rsidP="00CD2A8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D2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FD4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.02.202</w:t>
            </w:r>
            <w:r w:rsidR="00D97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FA3" w:rsidRDefault="00BF698B" w:rsidP="00D979D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FD4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.02.202</w:t>
            </w:r>
            <w:r w:rsidR="00D97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FA3" w:rsidRPr="006405A1" w:rsidRDefault="00CD2A88" w:rsidP="008768D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FD4FA3" w:rsidRPr="006405A1" w:rsidTr="00FD4FA3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FA3" w:rsidRPr="006405A1" w:rsidRDefault="00FD4FA3" w:rsidP="008768DE">
            <w:pPr>
              <w:spacing w:after="0"/>
              <w:rPr>
                <w:rFonts w:ascii="Times New Roman" w:hAnsi="Times New Roman" w:cs="Times New Roman"/>
              </w:rPr>
            </w:pPr>
            <w:r w:rsidRPr="00640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FA3" w:rsidRPr="006405A1" w:rsidRDefault="00FD4FA3" w:rsidP="00663934">
            <w:pPr>
              <w:spacing w:after="0"/>
              <w:rPr>
                <w:rFonts w:ascii="Times New Roman" w:hAnsi="Times New Roman" w:cs="Times New Roman"/>
              </w:rPr>
            </w:pPr>
            <w:r w:rsidRPr="00640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63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640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</w:t>
            </w:r>
            <w:r w:rsidR="00663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FA3" w:rsidRPr="006405A1" w:rsidRDefault="00383EBB" w:rsidP="00A10F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 w:rsidR="00FD4FA3" w:rsidRPr="00640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FD4FA3" w:rsidRPr="00640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A10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FA3" w:rsidRPr="006405A1" w:rsidRDefault="00A10FE1" w:rsidP="008768D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D4FA3" w:rsidRPr="006405A1" w:rsidTr="00FD4FA3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FA3" w:rsidRPr="006405A1" w:rsidRDefault="00FD4FA3" w:rsidP="008768DE">
            <w:pPr>
              <w:spacing w:after="0"/>
              <w:rPr>
                <w:rFonts w:ascii="Times New Roman" w:hAnsi="Times New Roman" w:cs="Times New Roman"/>
              </w:rPr>
            </w:pPr>
            <w:r w:rsidRPr="00640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FA3" w:rsidRPr="006405A1" w:rsidRDefault="00CD2A88" w:rsidP="00A10F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FD4FA3" w:rsidRPr="00640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A10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FD4FA3" w:rsidRPr="00640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A10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FA3" w:rsidRPr="006405A1" w:rsidRDefault="00FD4FA3" w:rsidP="00A10FE1">
            <w:pPr>
              <w:spacing w:after="0"/>
              <w:rPr>
                <w:rFonts w:ascii="Times New Roman" w:hAnsi="Times New Roman" w:cs="Times New Roman"/>
              </w:rPr>
            </w:pPr>
            <w:r w:rsidRPr="00640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31.08.202</w:t>
            </w:r>
            <w:r w:rsidR="00A10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FA3" w:rsidRPr="006405A1" w:rsidRDefault="00FD4FA3" w:rsidP="00CD2A88">
            <w:pPr>
              <w:spacing w:after="0"/>
              <w:rPr>
                <w:rFonts w:ascii="Times New Roman" w:hAnsi="Times New Roman" w:cs="Times New Roman"/>
              </w:rPr>
            </w:pPr>
            <w:r w:rsidRPr="00640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CD2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D4FA3" w:rsidRPr="006405A1" w:rsidTr="00FD4FA3">
        <w:tc>
          <w:tcPr>
            <w:tcW w:w="58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FA3" w:rsidRPr="006405A1" w:rsidRDefault="00FD4FA3" w:rsidP="008768D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Выходные дни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FA3" w:rsidRPr="00CD2A88" w:rsidRDefault="00CD2A88" w:rsidP="00CD2A8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FD4FA3" w:rsidRPr="006405A1" w:rsidTr="00FD4FA3">
        <w:tc>
          <w:tcPr>
            <w:tcW w:w="58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FA3" w:rsidRPr="006405A1" w:rsidRDefault="00CD2A88" w:rsidP="00CD2A88">
            <w:pPr>
              <w:spacing w:after="0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D4FA3" w:rsidRPr="00640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 них праздничных дней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FA3" w:rsidRPr="006405A1" w:rsidRDefault="00CD2A88" w:rsidP="008768D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D2A88" w:rsidRPr="006405A1" w:rsidTr="00FD4FA3">
        <w:tc>
          <w:tcPr>
            <w:tcW w:w="58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A88" w:rsidRPr="006405A1" w:rsidRDefault="00CD2A88" w:rsidP="008768D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Неучебные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дни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A88" w:rsidRDefault="00CD2A88" w:rsidP="008768D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D4FA3" w:rsidRPr="006405A1" w:rsidTr="00FD4FA3">
        <w:tc>
          <w:tcPr>
            <w:tcW w:w="58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FA3" w:rsidRPr="006405A1" w:rsidRDefault="00FD4FA3" w:rsidP="008768DE">
            <w:pPr>
              <w:spacing w:after="0"/>
              <w:rPr>
                <w:rFonts w:ascii="Times New Roman" w:hAnsi="Times New Roman" w:cs="Times New Roman"/>
              </w:rPr>
            </w:pPr>
            <w:r w:rsidRPr="006405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FA3" w:rsidRPr="007464DD" w:rsidRDefault="00FD4FA3" w:rsidP="00CD2A88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D2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</w:tbl>
    <w:p w:rsidR="006405A1" w:rsidRPr="00A034FB" w:rsidRDefault="00FD4FA3" w:rsidP="00FD4FA3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034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6405A1" w:rsidRPr="00A034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CD2A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6405A1" w:rsidRPr="00A034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 классы</w:t>
      </w: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27"/>
        <w:gridCol w:w="1417"/>
        <w:gridCol w:w="1843"/>
        <w:gridCol w:w="3686"/>
      </w:tblGrid>
      <w:tr w:rsidR="006405A1" w:rsidRPr="006405A1" w:rsidTr="00A034FB">
        <w:tc>
          <w:tcPr>
            <w:tcW w:w="26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05A1" w:rsidRPr="006405A1" w:rsidRDefault="006405A1" w:rsidP="006405A1">
            <w:pPr>
              <w:spacing w:after="0"/>
              <w:rPr>
                <w:rFonts w:ascii="Times New Roman" w:hAnsi="Times New Roman" w:cs="Times New Roman"/>
              </w:rPr>
            </w:pPr>
            <w:r w:rsidRPr="006405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05A1" w:rsidRPr="006405A1" w:rsidRDefault="006405A1" w:rsidP="006405A1">
            <w:pPr>
              <w:spacing w:after="0"/>
              <w:rPr>
                <w:rFonts w:ascii="Times New Roman" w:hAnsi="Times New Roman" w:cs="Times New Roman"/>
              </w:rPr>
            </w:pPr>
            <w:r w:rsidRPr="006405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05A1" w:rsidRPr="006405A1" w:rsidRDefault="006405A1" w:rsidP="006405A1">
            <w:pPr>
              <w:spacing w:after="0"/>
              <w:rPr>
                <w:rFonts w:ascii="Times New Roman" w:hAnsi="Times New Roman" w:cs="Times New Roman"/>
              </w:rPr>
            </w:pPr>
            <w:r w:rsidRPr="006405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каникул, праздничных и выходных дней в календарных днях</w:t>
            </w:r>
          </w:p>
        </w:tc>
      </w:tr>
      <w:tr w:rsidR="006405A1" w:rsidRPr="006405A1" w:rsidTr="00A034FB">
        <w:tc>
          <w:tcPr>
            <w:tcW w:w="26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05A1" w:rsidRPr="006405A1" w:rsidRDefault="006405A1" w:rsidP="006405A1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05A1" w:rsidRPr="006405A1" w:rsidRDefault="006405A1" w:rsidP="006405A1">
            <w:pPr>
              <w:spacing w:after="0"/>
              <w:rPr>
                <w:rFonts w:ascii="Times New Roman" w:hAnsi="Times New Roman" w:cs="Times New Roman"/>
              </w:rPr>
            </w:pPr>
            <w:r w:rsidRPr="006405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Начало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05A1" w:rsidRPr="006405A1" w:rsidRDefault="006405A1" w:rsidP="006405A1">
            <w:pPr>
              <w:spacing w:after="0"/>
              <w:rPr>
                <w:rFonts w:ascii="Times New Roman" w:hAnsi="Times New Roman" w:cs="Times New Roman"/>
              </w:rPr>
            </w:pPr>
            <w:r w:rsidRPr="006405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Окончание </w:t>
            </w:r>
          </w:p>
        </w:tc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05A1" w:rsidRPr="006405A1" w:rsidRDefault="006405A1" w:rsidP="006405A1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0FE1" w:rsidRPr="006405A1" w:rsidTr="00A034FB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FE1" w:rsidRPr="006405A1" w:rsidRDefault="00A10FE1" w:rsidP="006405A1">
            <w:pPr>
              <w:spacing w:after="0"/>
              <w:rPr>
                <w:rFonts w:ascii="Times New Roman" w:hAnsi="Times New Roman" w:cs="Times New Roman"/>
              </w:rPr>
            </w:pPr>
            <w:r w:rsidRPr="00640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FE1" w:rsidRPr="006405A1" w:rsidRDefault="00A10FE1" w:rsidP="007464D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640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FE1" w:rsidRPr="006405A1" w:rsidRDefault="00A10FE1" w:rsidP="007464D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  <w:r w:rsidRPr="00640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640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FE1" w:rsidRPr="006405A1" w:rsidRDefault="00A10FE1" w:rsidP="007464D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CD2A88" w:rsidRPr="006405A1" w:rsidTr="00A034FB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A88" w:rsidRPr="006405A1" w:rsidRDefault="00CD2A88" w:rsidP="006405A1">
            <w:pPr>
              <w:spacing w:after="0"/>
              <w:rPr>
                <w:rFonts w:ascii="Times New Roman" w:hAnsi="Times New Roman" w:cs="Times New Roman"/>
              </w:rPr>
            </w:pPr>
            <w:r w:rsidRPr="00640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A88" w:rsidRPr="006405A1" w:rsidRDefault="00CD2A88" w:rsidP="00BC4F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Pr="00640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A88" w:rsidRPr="006405A1" w:rsidRDefault="00CD2A88" w:rsidP="007464D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640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A88" w:rsidRPr="006405A1" w:rsidRDefault="00CD2A88" w:rsidP="00CD2A8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A10FE1" w:rsidRPr="006405A1" w:rsidTr="00A034FB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FE1" w:rsidRPr="006405A1" w:rsidRDefault="00A10FE1" w:rsidP="006405A1">
            <w:pPr>
              <w:spacing w:after="0"/>
              <w:rPr>
                <w:rFonts w:ascii="Times New Roman" w:hAnsi="Times New Roman" w:cs="Times New Roman"/>
              </w:rPr>
            </w:pPr>
            <w:r w:rsidRPr="00640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FE1" w:rsidRPr="006405A1" w:rsidRDefault="00A10FE1" w:rsidP="007464DD">
            <w:pPr>
              <w:spacing w:after="0"/>
              <w:rPr>
                <w:rFonts w:ascii="Times New Roman" w:hAnsi="Times New Roman" w:cs="Times New Roman"/>
              </w:rPr>
            </w:pPr>
            <w:r w:rsidRPr="00640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640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FE1" w:rsidRPr="006405A1" w:rsidRDefault="00A10FE1" w:rsidP="007464D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 w:rsidRPr="00640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640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FE1" w:rsidRPr="006405A1" w:rsidRDefault="00A10FE1" w:rsidP="007464D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10FE1" w:rsidRPr="006405A1" w:rsidTr="00A034FB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FE1" w:rsidRPr="006405A1" w:rsidRDefault="00A10FE1" w:rsidP="006405A1">
            <w:pPr>
              <w:spacing w:after="0"/>
              <w:rPr>
                <w:rFonts w:ascii="Times New Roman" w:hAnsi="Times New Roman" w:cs="Times New Roman"/>
              </w:rPr>
            </w:pPr>
            <w:r w:rsidRPr="00640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FE1" w:rsidRPr="006405A1" w:rsidRDefault="00CD2A88" w:rsidP="007464D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A10FE1" w:rsidRPr="00640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A10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A10FE1" w:rsidRPr="00640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A10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FE1" w:rsidRPr="006405A1" w:rsidRDefault="00A10FE1" w:rsidP="007464DD">
            <w:pPr>
              <w:spacing w:after="0"/>
              <w:rPr>
                <w:rFonts w:ascii="Times New Roman" w:hAnsi="Times New Roman" w:cs="Times New Roman"/>
              </w:rPr>
            </w:pPr>
            <w:r w:rsidRPr="00640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31.08.202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FE1" w:rsidRPr="006405A1" w:rsidRDefault="00A10FE1" w:rsidP="00CD2A88">
            <w:pPr>
              <w:spacing w:after="0"/>
              <w:rPr>
                <w:rFonts w:ascii="Times New Roman" w:hAnsi="Times New Roman" w:cs="Times New Roman"/>
              </w:rPr>
            </w:pPr>
            <w:r w:rsidRPr="00640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CD2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10FE1" w:rsidRPr="006405A1" w:rsidTr="00A034FB">
        <w:tc>
          <w:tcPr>
            <w:tcW w:w="58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FE1" w:rsidRPr="006405A1" w:rsidRDefault="00A10FE1" w:rsidP="006405A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Выходные дни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FE1" w:rsidRPr="00CD2A88" w:rsidRDefault="00CD2A88" w:rsidP="007464D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CD2A88" w:rsidRPr="006405A1" w:rsidTr="00A034FB">
        <w:tc>
          <w:tcPr>
            <w:tcW w:w="58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A88" w:rsidRPr="006405A1" w:rsidRDefault="00CD2A88" w:rsidP="00BC4FB9">
            <w:pPr>
              <w:spacing w:after="0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40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 них праздничных дней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A88" w:rsidRPr="006405A1" w:rsidRDefault="00CD2A88" w:rsidP="007464D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D2A88" w:rsidRPr="006405A1" w:rsidTr="00A034FB">
        <w:tc>
          <w:tcPr>
            <w:tcW w:w="58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A88" w:rsidRPr="006405A1" w:rsidRDefault="00CD2A88" w:rsidP="00BC4FB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Неучебные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дни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A88" w:rsidRDefault="00CD2A88" w:rsidP="007464D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405A1" w:rsidRPr="006405A1" w:rsidTr="00A034FB">
        <w:tc>
          <w:tcPr>
            <w:tcW w:w="58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05A1" w:rsidRPr="006405A1" w:rsidRDefault="006405A1" w:rsidP="006405A1">
            <w:pPr>
              <w:spacing w:after="0"/>
              <w:rPr>
                <w:rFonts w:ascii="Times New Roman" w:hAnsi="Times New Roman" w:cs="Times New Roman"/>
              </w:rPr>
            </w:pPr>
            <w:r w:rsidRPr="006405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05A1" w:rsidRPr="007464DD" w:rsidRDefault="00CD2A88" w:rsidP="007464DD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</w:tr>
    </w:tbl>
    <w:p w:rsidR="00B55AC2" w:rsidRDefault="00A034FB" w:rsidP="00136072">
      <w:pPr>
        <w:pStyle w:val="a6"/>
        <w:numPr>
          <w:ilvl w:val="0"/>
          <w:numId w:val="2"/>
        </w:numP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C01277">
        <w:rPr>
          <w:rFonts w:hAnsi="Times New Roman" w:cs="Times New Roman"/>
          <w:b/>
          <w:bCs/>
          <w:color w:val="000000"/>
          <w:sz w:val="24"/>
          <w:szCs w:val="24"/>
        </w:rPr>
        <w:t>Сроки</w:t>
      </w:r>
      <w:r w:rsidRPr="00C0127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01277">
        <w:rPr>
          <w:rFonts w:hAnsi="Times New Roman" w:cs="Times New Roman"/>
          <w:b/>
          <w:bCs/>
          <w:color w:val="000000"/>
          <w:sz w:val="24"/>
          <w:szCs w:val="24"/>
        </w:rPr>
        <w:t>проведения</w:t>
      </w:r>
      <w:r w:rsidRPr="00C0127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01277">
        <w:rPr>
          <w:rFonts w:hAnsi="Times New Roman" w:cs="Times New Roman"/>
          <w:b/>
          <w:bCs/>
          <w:color w:val="000000"/>
          <w:sz w:val="24"/>
          <w:szCs w:val="24"/>
        </w:rPr>
        <w:t>промежуточной</w:t>
      </w:r>
      <w:r w:rsidRPr="00C0127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01277">
        <w:rPr>
          <w:rFonts w:hAnsi="Times New Roman" w:cs="Times New Roman"/>
          <w:b/>
          <w:bCs/>
          <w:color w:val="000000"/>
          <w:sz w:val="24"/>
          <w:szCs w:val="24"/>
        </w:rPr>
        <w:t>аттестации</w:t>
      </w:r>
    </w:p>
    <w:p w:rsidR="00A034FB" w:rsidRPr="00A034FB" w:rsidRDefault="00A034FB" w:rsidP="00E8405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034FB">
        <w:rPr>
          <w:rFonts w:ascii="Times New Roman" w:hAnsi="Times New Roman" w:cs="Times New Roman"/>
          <w:sz w:val="24"/>
          <w:szCs w:val="28"/>
        </w:rPr>
        <w:t>Промежуточная аттестация проводится без прекращения образовательной деятельности по предметам учебного плана с 1</w:t>
      </w:r>
      <w:r w:rsidR="00421655">
        <w:rPr>
          <w:rFonts w:ascii="Times New Roman" w:hAnsi="Times New Roman" w:cs="Times New Roman"/>
          <w:sz w:val="24"/>
          <w:szCs w:val="28"/>
        </w:rPr>
        <w:t>5</w:t>
      </w:r>
      <w:r w:rsidRPr="00A034FB">
        <w:rPr>
          <w:rFonts w:ascii="Times New Roman" w:hAnsi="Times New Roman" w:cs="Times New Roman"/>
          <w:sz w:val="24"/>
          <w:szCs w:val="28"/>
        </w:rPr>
        <w:t>.04.202</w:t>
      </w:r>
      <w:r w:rsidR="00421655">
        <w:rPr>
          <w:rFonts w:ascii="Times New Roman" w:hAnsi="Times New Roman" w:cs="Times New Roman"/>
          <w:sz w:val="24"/>
          <w:szCs w:val="28"/>
        </w:rPr>
        <w:t>4</w:t>
      </w:r>
      <w:r w:rsidRPr="00A034FB">
        <w:rPr>
          <w:rFonts w:ascii="Times New Roman" w:hAnsi="Times New Roman" w:cs="Times New Roman"/>
          <w:sz w:val="24"/>
          <w:szCs w:val="28"/>
        </w:rPr>
        <w:t xml:space="preserve"> по </w:t>
      </w:r>
      <w:r w:rsidR="00421655">
        <w:rPr>
          <w:rFonts w:ascii="Times New Roman" w:hAnsi="Times New Roman" w:cs="Times New Roman"/>
          <w:sz w:val="24"/>
          <w:szCs w:val="28"/>
        </w:rPr>
        <w:t>17</w:t>
      </w:r>
      <w:r w:rsidRPr="00A034FB">
        <w:rPr>
          <w:rFonts w:ascii="Times New Roman" w:hAnsi="Times New Roman" w:cs="Times New Roman"/>
          <w:sz w:val="24"/>
          <w:szCs w:val="28"/>
        </w:rPr>
        <w:t>.0</w:t>
      </w:r>
      <w:r w:rsidR="00421655">
        <w:rPr>
          <w:rFonts w:ascii="Times New Roman" w:hAnsi="Times New Roman" w:cs="Times New Roman"/>
          <w:sz w:val="24"/>
          <w:szCs w:val="28"/>
        </w:rPr>
        <w:t>5</w:t>
      </w:r>
      <w:r w:rsidRPr="00A034FB">
        <w:rPr>
          <w:rFonts w:ascii="Times New Roman" w:hAnsi="Times New Roman" w:cs="Times New Roman"/>
          <w:sz w:val="24"/>
          <w:szCs w:val="28"/>
        </w:rPr>
        <w:t>.202</w:t>
      </w:r>
      <w:r w:rsidR="00421655">
        <w:rPr>
          <w:rFonts w:ascii="Times New Roman" w:hAnsi="Times New Roman" w:cs="Times New Roman"/>
          <w:sz w:val="24"/>
          <w:szCs w:val="28"/>
        </w:rPr>
        <w:t>4</w:t>
      </w:r>
      <w:r w:rsidRPr="00A034FB">
        <w:rPr>
          <w:rFonts w:ascii="Times New Roman" w:hAnsi="Times New Roman" w:cs="Times New Roman"/>
          <w:sz w:val="24"/>
          <w:szCs w:val="28"/>
        </w:rPr>
        <w:t>.</w:t>
      </w: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0"/>
        <w:gridCol w:w="2652"/>
        <w:gridCol w:w="1865"/>
        <w:gridCol w:w="4536"/>
      </w:tblGrid>
      <w:tr w:rsidR="00950129" w:rsidRPr="007464DD" w:rsidTr="009501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129" w:rsidRPr="007464DD" w:rsidRDefault="00950129" w:rsidP="00FE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6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746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746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129" w:rsidRPr="007464DD" w:rsidRDefault="00950129" w:rsidP="00FE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746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Предмет</w:t>
            </w:r>
            <w:proofErr w:type="spellEnd"/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129" w:rsidRPr="007464DD" w:rsidRDefault="00950129" w:rsidP="00FE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46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Класс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129" w:rsidRPr="007464DD" w:rsidRDefault="00950129" w:rsidP="00FE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746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Форма</w:t>
            </w:r>
            <w:proofErr w:type="spellEnd"/>
            <w:r w:rsidRPr="00746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46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проведения</w:t>
            </w:r>
            <w:proofErr w:type="spellEnd"/>
          </w:p>
        </w:tc>
      </w:tr>
      <w:tr w:rsidR="00950129" w:rsidRPr="007464DD" w:rsidTr="0095012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129" w:rsidRPr="007464DD" w:rsidRDefault="00950129" w:rsidP="00FE0A40">
            <w:pPr>
              <w:numPr>
                <w:ilvl w:val="0"/>
                <w:numId w:val="11"/>
              </w:num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6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129" w:rsidRPr="007464DD" w:rsidRDefault="00950129" w:rsidP="00F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7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Русский</w:t>
            </w:r>
            <w:proofErr w:type="spellEnd"/>
            <w:r w:rsidRPr="007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язык</w:t>
            </w:r>
            <w:proofErr w:type="spellEnd"/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129" w:rsidRPr="007464DD" w:rsidRDefault="00950129" w:rsidP="00FE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129" w:rsidRPr="007464DD" w:rsidRDefault="00950129" w:rsidP="00F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7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Листы</w:t>
            </w:r>
            <w:proofErr w:type="spellEnd"/>
            <w:r w:rsidRPr="007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индивидуальных</w:t>
            </w:r>
            <w:proofErr w:type="spellEnd"/>
            <w:r w:rsidRPr="007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достижений</w:t>
            </w:r>
            <w:proofErr w:type="spellEnd"/>
          </w:p>
        </w:tc>
      </w:tr>
      <w:tr w:rsidR="00950129" w:rsidRPr="007464DD" w:rsidTr="00950129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129" w:rsidRPr="007464DD" w:rsidRDefault="00950129" w:rsidP="00FE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5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129" w:rsidRPr="007464DD" w:rsidRDefault="00950129" w:rsidP="00FE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129" w:rsidRPr="007464DD" w:rsidRDefault="00950129" w:rsidP="00FE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2-4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129" w:rsidRPr="007464DD" w:rsidRDefault="00950129" w:rsidP="00FE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64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Письменная к</w:t>
            </w:r>
            <w:proofErr w:type="spellStart"/>
            <w:r w:rsidRPr="007464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онтрольная</w:t>
            </w:r>
            <w:proofErr w:type="spellEnd"/>
            <w:r w:rsidRPr="007464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464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работа</w:t>
            </w:r>
            <w:proofErr w:type="spellEnd"/>
            <w:r w:rsidRPr="007464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Pr="007464D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64DD"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</w:p>
        </w:tc>
      </w:tr>
      <w:tr w:rsidR="00950129" w:rsidRPr="007464DD" w:rsidTr="0095012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129" w:rsidRPr="007464DD" w:rsidRDefault="00950129" w:rsidP="00FE0A40">
            <w:pPr>
              <w:numPr>
                <w:ilvl w:val="0"/>
                <w:numId w:val="11"/>
              </w:num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129" w:rsidRPr="007464DD" w:rsidRDefault="00950129" w:rsidP="00F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7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Математика</w:t>
            </w:r>
            <w:proofErr w:type="spellEnd"/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129" w:rsidRPr="007464DD" w:rsidRDefault="00950129" w:rsidP="00FE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129" w:rsidRPr="007464DD" w:rsidRDefault="00950129" w:rsidP="0095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464DD">
              <w:rPr>
                <w:rFonts w:hAnsi="Times New Roman" w:cs="Times New Roman"/>
                <w:color w:val="000000"/>
                <w:sz w:val="24"/>
                <w:szCs w:val="24"/>
              </w:rPr>
              <w:t>Листы</w:t>
            </w:r>
            <w:r w:rsidRPr="007464D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64DD"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индивидуальных</w:t>
            </w:r>
            <w:r w:rsidRPr="007464D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64DD">
              <w:rPr>
                <w:rFonts w:hAnsi="Times New Roman" w:cs="Times New Roman"/>
                <w:color w:val="000000"/>
                <w:sz w:val="24"/>
                <w:szCs w:val="24"/>
              </w:rPr>
              <w:t>достижений</w:t>
            </w:r>
            <w:r w:rsidRPr="007464D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50129" w:rsidRPr="007464DD" w:rsidTr="00950129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129" w:rsidRPr="007464DD" w:rsidRDefault="00950129" w:rsidP="00FE0A40">
            <w:pPr>
              <w:numPr>
                <w:ilvl w:val="0"/>
                <w:numId w:val="11"/>
              </w:num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5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129" w:rsidRPr="007464DD" w:rsidRDefault="00950129" w:rsidP="00FE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129" w:rsidRPr="007464DD" w:rsidRDefault="00950129" w:rsidP="00FE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2-4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129" w:rsidRPr="007464DD" w:rsidRDefault="00950129" w:rsidP="00FE0A4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464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Письменная к</w:t>
            </w:r>
            <w:proofErr w:type="spellStart"/>
            <w:r w:rsidRPr="007464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онтрольная</w:t>
            </w:r>
            <w:proofErr w:type="spellEnd"/>
            <w:r w:rsidRPr="007464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464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работа</w:t>
            </w:r>
            <w:proofErr w:type="spellEnd"/>
            <w:r w:rsidRPr="007464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Pr="007464D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64DD"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</w:p>
        </w:tc>
      </w:tr>
      <w:tr w:rsidR="00950129" w:rsidRPr="007464DD" w:rsidTr="0095012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129" w:rsidRPr="007464DD" w:rsidRDefault="00950129" w:rsidP="00FE0A40">
            <w:pPr>
              <w:numPr>
                <w:ilvl w:val="0"/>
                <w:numId w:val="11"/>
              </w:num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129" w:rsidRPr="007464DD" w:rsidRDefault="00950129" w:rsidP="00FE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129" w:rsidRPr="007464DD" w:rsidRDefault="00950129" w:rsidP="00FE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129" w:rsidRPr="007464DD" w:rsidRDefault="00950129" w:rsidP="00FE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64DD">
              <w:rPr>
                <w:rFonts w:hAnsi="Times New Roman" w:cs="Times New Roman"/>
                <w:color w:val="000000"/>
                <w:sz w:val="24"/>
                <w:szCs w:val="24"/>
              </w:rPr>
              <w:t>Таблицы</w:t>
            </w:r>
            <w:r w:rsidRPr="007464D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64DD">
              <w:rPr>
                <w:rFonts w:hAnsi="Times New Roman" w:cs="Times New Roman"/>
                <w:color w:val="000000"/>
                <w:sz w:val="24"/>
                <w:szCs w:val="24"/>
              </w:rPr>
              <w:t>отслеживания</w:t>
            </w:r>
            <w:r w:rsidRPr="007464D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64DD">
              <w:rPr>
                <w:rFonts w:hAnsi="Times New Roman" w:cs="Times New Roman"/>
                <w:color w:val="000000"/>
                <w:sz w:val="24"/>
                <w:szCs w:val="24"/>
              </w:rPr>
              <w:t>динамики</w:t>
            </w:r>
            <w:r w:rsidRPr="007464D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64DD"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r w:rsidRPr="007464D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64DD">
              <w:rPr>
                <w:rFonts w:hAnsi="Times New Roman" w:cs="Times New Roman"/>
                <w:color w:val="000000"/>
                <w:sz w:val="24"/>
                <w:szCs w:val="24"/>
              </w:rPr>
              <w:t>достижений</w:t>
            </w:r>
            <w:r w:rsidRPr="007464D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64DD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</w:tc>
      </w:tr>
      <w:tr w:rsidR="00950129" w:rsidRPr="007464DD" w:rsidTr="00950129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129" w:rsidRPr="007464DD" w:rsidRDefault="00950129" w:rsidP="00FE0A40">
            <w:pPr>
              <w:numPr>
                <w:ilvl w:val="0"/>
                <w:numId w:val="11"/>
              </w:num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129" w:rsidRPr="007464DD" w:rsidRDefault="00950129" w:rsidP="00FE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129" w:rsidRPr="007464DD" w:rsidRDefault="00950129" w:rsidP="00FE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2-4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129" w:rsidRPr="007464DD" w:rsidRDefault="00950129" w:rsidP="00FE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64DD">
              <w:rPr>
                <w:rFonts w:hAnsi="Times New Roman" w:cs="Times New Roman"/>
                <w:color w:val="000000"/>
                <w:sz w:val="24"/>
                <w:szCs w:val="24"/>
              </w:rPr>
              <w:t>Техника</w:t>
            </w:r>
            <w:r w:rsidRPr="007464D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64DD">
              <w:rPr>
                <w:rFonts w:hAnsi="Times New Roman" w:cs="Times New Roman"/>
                <w:color w:val="000000"/>
                <w:sz w:val="24"/>
                <w:szCs w:val="24"/>
              </w:rPr>
              <w:t>чтения</w:t>
            </w:r>
            <w:r w:rsidRPr="007464D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464DD"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r w:rsidRPr="007464D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64DD"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950129" w:rsidRPr="007464DD" w:rsidTr="00950129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129" w:rsidRPr="007464DD" w:rsidRDefault="00950129" w:rsidP="00FE0A40">
            <w:pPr>
              <w:numPr>
                <w:ilvl w:val="0"/>
                <w:numId w:val="11"/>
              </w:num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129" w:rsidRPr="007464DD" w:rsidRDefault="00950129" w:rsidP="00FE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129" w:rsidRPr="007464DD" w:rsidRDefault="00950129" w:rsidP="00FE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2-4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129" w:rsidRPr="007464DD" w:rsidRDefault="007464DD" w:rsidP="00FE0A4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7464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</w:t>
            </w:r>
            <w:proofErr w:type="spellStart"/>
            <w:r w:rsidR="001F4BB9" w:rsidRPr="007464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онтрольная</w:t>
            </w:r>
            <w:proofErr w:type="spellEnd"/>
            <w:r w:rsidR="001F4BB9" w:rsidRPr="007464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1F4BB9" w:rsidRPr="007464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работа</w:t>
            </w:r>
            <w:proofErr w:type="spellEnd"/>
          </w:p>
        </w:tc>
      </w:tr>
      <w:tr w:rsidR="00950129" w:rsidRPr="007464DD" w:rsidTr="0095012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129" w:rsidRPr="007464DD" w:rsidRDefault="00950129" w:rsidP="00FE0A40">
            <w:pPr>
              <w:numPr>
                <w:ilvl w:val="0"/>
                <w:numId w:val="11"/>
              </w:num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129" w:rsidRPr="007464DD" w:rsidRDefault="00950129" w:rsidP="00F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7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Окружающий</w:t>
            </w:r>
            <w:proofErr w:type="spellEnd"/>
            <w:r w:rsidRPr="007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мир</w:t>
            </w:r>
            <w:proofErr w:type="spellEnd"/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129" w:rsidRPr="007464DD" w:rsidRDefault="00950129" w:rsidP="00FE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129" w:rsidRPr="007464DD" w:rsidRDefault="001F4BB9" w:rsidP="00F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Листы</w:t>
            </w:r>
            <w:proofErr w:type="spellEnd"/>
            <w:r w:rsidRPr="007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индивидуальных</w:t>
            </w:r>
            <w:proofErr w:type="spellEnd"/>
            <w:r w:rsidRPr="007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достижений</w:t>
            </w:r>
            <w:proofErr w:type="spellEnd"/>
          </w:p>
        </w:tc>
      </w:tr>
      <w:tr w:rsidR="00950129" w:rsidRPr="007464DD" w:rsidTr="00950129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129" w:rsidRPr="007464DD" w:rsidRDefault="00950129" w:rsidP="00FE0A40">
            <w:pPr>
              <w:numPr>
                <w:ilvl w:val="0"/>
                <w:numId w:val="11"/>
              </w:num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129" w:rsidRPr="007464DD" w:rsidRDefault="00950129" w:rsidP="00FE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129" w:rsidRPr="007464DD" w:rsidRDefault="00950129" w:rsidP="00FE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2-4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129" w:rsidRPr="007464DD" w:rsidRDefault="001F4BB9" w:rsidP="00FE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64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Проект</w:t>
            </w:r>
            <w:r w:rsidR="00950129" w:rsidRPr="007464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="00950129" w:rsidRPr="007464D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50129" w:rsidRPr="007464DD"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</w:p>
        </w:tc>
      </w:tr>
      <w:tr w:rsidR="001F4BB9" w:rsidRPr="007464DD" w:rsidTr="001F4BB9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4BB9" w:rsidRPr="007464DD" w:rsidRDefault="001F4BB9" w:rsidP="001F4BB9">
            <w:pPr>
              <w:numPr>
                <w:ilvl w:val="0"/>
                <w:numId w:val="11"/>
              </w:numPr>
              <w:spacing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6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4BB9" w:rsidRPr="007464DD" w:rsidRDefault="001F4BB9" w:rsidP="001F4B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ОРКСЭ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4BB9" w:rsidRPr="007464DD" w:rsidRDefault="001F4BB9" w:rsidP="001F4BB9">
            <w:pPr>
              <w:rPr>
                <w:rFonts w:ascii="Times New Roman" w:hAnsi="Times New Roman" w:cs="Times New Roman"/>
              </w:rPr>
            </w:pPr>
            <w:r w:rsidRPr="00746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4BB9" w:rsidRPr="007464DD" w:rsidRDefault="001F4BB9" w:rsidP="001F4BB9">
            <w:pPr>
              <w:rPr>
                <w:rFonts w:ascii="Times New Roman" w:hAnsi="Times New Roman" w:cs="Times New Roman"/>
              </w:rPr>
            </w:pPr>
            <w:r w:rsidRPr="00746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 тест</w:t>
            </w:r>
          </w:p>
        </w:tc>
      </w:tr>
      <w:tr w:rsidR="001F4BB9" w:rsidRPr="007464DD" w:rsidTr="00950129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4BB9" w:rsidRPr="007464DD" w:rsidRDefault="001F4BB9" w:rsidP="00FE0A40">
            <w:pPr>
              <w:numPr>
                <w:ilvl w:val="0"/>
                <w:numId w:val="11"/>
              </w:num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4BB9" w:rsidRPr="007464DD" w:rsidRDefault="001F4BB9" w:rsidP="00FE0A4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7464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Искусство</w:t>
            </w:r>
            <w:proofErr w:type="spellEnd"/>
            <w:r w:rsidRPr="007464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(ИЗО)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BB9" w:rsidRPr="007464DD" w:rsidRDefault="001F4BB9" w:rsidP="00FE0A40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464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4BB9" w:rsidRPr="007464DD" w:rsidRDefault="001F4BB9" w:rsidP="00FE0A4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64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Выставка работ. </w:t>
            </w:r>
          </w:p>
        </w:tc>
      </w:tr>
      <w:tr w:rsidR="001F4BB9" w:rsidRPr="007464DD" w:rsidTr="00950129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4BB9" w:rsidRPr="007464DD" w:rsidRDefault="001F4BB9" w:rsidP="00FE0A40">
            <w:pPr>
              <w:numPr>
                <w:ilvl w:val="0"/>
                <w:numId w:val="11"/>
              </w:num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4BB9" w:rsidRPr="007464DD" w:rsidRDefault="001F4BB9" w:rsidP="00F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7464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Искусство</w:t>
            </w:r>
            <w:proofErr w:type="spellEnd"/>
            <w:r w:rsidRPr="007464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(</w:t>
            </w:r>
            <w:proofErr w:type="spellStart"/>
            <w:r w:rsidRPr="007464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музыка</w:t>
            </w:r>
            <w:proofErr w:type="spellEnd"/>
            <w:r w:rsidRPr="007464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BB9" w:rsidRPr="007464DD" w:rsidRDefault="001F4BB9" w:rsidP="00FE0A40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464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4BB9" w:rsidRPr="007464DD" w:rsidRDefault="001F4BB9" w:rsidP="00F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7464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Участие</w:t>
            </w:r>
            <w:proofErr w:type="spellEnd"/>
            <w:r w:rsidRPr="007464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в </w:t>
            </w:r>
            <w:proofErr w:type="spellStart"/>
            <w:r w:rsidRPr="007464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общешкольном</w:t>
            </w:r>
            <w:proofErr w:type="spellEnd"/>
            <w:r w:rsidRPr="007464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464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концерте</w:t>
            </w:r>
            <w:proofErr w:type="spellEnd"/>
          </w:p>
        </w:tc>
      </w:tr>
      <w:tr w:rsidR="001F4BB9" w:rsidRPr="007464DD" w:rsidTr="00950129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4BB9" w:rsidRPr="007464DD" w:rsidRDefault="001F4BB9" w:rsidP="00FE0A40">
            <w:pPr>
              <w:numPr>
                <w:ilvl w:val="0"/>
                <w:numId w:val="11"/>
              </w:num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4BB9" w:rsidRPr="007464DD" w:rsidRDefault="001F4BB9" w:rsidP="00F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BB9" w:rsidRPr="007464DD" w:rsidRDefault="001F4BB9" w:rsidP="00FE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4BB9" w:rsidRPr="007464DD" w:rsidRDefault="001F4BB9" w:rsidP="00F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7464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Проект</w:t>
            </w:r>
          </w:p>
        </w:tc>
      </w:tr>
      <w:tr w:rsidR="001F4BB9" w:rsidRPr="00A10FE1" w:rsidTr="009501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4BB9" w:rsidRPr="007464DD" w:rsidRDefault="001F4BB9" w:rsidP="00FE0A40">
            <w:pPr>
              <w:numPr>
                <w:ilvl w:val="0"/>
                <w:numId w:val="11"/>
              </w:num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4BB9" w:rsidRPr="007464DD" w:rsidRDefault="001F4BB9" w:rsidP="00F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7464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Физическая</w:t>
            </w:r>
            <w:proofErr w:type="spellEnd"/>
            <w:r w:rsidRPr="007464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464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культура</w:t>
            </w:r>
            <w:proofErr w:type="spellEnd"/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BB9" w:rsidRPr="007464DD" w:rsidRDefault="001F4BB9" w:rsidP="00CD2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2-</w:t>
            </w:r>
            <w:r w:rsidR="00CD2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4BB9" w:rsidRPr="007464DD" w:rsidRDefault="001F4BB9" w:rsidP="00F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7464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Сдача</w:t>
            </w:r>
            <w:proofErr w:type="spellEnd"/>
            <w:r w:rsidRPr="007464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464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нормативов</w:t>
            </w:r>
            <w:proofErr w:type="spellEnd"/>
          </w:p>
        </w:tc>
      </w:tr>
    </w:tbl>
    <w:p w:rsidR="00ED654E" w:rsidRPr="00ED654E" w:rsidRDefault="00ED654E" w:rsidP="00ED654E">
      <w:pPr>
        <w:pStyle w:val="a6"/>
        <w:numPr>
          <w:ilvl w:val="0"/>
          <w:numId w:val="2"/>
        </w:numPr>
        <w:spacing w:before="24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Дополнительные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сведения</w:t>
      </w:r>
    </w:p>
    <w:p w:rsidR="00ED654E" w:rsidRPr="00ED654E" w:rsidRDefault="00ED654E" w:rsidP="00ED654E">
      <w:pPr>
        <w:pStyle w:val="a6"/>
        <w:numPr>
          <w:ilvl w:val="1"/>
          <w:numId w:val="2"/>
        </w:numPr>
        <w:spacing w:before="240"/>
        <w:rPr>
          <w:rFonts w:hAnsi="Times New Roman" w:cs="Times New Roman"/>
          <w:color w:val="000000"/>
          <w:sz w:val="24"/>
          <w:szCs w:val="24"/>
        </w:rPr>
      </w:pPr>
      <w:r w:rsidRPr="00ED654E">
        <w:rPr>
          <w:rFonts w:hAnsi="Times New Roman" w:cs="Times New Roman"/>
          <w:color w:val="000000"/>
          <w:sz w:val="24"/>
          <w:szCs w:val="24"/>
        </w:rPr>
        <w:t>Расписание</w:t>
      </w:r>
      <w:r w:rsidRPr="00ED654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D654E">
        <w:rPr>
          <w:rFonts w:hAnsi="Times New Roman" w:cs="Times New Roman"/>
          <w:color w:val="000000"/>
          <w:sz w:val="24"/>
          <w:szCs w:val="24"/>
        </w:rPr>
        <w:t>звонков</w:t>
      </w:r>
      <w:r w:rsidRPr="00ED654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D654E">
        <w:rPr>
          <w:rFonts w:hAnsi="Times New Roman" w:cs="Times New Roman"/>
          <w:color w:val="000000"/>
          <w:sz w:val="24"/>
          <w:szCs w:val="24"/>
        </w:rPr>
        <w:t>и</w:t>
      </w:r>
      <w:r w:rsidRPr="00ED654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D654E">
        <w:rPr>
          <w:rFonts w:hAnsi="Times New Roman" w:cs="Times New Roman"/>
          <w:color w:val="000000"/>
          <w:sz w:val="24"/>
          <w:szCs w:val="24"/>
        </w:rPr>
        <w:t>перемен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D654E" w:rsidRPr="00ED654E" w:rsidRDefault="00ED654E" w:rsidP="00ED654E">
      <w:pPr>
        <w:pStyle w:val="a6"/>
        <w:spacing w:before="80" w:after="80"/>
        <w:jc w:val="center"/>
        <w:rPr>
          <w:rFonts w:ascii="Times New Roman" w:hAnsi="Times New Roman" w:cs="Times New Roman"/>
          <w:sz w:val="24"/>
          <w:szCs w:val="24"/>
        </w:rPr>
      </w:pPr>
      <w:r w:rsidRPr="00ED654E">
        <w:rPr>
          <w:rFonts w:ascii="Times New Roman" w:hAnsi="Times New Roman" w:cs="Times New Roman"/>
          <w:sz w:val="24"/>
          <w:szCs w:val="24"/>
        </w:rPr>
        <w:t xml:space="preserve">Расписание звонков для 1-х классов на </w:t>
      </w:r>
      <w:r w:rsidRPr="00ED654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D654E">
        <w:rPr>
          <w:rFonts w:ascii="Times New Roman" w:hAnsi="Times New Roman" w:cs="Times New Roman"/>
          <w:sz w:val="24"/>
          <w:szCs w:val="24"/>
        </w:rPr>
        <w:t xml:space="preserve"> полугодие</w:t>
      </w: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2093"/>
        <w:gridCol w:w="2977"/>
        <w:gridCol w:w="4536"/>
      </w:tblGrid>
      <w:tr w:rsidR="00ED654E" w:rsidRPr="00ED654E" w:rsidTr="00ED654E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654E" w:rsidRPr="00ED654E" w:rsidRDefault="00ED654E" w:rsidP="008768D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E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654E" w:rsidRPr="00ED654E" w:rsidRDefault="00ED654E" w:rsidP="008768D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654E" w:rsidRPr="00ED654E" w:rsidRDefault="00ED654E" w:rsidP="008768D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E">
              <w:rPr>
                <w:rFonts w:ascii="Times New Roman" w:hAnsi="Times New Roman" w:cs="Times New Roman"/>
                <w:sz w:val="24"/>
                <w:szCs w:val="24"/>
              </w:rPr>
              <w:t>Перемена с динамической паузой</w:t>
            </w:r>
          </w:p>
        </w:tc>
      </w:tr>
      <w:tr w:rsidR="00ED654E" w:rsidRPr="00ED654E" w:rsidTr="00ED654E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54E" w:rsidRPr="00ED654E" w:rsidRDefault="00ED654E" w:rsidP="008768D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54E" w:rsidRPr="00ED654E" w:rsidRDefault="00ED654E" w:rsidP="008768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E">
              <w:rPr>
                <w:rFonts w:ascii="Times New Roman" w:hAnsi="Times New Roman" w:cs="Times New Roman"/>
                <w:sz w:val="24"/>
                <w:szCs w:val="24"/>
              </w:rPr>
              <w:t>9.00 – 9.35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54E" w:rsidRPr="00ED654E" w:rsidRDefault="00ED654E" w:rsidP="008768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E">
              <w:rPr>
                <w:rFonts w:ascii="Times New Roman" w:hAnsi="Times New Roman" w:cs="Times New Roman"/>
                <w:sz w:val="24"/>
                <w:szCs w:val="24"/>
              </w:rPr>
              <w:t xml:space="preserve">30 минут </w:t>
            </w:r>
          </w:p>
        </w:tc>
      </w:tr>
      <w:tr w:rsidR="00ED654E" w:rsidRPr="00ED654E" w:rsidTr="00ED654E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54E" w:rsidRPr="00ED654E" w:rsidRDefault="00ED654E" w:rsidP="008768D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54E" w:rsidRPr="00ED654E" w:rsidRDefault="00ED654E" w:rsidP="008768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E">
              <w:rPr>
                <w:rFonts w:ascii="Times New Roman" w:hAnsi="Times New Roman" w:cs="Times New Roman"/>
                <w:sz w:val="24"/>
                <w:szCs w:val="24"/>
              </w:rPr>
              <w:t>10.05 – 10.40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54E" w:rsidRPr="00ED654E" w:rsidRDefault="00ED654E" w:rsidP="008768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E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ED654E" w:rsidRPr="00ED654E" w:rsidTr="00ED654E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54E" w:rsidRPr="00ED654E" w:rsidRDefault="00ED654E" w:rsidP="008768D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54E" w:rsidRPr="00ED654E" w:rsidRDefault="00ED654E" w:rsidP="008768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E">
              <w:rPr>
                <w:rFonts w:ascii="Times New Roman" w:hAnsi="Times New Roman" w:cs="Times New Roman"/>
                <w:sz w:val="24"/>
                <w:szCs w:val="24"/>
              </w:rPr>
              <w:t>11.10 – 11.45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54E" w:rsidRPr="00ED654E" w:rsidRDefault="00ED654E" w:rsidP="008768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E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ED654E" w:rsidRPr="00ED654E" w:rsidTr="00ED654E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54E" w:rsidRPr="00ED654E" w:rsidRDefault="00ED654E" w:rsidP="008768D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54E" w:rsidRPr="00ED654E" w:rsidRDefault="00ED654E" w:rsidP="008768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E">
              <w:rPr>
                <w:rFonts w:ascii="Times New Roman" w:hAnsi="Times New Roman" w:cs="Times New Roman"/>
                <w:sz w:val="24"/>
                <w:szCs w:val="24"/>
              </w:rPr>
              <w:t>12.05 – 12.40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54E" w:rsidRPr="00ED654E" w:rsidRDefault="00ED654E" w:rsidP="008768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E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</w:tr>
      <w:tr w:rsidR="009B09A0" w:rsidRPr="00ED654E" w:rsidTr="008768DE">
        <w:tc>
          <w:tcPr>
            <w:tcW w:w="96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09A0" w:rsidRPr="009B09A0" w:rsidRDefault="009B09A0" w:rsidP="008768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09A0">
              <w:rPr>
                <w:rFonts w:ascii="Times New Roman" w:hAnsi="Times New Roman" w:cs="Times New Roman"/>
                <w:sz w:val="24"/>
                <w:szCs w:val="24"/>
              </w:rPr>
              <w:t xml:space="preserve">Перерыв между </w:t>
            </w:r>
            <w:r w:rsidRPr="009B0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уроками и занятиями внеурочной деятельности – 45 минут</w:t>
            </w:r>
          </w:p>
        </w:tc>
      </w:tr>
      <w:tr w:rsidR="009B09A0" w:rsidRPr="00ED654E" w:rsidTr="00ED654E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09A0" w:rsidRDefault="009B09A0" w:rsidP="008768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09A0" w:rsidRPr="009B09A0" w:rsidRDefault="009B09A0" w:rsidP="009B09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13: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09A0" w:rsidRPr="00ED654E" w:rsidRDefault="009B09A0" w:rsidP="008768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654E" w:rsidRPr="00ED654E" w:rsidRDefault="00ED654E" w:rsidP="00ED654E">
      <w:pPr>
        <w:pStyle w:val="a6"/>
        <w:spacing w:before="80" w:after="80"/>
        <w:jc w:val="center"/>
        <w:rPr>
          <w:rFonts w:ascii="Times New Roman" w:hAnsi="Times New Roman" w:cs="Times New Roman"/>
          <w:sz w:val="24"/>
          <w:szCs w:val="24"/>
        </w:rPr>
      </w:pPr>
      <w:r w:rsidRPr="00ED654E">
        <w:rPr>
          <w:rFonts w:ascii="Times New Roman" w:hAnsi="Times New Roman" w:cs="Times New Roman"/>
          <w:sz w:val="24"/>
          <w:szCs w:val="24"/>
        </w:rPr>
        <w:t xml:space="preserve">Расписание звонков для 1-х классов со </w:t>
      </w:r>
      <w:r w:rsidRPr="00ED654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D654E">
        <w:rPr>
          <w:rFonts w:ascii="Times New Roman" w:hAnsi="Times New Roman" w:cs="Times New Roman"/>
          <w:sz w:val="24"/>
          <w:szCs w:val="24"/>
        </w:rPr>
        <w:t xml:space="preserve"> полугодия</w:t>
      </w: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2093"/>
        <w:gridCol w:w="2977"/>
        <w:gridCol w:w="4536"/>
      </w:tblGrid>
      <w:tr w:rsidR="00ED654E" w:rsidRPr="00ED654E" w:rsidTr="00ED654E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654E" w:rsidRPr="00ED654E" w:rsidRDefault="00ED654E" w:rsidP="008768D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E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654E" w:rsidRPr="00ED654E" w:rsidRDefault="00ED654E" w:rsidP="008768D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654E" w:rsidRPr="00ED654E" w:rsidRDefault="00ED654E" w:rsidP="008768D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E"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</w:tr>
      <w:tr w:rsidR="00ED654E" w:rsidRPr="00ED654E" w:rsidTr="00ED654E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54E" w:rsidRPr="00ED654E" w:rsidRDefault="00ED654E" w:rsidP="008768D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54E" w:rsidRPr="00ED654E" w:rsidRDefault="00ED654E" w:rsidP="009B09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E">
              <w:rPr>
                <w:rFonts w:ascii="Times New Roman" w:hAnsi="Times New Roman" w:cs="Times New Roman"/>
                <w:sz w:val="24"/>
                <w:szCs w:val="24"/>
              </w:rPr>
              <w:t>9.00 – 9.4</w:t>
            </w:r>
            <w:r w:rsidR="009B09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54E" w:rsidRPr="00ED654E" w:rsidRDefault="009F65FC" w:rsidP="008768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654E" w:rsidRPr="00ED654E">
              <w:rPr>
                <w:rFonts w:ascii="Times New Roman" w:hAnsi="Times New Roman" w:cs="Times New Roman"/>
                <w:sz w:val="24"/>
                <w:szCs w:val="24"/>
              </w:rPr>
              <w:t>0 минут</w:t>
            </w:r>
          </w:p>
        </w:tc>
      </w:tr>
      <w:tr w:rsidR="00ED654E" w:rsidRPr="00ED654E" w:rsidTr="00ED654E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54E" w:rsidRPr="00ED654E" w:rsidRDefault="00ED654E" w:rsidP="008768D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54E" w:rsidRPr="00ED654E" w:rsidRDefault="00ED654E" w:rsidP="009F65F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9F65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B09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D654E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9B09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D65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F65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65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54E" w:rsidRPr="00ED654E" w:rsidRDefault="009F65FC" w:rsidP="008768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654E" w:rsidRPr="00ED654E">
              <w:rPr>
                <w:rFonts w:ascii="Times New Roman" w:hAnsi="Times New Roman" w:cs="Times New Roman"/>
                <w:sz w:val="24"/>
                <w:szCs w:val="24"/>
              </w:rPr>
              <w:t>0 минут</w:t>
            </w:r>
          </w:p>
        </w:tc>
      </w:tr>
      <w:tr w:rsidR="00ED654E" w:rsidRPr="00ED654E" w:rsidTr="00ED654E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54E" w:rsidRPr="00ED654E" w:rsidRDefault="00ED654E" w:rsidP="008768D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54E" w:rsidRPr="00ED654E" w:rsidRDefault="00ED654E" w:rsidP="009F65F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65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D65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F65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654E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 w:rsidR="009B09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D65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F65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B09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54E" w:rsidRPr="00ED654E" w:rsidRDefault="009F65FC" w:rsidP="008768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654E" w:rsidRPr="00ED654E">
              <w:rPr>
                <w:rFonts w:ascii="Times New Roman" w:hAnsi="Times New Roman" w:cs="Times New Roman"/>
                <w:sz w:val="24"/>
                <w:szCs w:val="24"/>
              </w:rPr>
              <w:t>0 минут</w:t>
            </w:r>
          </w:p>
        </w:tc>
      </w:tr>
      <w:tr w:rsidR="00ED654E" w:rsidRPr="00ED654E" w:rsidTr="00ED654E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54E" w:rsidRPr="00ED654E" w:rsidRDefault="00ED654E" w:rsidP="008768D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54E" w:rsidRPr="00ED654E" w:rsidRDefault="00ED654E" w:rsidP="009F65F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65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D65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F65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B09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D654E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9B09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65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F65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65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54E" w:rsidRPr="00ED654E" w:rsidRDefault="009F65FC" w:rsidP="008768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654E" w:rsidRPr="00ED654E">
              <w:rPr>
                <w:rFonts w:ascii="Times New Roman" w:hAnsi="Times New Roman" w:cs="Times New Roman"/>
                <w:sz w:val="24"/>
                <w:szCs w:val="24"/>
              </w:rPr>
              <w:t>0 минут</w:t>
            </w:r>
          </w:p>
        </w:tc>
      </w:tr>
      <w:tr w:rsidR="00ED654E" w:rsidRPr="00ED654E" w:rsidTr="00ED654E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54E" w:rsidRPr="00ED654E" w:rsidRDefault="00ED654E" w:rsidP="008768D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54E" w:rsidRPr="00ED654E" w:rsidRDefault="00ED654E" w:rsidP="009F65F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09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65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F65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654E">
              <w:rPr>
                <w:rFonts w:ascii="Times New Roman" w:hAnsi="Times New Roman" w:cs="Times New Roman"/>
                <w:sz w:val="24"/>
                <w:szCs w:val="24"/>
              </w:rPr>
              <w:t>0 – 13.</w:t>
            </w:r>
            <w:r w:rsidR="009B09A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54E" w:rsidRPr="00ED654E" w:rsidRDefault="00ED654E" w:rsidP="008768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9A0" w:rsidRPr="00ED654E" w:rsidTr="008768DE">
        <w:tc>
          <w:tcPr>
            <w:tcW w:w="96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09A0" w:rsidRPr="00ED654E" w:rsidRDefault="009B09A0" w:rsidP="008768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09A0">
              <w:rPr>
                <w:rFonts w:ascii="Times New Roman" w:hAnsi="Times New Roman" w:cs="Times New Roman"/>
                <w:sz w:val="24"/>
                <w:szCs w:val="24"/>
              </w:rPr>
              <w:t xml:space="preserve">Перерыв между </w:t>
            </w:r>
            <w:r w:rsidRPr="009B0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уроками и занятиями внеурочной деятельности – 45 минут</w:t>
            </w:r>
          </w:p>
        </w:tc>
      </w:tr>
      <w:tr w:rsidR="009B09A0" w:rsidRPr="00ED654E" w:rsidTr="00ED654E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09A0" w:rsidRDefault="009B09A0" w:rsidP="008768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09A0" w:rsidRPr="009B09A0" w:rsidRDefault="009B09A0" w:rsidP="009F65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="00FC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F6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FC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9F6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C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09A0" w:rsidRPr="00ED654E" w:rsidRDefault="009B09A0" w:rsidP="008768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09A0" w:rsidRPr="00ED654E" w:rsidRDefault="009B09A0" w:rsidP="009B09A0">
      <w:pPr>
        <w:pStyle w:val="a6"/>
        <w:spacing w:before="80" w:after="80"/>
        <w:jc w:val="center"/>
        <w:rPr>
          <w:rFonts w:ascii="Times New Roman" w:hAnsi="Times New Roman" w:cs="Times New Roman"/>
          <w:sz w:val="24"/>
          <w:szCs w:val="24"/>
        </w:rPr>
      </w:pPr>
      <w:r w:rsidRPr="00ED654E">
        <w:rPr>
          <w:rFonts w:ascii="Times New Roman" w:hAnsi="Times New Roman" w:cs="Times New Roman"/>
          <w:sz w:val="24"/>
          <w:szCs w:val="24"/>
        </w:rPr>
        <w:t xml:space="preserve">Расписание звонков для 2 – </w:t>
      </w:r>
      <w:r w:rsidR="00FC4A84">
        <w:rPr>
          <w:rFonts w:ascii="Times New Roman" w:hAnsi="Times New Roman" w:cs="Times New Roman"/>
          <w:sz w:val="24"/>
          <w:szCs w:val="24"/>
        </w:rPr>
        <w:t>4</w:t>
      </w:r>
      <w:r w:rsidRPr="00ED654E">
        <w:rPr>
          <w:rFonts w:ascii="Times New Roman" w:hAnsi="Times New Roman" w:cs="Times New Roman"/>
          <w:sz w:val="24"/>
          <w:szCs w:val="24"/>
        </w:rPr>
        <w:t xml:space="preserve"> классов </w:t>
      </w: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2093"/>
        <w:gridCol w:w="2977"/>
        <w:gridCol w:w="4536"/>
      </w:tblGrid>
      <w:tr w:rsidR="009B09A0" w:rsidRPr="00ED654E" w:rsidTr="008768DE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09A0" w:rsidRPr="00ED654E" w:rsidRDefault="009B09A0" w:rsidP="008768D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E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09A0" w:rsidRPr="00ED654E" w:rsidRDefault="009B09A0" w:rsidP="008768D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09A0" w:rsidRPr="00ED654E" w:rsidRDefault="009B09A0" w:rsidP="008768D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E"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</w:tr>
      <w:tr w:rsidR="009F65FC" w:rsidRPr="00ED654E" w:rsidTr="008768DE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5FC" w:rsidRPr="00ED654E" w:rsidRDefault="009F65FC" w:rsidP="008768D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5FC" w:rsidRPr="00ED654E" w:rsidRDefault="009F65FC" w:rsidP="004216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E">
              <w:rPr>
                <w:rFonts w:ascii="Times New Roman" w:hAnsi="Times New Roman" w:cs="Times New Roman"/>
                <w:sz w:val="24"/>
                <w:szCs w:val="24"/>
              </w:rPr>
              <w:t>9.00 – 9.4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5FC" w:rsidRPr="00ED654E" w:rsidRDefault="009F65FC" w:rsidP="004216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654E">
              <w:rPr>
                <w:rFonts w:ascii="Times New Roman" w:hAnsi="Times New Roman" w:cs="Times New Roman"/>
                <w:sz w:val="24"/>
                <w:szCs w:val="24"/>
              </w:rPr>
              <w:t>0 минут</w:t>
            </w:r>
          </w:p>
        </w:tc>
      </w:tr>
      <w:tr w:rsidR="009F65FC" w:rsidRPr="00ED654E" w:rsidTr="008768DE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5FC" w:rsidRPr="00ED654E" w:rsidRDefault="009F65FC" w:rsidP="008768D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5FC" w:rsidRPr="00ED654E" w:rsidRDefault="009F65FC" w:rsidP="004216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ED654E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D65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65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5FC" w:rsidRPr="00ED654E" w:rsidRDefault="009F65FC" w:rsidP="004216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D654E">
              <w:rPr>
                <w:rFonts w:ascii="Times New Roman" w:hAnsi="Times New Roman" w:cs="Times New Roman"/>
                <w:sz w:val="24"/>
                <w:szCs w:val="24"/>
              </w:rPr>
              <w:t>0 минут</w:t>
            </w:r>
          </w:p>
        </w:tc>
      </w:tr>
      <w:tr w:rsidR="009F65FC" w:rsidRPr="00ED654E" w:rsidTr="008768DE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5FC" w:rsidRPr="00ED654E" w:rsidRDefault="009F65FC" w:rsidP="008768D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5FC" w:rsidRPr="00ED654E" w:rsidRDefault="009F65FC" w:rsidP="004216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D65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654E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D65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5FC" w:rsidRPr="00ED654E" w:rsidRDefault="009F65FC" w:rsidP="004216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654E">
              <w:rPr>
                <w:rFonts w:ascii="Times New Roman" w:hAnsi="Times New Roman" w:cs="Times New Roman"/>
                <w:sz w:val="24"/>
                <w:szCs w:val="24"/>
              </w:rPr>
              <w:t>0 минут</w:t>
            </w:r>
          </w:p>
        </w:tc>
      </w:tr>
      <w:tr w:rsidR="009F65FC" w:rsidRPr="00ED654E" w:rsidTr="008768DE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5FC" w:rsidRPr="00ED654E" w:rsidRDefault="009F65FC" w:rsidP="008768D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5FC" w:rsidRPr="00ED654E" w:rsidRDefault="009F65FC" w:rsidP="004216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D65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ED654E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65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65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5FC" w:rsidRPr="00ED654E" w:rsidRDefault="009F65FC" w:rsidP="004216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654E">
              <w:rPr>
                <w:rFonts w:ascii="Times New Roman" w:hAnsi="Times New Roman" w:cs="Times New Roman"/>
                <w:sz w:val="24"/>
                <w:szCs w:val="24"/>
              </w:rPr>
              <w:t>0 минут</w:t>
            </w:r>
          </w:p>
        </w:tc>
      </w:tr>
      <w:tr w:rsidR="009F65FC" w:rsidRPr="00ED654E" w:rsidTr="008768DE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5FC" w:rsidRPr="00ED654E" w:rsidRDefault="009F65FC" w:rsidP="008768D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5FC" w:rsidRPr="00ED654E" w:rsidRDefault="009F65FC" w:rsidP="004216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65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654E">
              <w:rPr>
                <w:rFonts w:ascii="Times New Roman" w:hAnsi="Times New Roman" w:cs="Times New Roman"/>
                <w:sz w:val="24"/>
                <w:szCs w:val="24"/>
              </w:rPr>
              <w:t>0 –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5FC" w:rsidRPr="00ED654E" w:rsidRDefault="009F65FC" w:rsidP="004216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A84" w:rsidRPr="00ED654E" w:rsidTr="008768DE">
        <w:tc>
          <w:tcPr>
            <w:tcW w:w="96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A84" w:rsidRPr="00ED654E" w:rsidRDefault="00FC4A84" w:rsidP="008768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09A0">
              <w:rPr>
                <w:rFonts w:ascii="Times New Roman" w:hAnsi="Times New Roman" w:cs="Times New Roman"/>
                <w:sz w:val="24"/>
                <w:szCs w:val="24"/>
              </w:rPr>
              <w:t xml:space="preserve">Перерыв между </w:t>
            </w:r>
            <w:r w:rsidRPr="009B0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уроками и занятиями внеурочной деятельности – 45 минут</w:t>
            </w:r>
          </w:p>
        </w:tc>
      </w:tr>
      <w:tr w:rsidR="00FC4A84" w:rsidRPr="00ED654E" w:rsidTr="008768DE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A84" w:rsidRDefault="00FC4A84" w:rsidP="008768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A84" w:rsidRPr="009B09A0" w:rsidRDefault="00FC4A84" w:rsidP="006F60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B0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6F6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A84" w:rsidRPr="00ED654E" w:rsidRDefault="00FC4A84" w:rsidP="008768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4A84" w:rsidRDefault="00FC4A84" w:rsidP="00FC4A84">
      <w:pPr>
        <w:pStyle w:val="a6"/>
        <w:numPr>
          <w:ilvl w:val="1"/>
          <w:numId w:val="2"/>
        </w:numPr>
        <w:spacing w:before="24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Распределение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нагрузки</w:t>
      </w:r>
    </w:p>
    <w:tbl>
      <w:tblPr>
        <w:tblW w:w="61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52"/>
        <w:gridCol w:w="1029"/>
        <w:gridCol w:w="1030"/>
        <w:gridCol w:w="1030"/>
        <w:gridCol w:w="1030"/>
      </w:tblGrid>
      <w:tr w:rsidR="0024327F" w:rsidRPr="00197B20" w:rsidTr="0024327F">
        <w:tc>
          <w:tcPr>
            <w:tcW w:w="20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27F" w:rsidRPr="00197B20" w:rsidRDefault="0024327F" w:rsidP="00197B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B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41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4327F" w:rsidRPr="00197B20" w:rsidRDefault="0024327F" w:rsidP="00197B2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7B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Недельная нагрузка в академических часах</w:t>
            </w:r>
          </w:p>
        </w:tc>
      </w:tr>
      <w:tr w:rsidR="0024327F" w:rsidRPr="00197B20" w:rsidTr="0024327F">
        <w:tc>
          <w:tcPr>
            <w:tcW w:w="20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27F" w:rsidRPr="00197B20" w:rsidRDefault="0024327F" w:rsidP="00197B20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27F" w:rsidRPr="0024327F" w:rsidRDefault="0024327F" w:rsidP="00197B2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1-е 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27F" w:rsidRPr="0024327F" w:rsidRDefault="0024327F" w:rsidP="00197B2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2-е 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27F" w:rsidRPr="0024327F" w:rsidRDefault="0024327F" w:rsidP="00197B2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3-е 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27F" w:rsidRPr="0024327F" w:rsidRDefault="0024327F" w:rsidP="00197B2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4-е </w:t>
            </w:r>
          </w:p>
        </w:tc>
      </w:tr>
      <w:tr w:rsidR="0024327F" w:rsidRPr="00197B20" w:rsidTr="0024327F"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27F" w:rsidRPr="00197B20" w:rsidRDefault="0024327F" w:rsidP="00197B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Урочная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27F" w:rsidRPr="0024327F" w:rsidRDefault="0024327F" w:rsidP="00197B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27F" w:rsidRPr="0024327F" w:rsidRDefault="0024327F" w:rsidP="00197B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27F" w:rsidRPr="0024327F" w:rsidRDefault="0024327F" w:rsidP="00197B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27F" w:rsidRPr="0024327F" w:rsidRDefault="0024327F" w:rsidP="00197B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24327F" w:rsidRPr="00197B20" w:rsidTr="0024327F"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27F" w:rsidRPr="00197B20" w:rsidRDefault="0024327F" w:rsidP="00197B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Внеурочная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27F" w:rsidRPr="0024327F" w:rsidRDefault="0024327F" w:rsidP="006F60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27F" w:rsidRPr="0024327F" w:rsidRDefault="0024327F" w:rsidP="006F60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27F" w:rsidRPr="0024327F" w:rsidRDefault="0024327F" w:rsidP="006F60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27F" w:rsidRPr="0024327F" w:rsidRDefault="0024327F" w:rsidP="006F60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FC4A84" w:rsidRDefault="00FC4A84" w:rsidP="00FC4A84">
      <w:pPr>
        <w:pStyle w:val="a6"/>
        <w:numPr>
          <w:ilvl w:val="1"/>
          <w:numId w:val="2"/>
        </w:numPr>
        <w:spacing w:before="24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Режим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20"/>
        <w:gridCol w:w="1550"/>
      </w:tblGrid>
      <w:tr w:rsidR="00FC4A84" w:rsidRPr="00197B20" w:rsidTr="008768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84" w:rsidRPr="00197B20" w:rsidRDefault="00FC4A84" w:rsidP="00197B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B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84" w:rsidRPr="00197B20" w:rsidRDefault="00FC4A84" w:rsidP="00197B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B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6–9-е классы</w:t>
            </w:r>
          </w:p>
        </w:tc>
      </w:tr>
      <w:tr w:rsidR="00FC4A84" w:rsidRPr="00197B20" w:rsidTr="008768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84" w:rsidRPr="00197B20" w:rsidRDefault="00FC4A84" w:rsidP="00197B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неделя (дней)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84" w:rsidRPr="00197B20" w:rsidRDefault="00FC4A84" w:rsidP="00197B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C4A84" w:rsidRPr="00197B20" w:rsidTr="008768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84" w:rsidRPr="00197B20" w:rsidRDefault="00FC4A84" w:rsidP="00197B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(минут)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84" w:rsidRPr="00197B20" w:rsidRDefault="00FC4A84" w:rsidP="006F60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6F6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C4A84" w:rsidRPr="00197B20" w:rsidTr="008768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84" w:rsidRPr="00197B20" w:rsidRDefault="00FC4A84" w:rsidP="00197B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Перерыв (минут)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84" w:rsidRPr="00197B20" w:rsidRDefault="00FC4A84" w:rsidP="00197B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10–20</w:t>
            </w:r>
          </w:p>
        </w:tc>
      </w:tr>
      <w:tr w:rsidR="00FC4A84" w:rsidRPr="00197B20" w:rsidTr="008768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84" w:rsidRPr="00197B20" w:rsidRDefault="00FC4A84" w:rsidP="00197B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84" w:rsidRPr="00197B20" w:rsidRDefault="00FC4A84" w:rsidP="00197B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</w:tbl>
    <w:p w:rsidR="00B55AC2" w:rsidRPr="00197B20" w:rsidRDefault="00B55AC2" w:rsidP="00197B20">
      <w:pPr>
        <w:pStyle w:val="a6"/>
        <w:numPr>
          <w:ilvl w:val="0"/>
          <w:numId w:val="2"/>
        </w:numPr>
        <w:spacing w:before="240"/>
        <w:rPr>
          <w:rFonts w:ascii="Times New Roman" w:hAnsi="Times New Roman" w:cs="Times New Roman"/>
          <w:b/>
          <w:sz w:val="24"/>
          <w:szCs w:val="28"/>
        </w:rPr>
      </w:pPr>
      <w:r w:rsidRPr="00197B20">
        <w:rPr>
          <w:rFonts w:ascii="Times New Roman" w:hAnsi="Times New Roman" w:cs="Times New Roman"/>
          <w:b/>
          <w:sz w:val="24"/>
          <w:szCs w:val="28"/>
        </w:rPr>
        <w:t>Режим работы группы продленного дня</w:t>
      </w:r>
    </w:p>
    <w:p w:rsidR="00B55AC2" w:rsidRPr="00197B20" w:rsidRDefault="00B55AC2" w:rsidP="00B55AC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97B20">
        <w:rPr>
          <w:rFonts w:ascii="Times New Roman" w:hAnsi="Times New Roman" w:cs="Times New Roman"/>
          <w:sz w:val="24"/>
          <w:szCs w:val="28"/>
        </w:rPr>
        <w:t>В 20</w:t>
      </w:r>
      <w:r w:rsidR="0068263B" w:rsidRPr="00197B20">
        <w:rPr>
          <w:rFonts w:ascii="Times New Roman" w:hAnsi="Times New Roman" w:cs="Times New Roman"/>
          <w:sz w:val="24"/>
          <w:szCs w:val="28"/>
        </w:rPr>
        <w:t>2</w:t>
      </w:r>
      <w:r w:rsidR="007464DD">
        <w:rPr>
          <w:rFonts w:ascii="Times New Roman" w:hAnsi="Times New Roman" w:cs="Times New Roman"/>
          <w:sz w:val="24"/>
          <w:szCs w:val="28"/>
        </w:rPr>
        <w:t>4</w:t>
      </w:r>
      <w:r w:rsidRPr="00197B20">
        <w:rPr>
          <w:rFonts w:ascii="Times New Roman" w:hAnsi="Times New Roman" w:cs="Times New Roman"/>
          <w:sz w:val="24"/>
          <w:szCs w:val="28"/>
        </w:rPr>
        <w:t>-202</w:t>
      </w:r>
      <w:r w:rsidR="007464DD">
        <w:rPr>
          <w:rFonts w:ascii="Times New Roman" w:hAnsi="Times New Roman" w:cs="Times New Roman"/>
          <w:sz w:val="24"/>
          <w:szCs w:val="28"/>
        </w:rPr>
        <w:t>5</w:t>
      </w:r>
      <w:r w:rsidRPr="00197B20">
        <w:rPr>
          <w:rFonts w:ascii="Times New Roman" w:hAnsi="Times New Roman" w:cs="Times New Roman"/>
          <w:sz w:val="24"/>
          <w:szCs w:val="28"/>
        </w:rPr>
        <w:t xml:space="preserve"> учебном году в школе организовано </w:t>
      </w:r>
      <w:r w:rsidR="00197B20">
        <w:rPr>
          <w:rFonts w:ascii="Times New Roman" w:hAnsi="Times New Roman" w:cs="Times New Roman"/>
          <w:sz w:val="24"/>
          <w:szCs w:val="28"/>
        </w:rPr>
        <w:t>3</w:t>
      </w:r>
      <w:r w:rsidRPr="00197B20">
        <w:rPr>
          <w:rFonts w:ascii="Times New Roman" w:hAnsi="Times New Roman" w:cs="Times New Roman"/>
          <w:sz w:val="24"/>
          <w:szCs w:val="28"/>
        </w:rPr>
        <w:t xml:space="preserve"> группы продленного дня по присмотру и уходу за детьми</w:t>
      </w:r>
      <w:r w:rsidR="00197B20">
        <w:rPr>
          <w:rFonts w:ascii="Times New Roman" w:hAnsi="Times New Roman" w:cs="Times New Roman"/>
          <w:sz w:val="24"/>
          <w:szCs w:val="28"/>
        </w:rPr>
        <w:t xml:space="preserve"> 1-3 </w:t>
      </w:r>
      <w:proofErr w:type="spellStart"/>
      <w:r w:rsidR="00197B20">
        <w:rPr>
          <w:rFonts w:ascii="Times New Roman" w:hAnsi="Times New Roman" w:cs="Times New Roman"/>
          <w:sz w:val="24"/>
          <w:szCs w:val="28"/>
        </w:rPr>
        <w:t>кл</w:t>
      </w:r>
      <w:proofErr w:type="spellEnd"/>
      <w:r w:rsidRPr="00197B20">
        <w:rPr>
          <w:rFonts w:ascii="Times New Roman" w:hAnsi="Times New Roman" w:cs="Times New Roman"/>
          <w:sz w:val="24"/>
          <w:szCs w:val="28"/>
        </w:rPr>
        <w:t xml:space="preserve">. Режим работы ГПД с понедельника по пятницу с 11.30 до 17.30 часов согласно расписанию. Для </w:t>
      </w:r>
      <w:proofErr w:type="gramStart"/>
      <w:r w:rsidRPr="00197B20">
        <w:rPr>
          <w:rFonts w:ascii="Times New Roman" w:hAnsi="Times New Roman" w:cs="Times New Roman"/>
          <w:sz w:val="24"/>
          <w:szCs w:val="28"/>
        </w:rPr>
        <w:t>обучающихся</w:t>
      </w:r>
      <w:proofErr w:type="gramEnd"/>
      <w:r w:rsidRPr="00197B20">
        <w:rPr>
          <w:rFonts w:ascii="Times New Roman" w:hAnsi="Times New Roman" w:cs="Times New Roman"/>
          <w:sz w:val="24"/>
          <w:szCs w:val="28"/>
        </w:rPr>
        <w:t>, посещающих группу продленного дня, организовано дополнительное питание.</w:t>
      </w:r>
    </w:p>
    <w:p w:rsidR="00B55AC2" w:rsidRPr="00197B20" w:rsidRDefault="00B55AC2" w:rsidP="00197B20">
      <w:pPr>
        <w:pStyle w:val="a6"/>
        <w:numPr>
          <w:ilvl w:val="0"/>
          <w:numId w:val="2"/>
        </w:numPr>
        <w:spacing w:before="240"/>
        <w:rPr>
          <w:rFonts w:ascii="Times New Roman" w:hAnsi="Times New Roman" w:cs="Times New Roman"/>
          <w:b/>
          <w:sz w:val="24"/>
          <w:szCs w:val="28"/>
        </w:rPr>
      </w:pPr>
      <w:r w:rsidRPr="00197B20">
        <w:rPr>
          <w:rFonts w:ascii="Times New Roman" w:hAnsi="Times New Roman" w:cs="Times New Roman"/>
          <w:b/>
          <w:sz w:val="24"/>
          <w:szCs w:val="28"/>
        </w:rPr>
        <w:t>Режим работы пришкольного интерната</w:t>
      </w:r>
    </w:p>
    <w:p w:rsidR="00B55AC2" w:rsidRPr="00CE5172" w:rsidRDefault="00B55AC2" w:rsidP="00B55AC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CE5172">
        <w:rPr>
          <w:rFonts w:ascii="Times New Roman" w:hAnsi="Times New Roman" w:cs="Times New Roman"/>
          <w:sz w:val="24"/>
          <w:szCs w:val="28"/>
        </w:rPr>
        <w:t>Обучающимся</w:t>
      </w:r>
      <w:proofErr w:type="gramEnd"/>
      <w:r w:rsidRPr="00CE5172">
        <w:rPr>
          <w:rFonts w:ascii="Times New Roman" w:hAnsi="Times New Roman" w:cs="Times New Roman"/>
          <w:sz w:val="24"/>
          <w:szCs w:val="28"/>
        </w:rPr>
        <w:t xml:space="preserve"> </w:t>
      </w:r>
      <w:r w:rsidR="00E84052" w:rsidRPr="00CE5172">
        <w:rPr>
          <w:rFonts w:ascii="Times New Roman" w:hAnsi="Times New Roman" w:cs="Times New Roman"/>
          <w:sz w:val="24"/>
          <w:szCs w:val="28"/>
        </w:rPr>
        <w:t>1</w:t>
      </w:r>
      <w:r w:rsidRPr="00CE5172">
        <w:rPr>
          <w:rFonts w:ascii="Times New Roman" w:hAnsi="Times New Roman" w:cs="Times New Roman"/>
          <w:sz w:val="24"/>
          <w:szCs w:val="28"/>
        </w:rPr>
        <w:t>-11 классов, из отдаленных населенных пунктов района, организовано круглосуточное проживание в пришкольном интернате с понедельника по пятницу.</w:t>
      </w:r>
    </w:p>
    <w:p w:rsidR="00A213A2" w:rsidRPr="00CE5172" w:rsidRDefault="00A213A2" w:rsidP="00CE5172">
      <w:pPr>
        <w:pStyle w:val="a6"/>
        <w:numPr>
          <w:ilvl w:val="0"/>
          <w:numId w:val="2"/>
        </w:numPr>
        <w:spacing w:before="240"/>
        <w:rPr>
          <w:rFonts w:ascii="Times New Roman" w:hAnsi="Times New Roman" w:cs="Times New Roman"/>
          <w:b/>
          <w:sz w:val="24"/>
          <w:szCs w:val="28"/>
        </w:rPr>
      </w:pPr>
      <w:r w:rsidRPr="00CE5172">
        <w:rPr>
          <w:rFonts w:ascii="Times New Roman" w:hAnsi="Times New Roman" w:cs="Times New Roman"/>
          <w:b/>
          <w:sz w:val="24"/>
          <w:szCs w:val="28"/>
        </w:rPr>
        <w:t>Традиционные общешкольные мероприятия</w:t>
      </w:r>
    </w:p>
    <w:p w:rsidR="007464DD" w:rsidRPr="007464DD" w:rsidRDefault="00AD50B8" w:rsidP="007464DD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5172">
        <w:rPr>
          <w:rFonts w:ascii="Times New Roman" w:hAnsi="Times New Roman" w:cs="Times New Roman"/>
          <w:sz w:val="24"/>
          <w:szCs w:val="28"/>
        </w:rPr>
        <w:t xml:space="preserve">Праздник Первого звонка, </w:t>
      </w:r>
    </w:p>
    <w:p w:rsidR="007464DD" w:rsidRPr="007464DD" w:rsidRDefault="00AD50B8" w:rsidP="007464DD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5172">
        <w:rPr>
          <w:rFonts w:ascii="Times New Roman" w:hAnsi="Times New Roman" w:cs="Times New Roman"/>
          <w:sz w:val="24"/>
          <w:szCs w:val="28"/>
        </w:rPr>
        <w:t>День учителя,</w:t>
      </w:r>
      <w:r w:rsidR="000E0265" w:rsidRPr="00CE5172">
        <w:rPr>
          <w:rFonts w:ascii="Times New Roman" w:hAnsi="Times New Roman" w:cs="Times New Roman"/>
          <w:sz w:val="24"/>
          <w:szCs w:val="28"/>
        </w:rPr>
        <w:t xml:space="preserve"> </w:t>
      </w:r>
    </w:p>
    <w:p w:rsidR="007464DD" w:rsidRPr="007464DD" w:rsidRDefault="007464DD" w:rsidP="007464DD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</w:t>
      </w:r>
      <w:r w:rsidR="00CE5172">
        <w:rPr>
          <w:rFonts w:ascii="Times New Roman" w:hAnsi="Times New Roman" w:cs="Times New Roman"/>
          <w:sz w:val="24"/>
          <w:szCs w:val="28"/>
        </w:rPr>
        <w:t xml:space="preserve">сенний бал, </w:t>
      </w:r>
    </w:p>
    <w:p w:rsidR="007464DD" w:rsidRPr="007464DD" w:rsidRDefault="000E0265" w:rsidP="007464DD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5172">
        <w:rPr>
          <w:rFonts w:ascii="Times New Roman" w:hAnsi="Times New Roman" w:cs="Times New Roman"/>
          <w:sz w:val="24"/>
          <w:szCs w:val="28"/>
        </w:rPr>
        <w:t xml:space="preserve">Ученик года, </w:t>
      </w:r>
    </w:p>
    <w:p w:rsidR="007464DD" w:rsidRPr="007464DD" w:rsidRDefault="000E0265" w:rsidP="007464DD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5172">
        <w:rPr>
          <w:rFonts w:ascii="Times New Roman" w:hAnsi="Times New Roman" w:cs="Times New Roman"/>
          <w:sz w:val="24"/>
          <w:szCs w:val="28"/>
        </w:rPr>
        <w:t xml:space="preserve">Новый год, </w:t>
      </w:r>
    </w:p>
    <w:p w:rsidR="007464DD" w:rsidRPr="007464DD" w:rsidRDefault="000E0265" w:rsidP="007464DD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5172">
        <w:rPr>
          <w:rFonts w:ascii="Times New Roman" w:hAnsi="Times New Roman" w:cs="Times New Roman"/>
          <w:sz w:val="24"/>
          <w:szCs w:val="28"/>
        </w:rPr>
        <w:t xml:space="preserve">23 февраля, </w:t>
      </w:r>
    </w:p>
    <w:p w:rsidR="007464DD" w:rsidRPr="007464DD" w:rsidRDefault="000E0265" w:rsidP="007464DD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5172">
        <w:rPr>
          <w:rFonts w:ascii="Times New Roman" w:hAnsi="Times New Roman" w:cs="Times New Roman"/>
          <w:sz w:val="24"/>
          <w:szCs w:val="28"/>
        </w:rPr>
        <w:t xml:space="preserve">8 марта, </w:t>
      </w:r>
    </w:p>
    <w:p w:rsidR="007464DD" w:rsidRPr="007464DD" w:rsidRDefault="000E0265" w:rsidP="007464DD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5172">
        <w:rPr>
          <w:rFonts w:ascii="Times New Roman" w:hAnsi="Times New Roman" w:cs="Times New Roman"/>
          <w:sz w:val="24"/>
          <w:szCs w:val="28"/>
        </w:rPr>
        <w:t xml:space="preserve">Общешкольная учебно-исследовательская конференция, </w:t>
      </w:r>
    </w:p>
    <w:p w:rsidR="007464DD" w:rsidRPr="007464DD" w:rsidRDefault="000E0265" w:rsidP="007464DD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5172">
        <w:rPr>
          <w:rFonts w:ascii="Times New Roman" w:hAnsi="Times New Roman" w:cs="Times New Roman"/>
          <w:sz w:val="24"/>
          <w:szCs w:val="28"/>
        </w:rPr>
        <w:t xml:space="preserve">Праздник успеха, </w:t>
      </w:r>
    </w:p>
    <w:p w:rsidR="00A213A2" w:rsidRPr="00E84052" w:rsidRDefault="000E0265" w:rsidP="007464DD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5172">
        <w:rPr>
          <w:rFonts w:ascii="Times New Roman" w:hAnsi="Times New Roman" w:cs="Times New Roman"/>
          <w:sz w:val="24"/>
          <w:szCs w:val="28"/>
        </w:rPr>
        <w:t>Праздник Последнего звонка.</w:t>
      </w:r>
    </w:p>
    <w:p w:rsidR="00536B2B" w:rsidRPr="00E84052" w:rsidRDefault="00536B2B" w:rsidP="00E8405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536B2B" w:rsidRPr="00E84052" w:rsidSect="00BF698B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EF52F1" w:rsidRPr="00536B2B" w:rsidRDefault="00536B2B" w:rsidP="000F25A3">
      <w:pPr>
        <w:spacing w:line="360" w:lineRule="auto"/>
        <w:jc w:val="center"/>
        <w:rPr>
          <w:sz w:val="18"/>
          <w:szCs w:val="28"/>
        </w:rPr>
      </w:pPr>
      <w:r w:rsidRPr="00536B2B">
        <w:rPr>
          <w:rFonts w:ascii="Times New Roman" w:hAnsi="Times New Roman" w:cs="Times New Roman"/>
          <w:b/>
          <w:sz w:val="32"/>
          <w:szCs w:val="40"/>
        </w:rPr>
        <w:lastRenderedPageBreak/>
        <w:t>Календарный учебный график на 202</w:t>
      </w:r>
      <w:r w:rsidR="003713A2">
        <w:rPr>
          <w:rFonts w:ascii="Times New Roman" w:hAnsi="Times New Roman" w:cs="Times New Roman"/>
          <w:b/>
          <w:sz w:val="32"/>
          <w:szCs w:val="40"/>
        </w:rPr>
        <w:t>4</w:t>
      </w:r>
      <w:r w:rsidRPr="00536B2B">
        <w:rPr>
          <w:rFonts w:ascii="Times New Roman" w:hAnsi="Times New Roman" w:cs="Times New Roman"/>
          <w:b/>
          <w:sz w:val="32"/>
          <w:szCs w:val="40"/>
        </w:rPr>
        <w:t xml:space="preserve"> – 202</w:t>
      </w:r>
      <w:r w:rsidR="003713A2">
        <w:rPr>
          <w:rFonts w:ascii="Times New Roman" w:hAnsi="Times New Roman" w:cs="Times New Roman"/>
          <w:b/>
          <w:sz w:val="32"/>
          <w:szCs w:val="40"/>
        </w:rPr>
        <w:t>5</w:t>
      </w:r>
      <w:r w:rsidRPr="00536B2B">
        <w:rPr>
          <w:rFonts w:ascii="Times New Roman" w:hAnsi="Times New Roman" w:cs="Times New Roman"/>
          <w:b/>
          <w:sz w:val="32"/>
          <w:szCs w:val="40"/>
        </w:rPr>
        <w:t xml:space="preserve"> учебный год</w:t>
      </w:r>
    </w:p>
    <w:tbl>
      <w:tblPr>
        <w:tblW w:w="10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2"/>
        <w:gridCol w:w="1174"/>
        <w:gridCol w:w="1175"/>
        <w:gridCol w:w="1175"/>
        <w:gridCol w:w="1474"/>
        <w:gridCol w:w="1674"/>
        <w:gridCol w:w="1474"/>
      </w:tblGrid>
      <w:tr w:rsidR="00CE38B8" w:rsidRPr="00CE38B8" w:rsidTr="000F25A3">
        <w:tc>
          <w:tcPr>
            <w:tcW w:w="2631" w:type="dxa"/>
            <w:shd w:val="clear" w:color="auto" w:fill="auto"/>
          </w:tcPr>
          <w:p w:rsidR="00CE38B8" w:rsidRPr="000F25A3" w:rsidRDefault="00CE38B8" w:rsidP="00CE3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bookmarkStart w:id="0" w:name="_GoBack"/>
            <w:r w:rsidRPr="000F25A3">
              <w:rPr>
                <w:rFonts w:ascii="Times New Roman" w:hAnsi="Times New Roman" w:cs="Times New Roman"/>
                <w:sz w:val="24"/>
                <w:szCs w:val="24"/>
              </w:rPr>
              <w:t>Этап образовательного процесса</w:t>
            </w:r>
          </w:p>
        </w:tc>
        <w:tc>
          <w:tcPr>
            <w:tcW w:w="1259" w:type="dxa"/>
            <w:shd w:val="clear" w:color="auto" w:fill="auto"/>
          </w:tcPr>
          <w:p w:rsidR="00CE38B8" w:rsidRPr="00CE38B8" w:rsidRDefault="00CE38B8" w:rsidP="00CE3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8B8">
              <w:rPr>
                <w:rFonts w:ascii="Times New Roman" w:hAnsi="Times New Roman" w:cs="Times New Roman"/>
                <w:sz w:val="24"/>
                <w:szCs w:val="24"/>
              </w:rPr>
              <w:t>1 классы</w:t>
            </w:r>
          </w:p>
        </w:tc>
        <w:tc>
          <w:tcPr>
            <w:tcW w:w="1260" w:type="dxa"/>
            <w:shd w:val="clear" w:color="auto" w:fill="auto"/>
          </w:tcPr>
          <w:p w:rsidR="00CE38B8" w:rsidRPr="00CE38B8" w:rsidRDefault="00CE38B8" w:rsidP="00CE3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8B8">
              <w:rPr>
                <w:rFonts w:ascii="Times New Roman" w:hAnsi="Times New Roman" w:cs="Times New Roman"/>
                <w:sz w:val="24"/>
                <w:szCs w:val="24"/>
              </w:rPr>
              <w:t>2-4 классы</w:t>
            </w:r>
          </w:p>
        </w:tc>
        <w:tc>
          <w:tcPr>
            <w:tcW w:w="1260" w:type="dxa"/>
            <w:shd w:val="clear" w:color="auto" w:fill="auto"/>
          </w:tcPr>
          <w:p w:rsidR="00CE38B8" w:rsidRPr="00CE38B8" w:rsidRDefault="00CE38B8" w:rsidP="000F2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8B8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1474" w:type="dxa"/>
            <w:shd w:val="clear" w:color="auto" w:fill="auto"/>
          </w:tcPr>
          <w:p w:rsidR="00CE38B8" w:rsidRPr="00CE38B8" w:rsidRDefault="00CE38B8" w:rsidP="00CE3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8B8"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1260" w:type="dxa"/>
            <w:shd w:val="clear" w:color="auto" w:fill="auto"/>
          </w:tcPr>
          <w:p w:rsidR="00CE38B8" w:rsidRPr="00CE38B8" w:rsidRDefault="00CE38B8" w:rsidP="00CE3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8B8">
              <w:rPr>
                <w:rFonts w:ascii="Times New Roman" w:hAnsi="Times New Roman" w:cs="Times New Roman"/>
                <w:sz w:val="24"/>
                <w:szCs w:val="24"/>
              </w:rPr>
              <w:t>10 классы</w:t>
            </w:r>
          </w:p>
        </w:tc>
        <w:tc>
          <w:tcPr>
            <w:tcW w:w="1474" w:type="dxa"/>
            <w:shd w:val="clear" w:color="auto" w:fill="auto"/>
          </w:tcPr>
          <w:p w:rsidR="00CE38B8" w:rsidRPr="00CE38B8" w:rsidRDefault="00CE38B8" w:rsidP="00CE3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8B8">
              <w:rPr>
                <w:rFonts w:ascii="Times New Roman" w:hAnsi="Times New Roman" w:cs="Times New Roman"/>
                <w:sz w:val="24"/>
                <w:szCs w:val="24"/>
              </w:rPr>
              <w:t>11 классы</w:t>
            </w:r>
          </w:p>
        </w:tc>
      </w:tr>
      <w:tr w:rsidR="00CE38B8" w:rsidRPr="00CE38B8" w:rsidTr="000F25A3">
        <w:tc>
          <w:tcPr>
            <w:tcW w:w="2631" w:type="dxa"/>
            <w:shd w:val="clear" w:color="auto" w:fill="auto"/>
          </w:tcPr>
          <w:p w:rsidR="00CE38B8" w:rsidRPr="000F25A3" w:rsidRDefault="00CE38B8" w:rsidP="00CE3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3">
              <w:rPr>
                <w:rFonts w:ascii="Times New Roman" w:hAnsi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7987" w:type="dxa"/>
            <w:gridSpan w:val="6"/>
            <w:shd w:val="clear" w:color="auto" w:fill="auto"/>
            <w:vAlign w:val="center"/>
          </w:tcPr>
          <w:p w:rsidR="00CE38B8" w:rsidRPr="000F25A3" w:rsidRDefault="00BF698B" w:rsidP="00371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5A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E38B8" w:rsidRPr="000F25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сентября 202</w:t>
            </w:r>
            <w:r w:rsidR="003713A2" w:rsidRPr="000F25A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CE38B8" w:rsidRPr="000F25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  <w:tr w:rsidR="000F25A3" w:rsidRPr="00CE38B8" w:rsidTr="000F25A3">
        <w:tc>
          <w:tcPr>
            <w:tcW w:w="2631" w:type="dxa"/>
            <w:shd w:val="clear" w:color="auto" w:fill="auto"/>
          </w:tcPr>
          <w:p w:rsidR="000F25A3" w:rsidRPr="000F25A3" w:rsidRDefault="000F25A3" w:rsidP="00CE3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3">
              <w:rPr>
                <w:rFonts w:ascii="Times New Roman" w:hAnsi="Times New Roman" w:cs="Times New Roman"/>
                <w:sz w:val="24"/>
                <w:szCs w:val="24"/>
              </w:rPr>
              <w:t>Окончание учебного года</w:t>
            </w:r>
          </w:p>
        </w:tc>
        <w:tc>
          <w:tcPr>
            <w:tcW w:w="3779" w:type="dxa"/>
            <w:gridSpan w:val="3"/>
            <w:shd w:val="clear" w:color="auto" w:fill="auto"/>
            <w:vAlign w:val="center"/>
          </w:tcPr>
          <w:p w:rsidR="000F25A3" w:rsidRPr="000F25A3" w:rsidRDefault="0086264F" w:rsidP="00862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64F">
              <w:rPr>
                <w:rFonts w:ascii="Times New Roman" w:hAnsi="Times New Roman" w:cs="Times New Roman"/>
                <w:b/>
                <w:sz w:val="28"/>
                <w:szCs w:val="28"/>
              </w:rPr>
              <w:t>26.05.2025</w:t>
            </w:r>
            <w:r w:rsidR="000F25A3" w:rsidRPr="000F25A3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0F25A3" w:rsidRPr="000F25A3" w:rsidRDefault="000F25A3" w:rsidP="00371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5A3">
              <w:rPr>
                <w:rFonts w:ascii="Times New Roman" w:hAnsi="Times New Roman" w:cs="Times New Roman"/>
                <w:b/>
                <w:sz w:val="28"/>
                <w:szCs w:val="28"/>
              </w:rPr>
              <w:t>23 мая 2025 г.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F25A3" w:rsidRPr="000F25A3" w:rsidRDefault="0086264F" w:rsidP="00421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64F">
              <w:rPr>
                <w:rFonts w:ascii="Times New Roman" w:hAnsi="Times New Roman" w:cs="Times New Roman"/>
                <w:b/>
                <w:sz w:val="28"/>
                <w:szCs w:val="28"/>
              </w:rPr>
              <w:t>26.05.2025</w:t>
            </w:r>
            <w:r w:rsidR="000F25A3" w:rsidRPr="000F25A3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0F25A3" w:rsidRPr="000F25A3" w:rsidRDefault="000F25A3" w:rsidP="000F25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5A3">
              <w:rPr>
                <w:rFonts w:ascii="Times New Roman" w:hAnsi="Times New Roman" w:cs="Times New Roman"/>
                <w:b/>
                <w:sz w:val="28"/>
                <w:szCs w:val="28"/>
              </w:rPr>
              <w:t>23 мая 2025 г.</w:t>
            </w:r>
          </w:p>
        </w:tc>
      </w:tr>
      <w:tr w:rsidR="00CE38B8" w:rsidRPr="00CE38B8" w:rsidTr="000F25A3">
        <w:tc>
          <w:tcPr>
            <w:tcW w:w="2631" w:type="dxa"/>
            <w:shd w:val="clear" w:color="auto" w:fill="auto"/>
          </w:tcPr>
          <w:p w:rsidR="00CE38B8" w:rsidRPr="000F25A3" w:rsidRDefault="00CE38B8" w:rsidP="00CE3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3">
              <w:rPr>
                <w:rFonts w:ascii="Times New Roman" w:hAnsi="Times New Roman" w:cs="Times New Roman"/>
                <w:sz w:val="24"/>
                <w:szCs w:val="24"/>
              </w:rPr>
              <w:t>Стартовый (входной) контроль</w:t>
            </w:r>
          </w:p>
        </w:tc>
        <w:tc>
          <w:tcPr>
            <w:tcW w:w="7987" w:type="dxa"/>
            <w:gridSpan w:val="6"/>
            <w:shd w:val="clear" w:color="auto" w:fill="auto"/>
            <w:vAlign w:val="center"/>
          </w:tcPr>
          <w:p w:rsidR="00CE38B8" w:rsidRPr="000F25A3" w:rsidRDefault="00CE38B8" w:rsidP="00371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5A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3713A2" w:rsidRPr="000F25A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0F25A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421655" w:rsidRPr="000F25A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713A2" w:rsidRPr="000F25A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0F25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сентября 20</w:t>
            </w:r>
            <w:r w:rsidR="006F4651" w:rsidRPr="000F25A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713A2" w:rsidRPr="000F25A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0F25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  <w:tr w:rsidR="003713A2" w:rsidRPr="00CE38B8" w:rsidTr="000F25A3">
        <w:tc>
          <w:tcPr>
            <w:tcW w:w="2631" w:type="dxa"/>
            <w:shd w:val="clear" w:color="auto" w:fill="auto"/>
          </w:tcPr>
          <w:p w:rsidR="003713A2" w:rsidRPr="000F25A3" w:rsidRDefault="003713A2" w:rsidP="00CE3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3">
              <w:rPr>
                <w:rFonts w:ascii="Times New Roman" w:hAnsi="Times New Roman" w:cs="Times New Roman"/>
                <w:sz w:val="24"/>
                <w:szCs w:val="24"/>
              </w:rPr>
              <w:t>Тренировочные экзамены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3713A2" w:rsidRPr="000F25A3" w:rsidRDefault="003713A2" w:rsidP="00844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713A2" w:rsidRPr="000F25A3" w:rsidRDefault="003713A2" w:rsidP="00844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713A2" w:rsidRPr="000F25A3" w:rsidRDefault="003713A2" w:rsidP="00844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3713A2" w:rsidRPr="000F25A3" w:rsidRDefault="003713A2" w:rsidP="00CE5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5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ноябрь  2024 г., </w:t>
            </w:r>
          </w:p>
          <w:p w:rsidR="003713A2" w:rsidRPr="000F25A3" w:rsidRDefault="003713A2" w:rsidP="00371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5A3">
              <w:rPr>
                <w:rFonts w:ascii="Times New Roman" w:hAnsi="Times New Roman" w:cs="Times New Roman"/>
                <w:b/>
                <w:sz w:val="28"/>
                <w:szCs w:val="28"/>
              </w:rPr>
              <w:t>март  2025 г.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713A2" w:rsidRPr="000F25A3" w:rsidRDefault="003713A2" w:rsidP="00844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3713A2" w:rsidRPr="000F25A3" w:rsidRDefault="003713A2" w:rsidP="000F25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5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ноябрь  2024 г., </w:t>
            </w:r>
          </w:p>
          <w:p w:rsidR="003713A2" w:rsidRPr="000F25A3" w:rsidRDefault="003713A2" w:rsidP="000F25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5A3">
              <w:rPr>
                <w:rFonts w:ascii="Times New Roman" w:hAnsi="Times New Roman" w:cs="Times New Roman"/>
                <w:b/>
                <w:sz w:val="28"/>
                <w:szCs w:val="28"/>
              </w:rPr>
              <w:t>март  2025 г.</w:t>
            </w:r>
          </w:p>
        </w:tc>
      </w:tr>
      <w:tr w:rsidR="00CE38B8" w:rsidRPr="00CE38B8" w:rsidTr="000F25A3">
        <w:tc>
          <w:tcPr>
            <w:tcW w:w="2631" w:type="dxa"/>
            <w:shd w:val="clear" w:color="auto" w:fill="auto"/>
          </w:tcPr>
          <w:p w:rsidR="00CE38B8" w:rsidRPr="000F25A3" w:rsidRDefault="00CE38B8" w:rsidP="00CE3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3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7987" w:type="dxa"/>
            <w:gridSpan w:val="6"/>
            <w:shd w:val="clear" w:color="auto" w:fill="auto"/>
            <w:vAlign w:val="center"/>
          </w:tcPr>
          <w:p w:rsidR="00CE38B8" w:rsidRPr="000F25A3" w:rsidRDefault="00421655" w:rsidP="00371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5A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713A2" w:rsidRPr="000F25A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0F25A3">
              <w:rPr>
                <w:rFonts w:ascii="Times New Roman" w:hAnsi="Times New Roman" w:cs="Times New Roman"/>
                <w:b/>
                <w:sz w:val="28"/>
                <w:szCs w:val="28"/>
              </w:rPr>
              <w:t>.04.202</w:t>
            </w:r>
            <w:r w:rsidR="003713A2" w:rsidRPr="000F25A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0F25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</w:t>
            </w:r>
            <w:r w:rsidR="003713A2" w:rsidRPr="000F25A3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Pr="000F25A3">
              <w:rPr>
                <w:rFonts w:ascii="Times New Roman" w:hAnsi="Times New Roman" w:cs="Times New Roman"/>
                <w:b/>
                <w:sz w:val="28"/>
                <w:szCs w:val="28"/>
              </w:rPr>
              <w:t>.05.202</w:t>
            </w:r>
            <w:r w:rsidR="003713A2" w:rsidRPr="000F25A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0F413E" w:rsidRPr="00CE38B8" w:rsidTr="000F25A3">
        <w:tc>
          <w:tcPr>
            <w:tcW w:w="2631" w:type="dxa"/>
            <w:shd w:val="clear" w:color="auto" w:fill="auto"/>
          </w:tcPr>
          <w:p w:rsidR="000F413E" w:rsidRPr="000F25A3" w:rsidRDefault="000F413E" w:rsidP="00CE3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3">
              <w:rPr>
                <w:rFonts w:ascii="Times New Roman" w:hAnsi="Times New Roman" w:cs="Times New Roman"/>
                <w:sz w:val="24"/>
                <w:szCs w:val="24"/>
              </w:rPr>
              <w:t>Первая повторная промежуточная аттестация</w:t>
            </w:r>
          </w:p>
        </w:tc>
        <w:tc>
          <w:tcPr>
            <w:tcW w:w="7987" w:type="dxa"/>
            <w:gridSpan w:val="6"/>
            <w:shd w:val="clear" w:color="auto" w:fill="auto"/>
            <w:vAlign w:val="center"/>
          </w:tcPr>
          <w:p w:rsidR="000F413E" w:rsidRPr="000F25A3" w:rsidRDefault="00CE5172" w:rsidP="00371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5A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713A2" w:rsidRPr="000F25A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421655" w:rsidRPr="000F25A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3713A2" w:rsidRPr="000F25A3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0F413E" w:rsidRPr="000F25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сентября 202</w:t>
            </w:r>
            <w:r w:rsidR="003713A2" w:rsidRPr="000F25A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0F413E" w:rsidRPr="000F25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  <w:tr w:rsidR="00EB3F48" w:rsidRPr="00CE38B8" w:rsidTr="000F25A3">
        <w:tc>
          <w:tcPr>
            <w:tcW w:w="2631" w:type="dxa"/>
            <w:shd w:val="clear" w:color="auto" w:fill="auto"/>
          </w:tcPr>
          <w:p w:rsidR="00EB3F48" w:rsidRPr="000F25A3" w:rsidRDefault="00EB3F48" w:rsidP="00CE3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3">
              <w:rPr>
                <w:rFonts w:ascii="Times New Roman" w:hAnsi="Times New Roman" w:cs="Times New Roman"/>
                <w:sz w:val="24"/>
                <w:szCs w:val="24"/>
              </w:rPr>
              <w:t>Вторая повторная промежуточная аттестация</w:t>
            </w:r>
          </w:p>
        </w:tc>
        <w:tc>
          <w:tcPr>
            <w:tcW w:w="7987" w:type="dxa"/>
            <w:gridSpan w:val="6"/>
            <w:shd w:val="clear" w:color="auto" w:fill="auto"/>
            <w:vAlign w:val="center"/>
          </w:tcPr>
          <w:p w:rsidR="00EB3F48" w:rsidRPr="000F25A3" w:rsidRDefault="003713A2" w:rsidP="00371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5A3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  <w:r w:rsidR="00EB3F48" w:rsidRPr="000F25A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0F25A3"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  <w:r w:rsidR="00EB3F48" w:rsidRPr="000F25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21655" w:rsidRPr="000F25A3">
              <w:rPr>
                <w:rFonts w:ascii="Times New Roman" w:hAnsi="Times New Roman" w:cs="Times New Roman"/>
                <w:b/>
                <w:sz w:val="28"/>
                <w:szCs w:val="28"/>
              </w:rPr>
              <w:t>ноября</w:t>
            </w:r>
            <w:r w:rsidR="00EB3F48" w:rsidRPr="000F25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 w:rsidRPr="000F25A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EB3F48" w:rsidRPr="000F25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  <w:tr w:rsidR="003713A2" w:rsidRPr="00CE38B8" w:rsidTr="000F25A3">
        <w:tc>
          <w:tcPr>
            <w:tcW w:w="2631" w:type="dxa"/>
            <w:shd w:val="clear" w:color="auto" w:fill="auto"/>
          </w:tcPr>
          <w:p w:rsidR="003713A2" w:rsidRPr="000F25A3" w:rsidRDefault="003713A2" w:rsidP="00CE3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3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3713A2" w:rsidRPr="000F25A3" w:rsidRDefault="003713A2" w:rsidP="00844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5A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713A2" w:rsidRPr="000F25A3" w:rsidRDefault="003713A2" w:rsidP="00844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5A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713A2" w:rsidRPr="000F25A3" w:rsidRDefault="003713A2" w:rsidP="00844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5A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3713A2" w:rsidRPr="000F25A3" w:rsidRDefault="003713A2" w:rsidP="00371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5A3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 период май-июль 2025г.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713A2" w:rsidRPr="000F25A3" w:rsidRDefault="003713A2" w:rsidP="00844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5A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3713A2" w:rsidRPr="000F25A3" w:rsidRDefault="003713A2" w:rsidP="000F25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5A3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 период май-июль 2025г.</w:t>
            </w:r>
          </w:p>
        </w:tc>
      </w:tr>
    </w:tbl>
    <w:bookmarkEnd w:id="0"/>
    <w:p w:rsidR="00536B2B" w:rsidRPr="000F25A3" w:rsidRDefault="00536B2B" w:rsidP="000F25A3">
      <w:pPr>
        <w:pStyle w:val="a8"/>
        <w:shd w:val="clear" w:color="auto" w:fill="FFFFFF"/>
        <w:spacing w:before="120" w:beforeAutospacing="0" w:after="0" w:afterAutospacing="0"/>
        <w:jc w:val="center"/>
        <w:rPr>
          <w:rStyle w:val="aa"/>
          <w:b/>
          <w:bCs/>
          <w:i w:val="0"/>
          <w:color w:val="000000"/>
          <w:sz w:val="32"/>
          <w:szCs w:val="30"/>
          <w:shd w:val="clear" w:color="auto" w:fill="FFFFFF"/>
        </w:rPr>
      </w:pPr>
      <w:r w:rsidRPr="000F25A3">
        <w:rPr>
          <w:rStyle w:val="aa"/>
          <w:b/>
          <w:bCs/>
          <w:i w:val="0"/>
          <w:color w:val="000000"/>
          <w:sz w:val="32"/>
          <w:szCs w:val="30"/>
          <w:shd w:val="clear" w:color="auto" w:fill="FFFFFF"/>
        </w:rPr>
        <w:t>Расписание каникул:</w:t>
      </w:r>
    </w:p>
    <w:p w:rsidR="00536B2B" w:rsidRPr="00880A10" w:rsidRDefault="008768DE" w:rsidP="004E31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0A10">
        <w:rPr>
          <w:b/>
          <w:bCs/>
          <w:iCs/>
          <w:noProof/>
          <w:color w:val="000000"/>
          <w:sz w:val="30"/>
          <w:szCs w:val="30"/>
          <w:shd w:val="clear" w:color="auto" w:fill="FFFFFF"/>
        </w:rPr>
        <w:drawing>
          <wp:inline distT="0" distB="0" distL="0" distR="0" wp14:anchorId="1BFFBA65" wp14:editId="3C9E7282">
            <wp:extent cx="6638925" cy="2609850"/>
            <wp:effectExtent l="19050" t="0" r="28575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sectPr w:rsidR="00536B2B" w:rsidRPr="00880A10" w:rsidSect="000F25A3">
      <w:pgSz w:w="11906" w:h="16838"/>
      <w:pgMar w:top="1134" w:right="426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53C" w:rsidRDefault="006D253C" w:rsidP="006405A1">
      <w:pPr>
        <w:spacing w:after="0" w:line="240" w:lineRule="auto"/>
      </w:pPr>
      <w:r>
        <w:separator/>
      </w:r>
    </w:p>
  </w:endnote>
  <w:endnote w:type="continuationSeparator" w:id="0">
    <w:p w:rsidR="006D253C" w:rsidRDefault="006D253C" w:rsidP="00640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53C" w:rsidRDefault="006D253C" w:rsidP="006405A1">
      <w:pPr>
        <w:spacing w:after="0" w:line="240" w:lineRule="auto"/>
      </w:pPr>
      <w:r>
        <w:separator/>
      </w:r>
    </w:p>
  </w:footnote>
  <w:footnote w:type="continuationSeparator" w:id="0">
    <w:p w:rsidR="006D253C" w:rsidRDefault="006D253C" w:rsidP="006405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C17C0"/>
    <w:multiLevelType w:val="hybridMultilevel"/>
    <w:tmpl w:val="97481AD6"/>
    <w:lvl w:ilvl="0" w:tplc="08C499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D74E1"/>
    <w:multiLevelType w:val="multilevel"/>
    <w:tmpl w:val="1B5CF4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7E366D6"/>
    <w:multiLevelType w:val="hybridMultilevel"/>
    <w:tmpl w:val="4EC67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8020B8"/>
    <w:multiLevelType w:val="hybridMultilevel"/>
    <w:tmpl w:val="65C23F30"/>
    <w:lvl w:ilvl="0" w:tplc="6AEE93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FE06A7F"/>
    <w:multiLevelType w:val="hybridMultilevel"/>
    <w:tmpl w:val="ADB232FE"/>
    <w:lvl w:ilvl="0" w:tplc="08C499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69538B8"/>
    <w:multiLevelType w:val="hybridMultilevel"/>
    <w:tmpl w:val="4050BEEA"/>
    <w:lvl w:ilvl="0" w:tplc="045240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0951E7"/>
    <w:multiLevelType w:val="hybridMultilevel"/>
    <w:tmpl w:val="C7FE0ABA"/>
    <w:lvl w:ilvl="0" w:tplc="08C499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F527E73"/>
    <w:multiLevelType w:val="multilevel"/>
    <w:tmpl w:val="8A7E6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CB1699"/>
    <w:multiLevelType w:val="hybridMultilevel"/>
    <w:tmpl w:val="5C4A10D0"/>
    <w:lvl w:ilvl="0" w:tplc="68420754">
      <w:start w:val="7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294E63"/>
    <w:multiLevelType w:val="hybridMultilevel"/>
    <w:tmpl w:val="8DE05D46"/>
    <w:lvl w:ilvl="0" w:tplc="BBAEABC8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3536F7F"/>
    <w:multiLevelType w:val="hybridMultilevel"/>
    <w:tmpl w:val="054EEA76"/>
    <w:lvl w:ilvl="0" w:tplc="021C2B8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1C457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7DE4003"/>
    <w:multiLevelType w:val="hybridMultilevel"/>
    <w:tmpl w:val="4EC67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10"/>
  </w:num>
  <w:num w:numId="5">
    <w:abstractNumId w:val="3"/>
  </w:num>
  <w:num w:numId="6">
    <w:abstractNumId w:val="2"/>
  </w:num>
  <w:num w:numId="7">
    <w:abstractNumId w:val="9"/>
  </w:num>
  <w:num w:numId="8">
    <w:abstractNumId w:val="8"/>
  </w:num>
  <w:num w:numId="9">
    <w:abstractNumId w:val="0"/>
  </w:num>
  <w:num w:numId="10">
    <w:abstractNumId w:val="6"/>
  </w:num>
  <w:num w:numId="11">
    <w:abstractNumId w:val="11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21C"/>
    <w:rsid w:val="00024ED7"/>
    <w:rsid w:val="00037ED0"/>
    <w:rsid w:val="00093853"/>
    <w:rsid w:val="0009630C"/>
    <w:rsid w:val="00096972"/>
    <w:rsid w:val="000D3D0B"/>
    <w:rsid w:val="000E0265"/>
    <w:rsid w:val="000F1FBC"/>
    <w:rsid w:val="000F25A3"/>
    <w:rsid w:val="000F413E"/>
    <w:rsid w:val="00114E79"/>
    <w:rsid w:val="00133D47"/>
    <w:rsid w:val="00136072"/>
    <w:rsid w:val="00141EF4"/>
    <w:rsid w:val="00151308"/>
    <w:rsid w:val="00173124"/>
    <w:rsid w:val="001865C3"/>
    <w:rsid w:val="00197B20"/>
    <w:rsid w:val="001C4052"/>
    <w:rsid w:val="001F4BB9"/>
    <w:rsid w:val="00217B23"/>
    <w:rsid w:val="0024327F"/>
    <w:rsid w:val="002472E5"/>
    <w:rsid w:val="00274299"/>
    <w:rsid w:val="00285635"/>
    <w:rsid w:val="00297DC3"/>
    <w:rsid w:val="002D55A3"/>
    <w:rsid w:val="002E6833"/>
    <w:rsid w:val="002F08E0"/>
    <w:rsid w:val="002F0AA1"/>
    <w:rsid w:val="00316DEA"/>
    <w:rsid w:val="00333C6C"/>
    <w:rsid w:val="003366AB"/>
    <w:rsid w:val="003713A2"/>
    <w:rsid w:val="00371BAE"/>
    <w:rsid w:val="00383EBB"/>
    <w:rsid w:val="003D7DFC"/>
    <w:rsid w:val="003F0854"/>
    <w:rsid w:val="00411D11"/>
    <w:rsid w:val="00413480"/>
    <w:rsid w:val="00421655"/>
    <w:rsid w:val="004263E6"/>
    <w:rsid w:val="00431AE0"/>
    <w:rsid w:val="004325D1"/>
    <w:rsid w:val="00465F8E"/>
    <w:rsid w:val="00496BD0"/>
    <w:rsid w:val="004A2540"/>
    <w:rsid w:val="004A7A8F"/>
    <w:rsid w:val="004B340E"/>
    <w:rsid w:val="004E3113"/>
    <w:rsid w:val="00524F51"/>
    <w:rsid w:val="00536B2B"/>
    <w:rsid w:val="0055338F"/>
    <w:rsid w:val="005657AB"/>
    <w:rsid w:val="00572B41"/>
    <w:rsid w:val="00572E2D"/>
    <w:rsid w:val="005A3A35"/>
    <w:rsid w:val="005B2F50"/>
    <w:rsid w:val="005F02E0"/>
    <w:rsid w:val="005F0A30"/>
    <w:rsid w:val="00636EF0"/>
    <w:rsid w:val="006405A1"/>
    <w:rsid w:val="00646C4D"/>
    <w:rsid w:val="00655E53"/>
    <w:rsid w:val="00661723"/>
    <w:rsid w:val="00663934"/>
    <w:rsid w:val="0068263B"/>
    <w:rsid w:val="006938A6"/>
    <w:rsid w:val="006D253C"/>
    <w:rsid w:val="006E2FE7"/>
    <w:rsid w:val="006E573A"/>
    <w:rsid w:val="006F4651"/>
    <w:rsid w:val="006F60FF"/>
    <w:rsid w:val="006F64CA"/>
    <w:rsid w:val="007257D6"/>
    <w:rsid w:val="007464DD"/>
    <w:rsid w:val="007468CC"/>
    <w:rsid w:val="007604CA"/>
    <w:rsid w:val="00776D44"/>
    <w:rsid w:val="007A6180"/>
    <w:rsid w:val="007B2A2C"/>
    <w:rsid w:val="007C4038"/>
    <w:rsid w:val="00800D9E"/>
    <w:rsid w:val="008112A7"/>
    <w:rsid w:val="00830078"/>
    <w:rsid w:val="00844FAA"/>
    <w:rsid w:val="0086264F"/>
    <w:rsid w:val="008768DE"/>
    <w:rsid w:val="00880A10"/>
    <w:rsid w:val="008A1193"/>
    <w:rsid w:val="008A76C3"/>
    <w:rsid w:val="008D0473"/>
    <w:rsid w:val="00947BE7"/>
    <w:rsid w:val="00950129"/>
    <w:rsid w:val="00980EE4"/>
    <w:rsid w:val="009875A5"/>
    <w:rsid w:val="009947DF"/>
    <w:rsid w:val="009A5F4D"/>
    <w:rsid w:val="009B09A0"/>
    <w:rsid w:val="009B3E94"/>
    <w:rsid w:val="009C18BA"/>
    <w:rsid w:val="009C5637"/>
    <w:rsid w:val="009F65FC"/>
    <w:rsid w:val="00A034FB"/>
    <w:rsid w:val="00A10FE1"/>
    <w:rsid w:val="00A11A82"/>
    <w:rsid w:val="00A13432"/>
    <w:rsid w:val="00A213A2"/>
    <w:rsid w:val="00A339FA"/>
    <w:rsid w:val="00A441E0"/>
    <w:rsid w:val="00A44CAD"/>
    <w:rsid w:val="00A46790"/>
    <w:rsid w:val="00A62F8C"/>
    <w:rsid w:val="00A91360"/>
    <w:rsid w:val="00AD50B8"/>
    <w:rsid w:val="00B33117"/>
    <w:rsid w:val="00B40649"/>
    <w:rsid w:val="00B506A3"/>
    <w:rsid w:val="00B55AC2"/>
    <w:rsid w:val="00B570E9"/>
    <w:rsid w:val="00B63215"/>
    <w:rsid w:val="00B65CDD"/>
    <w:rsid w:val="00B67288"/>
    <w:rsid w:val="00BD72B0"/>
    <w:rsid w:val="00BE504F"/>
    <w:rsid w:val="00BF698B"/>
    <w:rsid w:val="00BF69A5"/>
    <w:rsid w:val="00C14325"/>
    <w:rsid w:val="00C24AD6"/>
    <w:rsid w:val="00C31446"/>
    <w:rsid w:val="00C45A77"/>
    <w:rsid w:val="00C46C51"/>
    <w:rsid w:val="00C538C1"/>
    <w:rsid w:val="00C60B86"/>
    <w:rsid w:val="00CB1470"/>
    <w:rsid w:val="00CB3B0F"/>
    <w:rsid w:val="00CD2A88"/>
    <w:rsid w:val="00CE38B8"/>
    <w:rsid w:val="00CE5172"/>
    <w:rsid w:val="00CF182C"/>
    <w:rsid w:val="00CF321C"/>
    <w:rsid w:val="00D037E2"/>
    <w:rsid w:val="00D07F0F"/>
    <w:rsid w:val="00D611B3"/>
    <w:rsid w:val="00D6703D"/>
    <w:rsid w:val="00D7634F"/>
    <w:rsid w:val="00D943AC"/>
    <w:rsid w:val="00D979D3"/>
    <w:rsid w:val="00DC650D"/>
    <w:rsid w:val="00DE18E9"/>
    <w:rsid w:val="00DF6634"/>
    <w:rsid w:val="00E11502"/>
    <w:rsid w:val="00E84052"/>
    <w:rsid w:val="00E874C3"/>
    <w:rsid w:val="00EB088F"/>
    <w:rsid w:val="00EB3F48"/>
    <w:rsid w:val="00ED33F8"/>
    <w:rsid w:val="00ED654E"/>
    <w:rsid w:val="00EE54DC"/>
    <w:rsid w:val="00EF52F1"/>
    <w:rsid w:val="00F33F0F"/>
    <w:rsid w:val="00F424C7"/>
    <w:rsid w:val="00F672E1"/>
    <w:rsid w:val="00FC4A84"/>
    <w:rsid w:val="00FD4FA3"/>
    <w:rsid w:val="00FE0A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4679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467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11502"/>
    <w:pPr>
      <w:ind w:left="720"/>
      <w:contextualSpacing/>
    </w:pPr>
  </w:style>
  <w:style w:type="paragraph" w:styleId="a6">
    <w:name w:val="No Spacing"/>
    <w:uiPriority w:val="1"/>
    <w:qFormat/>
    <w:rsid w:val="006F64CA"/>
    <w:pPr>
      <w:spacing w:after="0" w:line="240" w:lineRule="auto"/>
    </w:pPr>
  </w:style>
  <w:style w:type="paragraph" w:customStyle="1" w:styleId="p4">
    <w:name w:val="p4"/>
    <w:basedOn w:val="a"/>
    <w:rsid w:val="006F6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6F6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6F64CA"/>
  </w:style>
  <w:style w:type="character" w:customStyle="1" w:styleId="s3">
    <w:name w:val="s3"/>
    <w:basedOn w:val="a0"/>
    <w:rsid w:val="006F64CA"/>
  </w:style>
  <w:style w:type="table" w:styleId="a7">
    <w:name w:val="Table Grid"/>
    <w:basedOn w:val="a1"/>
    <w:uiPriority w:val="59"/>
    <w:rsid w:val="006F64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rmal (Web)"/>
    <w:basedOn w:val="a"/>
    <w:uiPriority w:val="99"/>
    <w:unhideWhenUsed/>
    <w:rsid w:val="00DE1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DE18E9"/>
    <w:rPr>
      <w:b/>
      <w:bCs/>
    </w:rPr>
  </w:style>
  <w:style w:type="character" w:styleId="aa">
    <w:name w:val="Emphasis"/>
    <w:basedOn w:val="a0"/>
    <w:uiPriority w:val="20"/>
    <w:qFormat/>
    <w:rsid w:val="00661723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565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657AB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6405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405A1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6405A1"/>
    <w:rPr>
      <w:vertAlign w:val="superscript"/>
    </w:rPr>
  </w:style>
  <w:style w:type="character" w:styleId="af0">
    <w:name w:val="Hyperlink"/>
    <w:basedOn w:val="a0"/>
    <w:uiPriority w:val="99"/>
    <w:semiHidden/>
    <w:unhideWhenUsed/>
    <w:rsid w:val="009B3E94"/>
    <w:rPr>
      <w:color w:val="0000FF"/>
      <w:u w:val="single"/>
    </w:rPr>
  </w:style>
  <w:style w:type="character" w:customStyle="1" w:styleId="fill">
    <w:name w:val="fill"/>
    <w:basedOn w:val="a0"/>
    <w:rsid w:val="00383EBB"/>
  </w:style>
  <w:style w:type="character" w:customStyle="1" w:styleId="CharacterStyle2">
    <w:name w:val="Character Style 2"/>
    <w:uiPriority w:val="99"/>
    <w:rsid w:val="003D7DF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4679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467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11502"/>
    <w:pPr>
      <w:ind w:left="720"/>
      <w:contextualSpacing/>
    </w:pPr>
  </w:style>
  <w:style w:type="paragraph" w:styleId="a6">
    <w:name w:val="No Spacing"/>
    <w:uiPriority w:val="1"/>
    <w:qFormat/>
    <w:rsid w:val="006F64CA"/>
    <w:pPr>
      <w:spacing w:after="0" w:line="240" w:lineRule="auto"/>
    </w:pPr>
  </w:style>
  <w:style w:type="paragraph" w:customStyle="1" w:styleId="p4">
    <w:name w:val="p4"/>
    <w:basedOn w:val="a"/>
    <w:rsid w:val="006F6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6F6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6F64CA"/>
  </w:style>
  <w:style w:type="character" w:customStyle="1" w:styleId="s3">
    <w:name w:val="s3"/>
    <w:basedOn w:val="a0"/>
    <w:rsid w:val="006F64CA"/>
  </w:style>
  <w:style w:type="table" w:styleId="a7">
    <w:name w:val="Table Grid"/>
    <w:basedOn w:val="a1"/>
    <w:uiPriority w:val="59"/>
    <w:rsid w:val="006F64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rmal (Web)"/>
    <w:basedOn w:val="a"/>
    <w:uiPriority w:val="99"/>
    <w:unhideWhenUsed/>
    <w:rsid w:val="00DE1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DE18E9"/>
    <w:rPr>
      <w:b/>
      <w:bCs/>
    </w:rPr>
  </w:style>
  <w:style w:type="character" w:styleId="aa">
    <w:name w:val="Emphasis"/>
    <w:basedOn w:val="a0"/>
    <w:uiPriority w:val="20"/>
    <w:qFormat/>
    <w:rsid w:val="00661723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565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657AB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6405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405A1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6405A1"/>
    <w:rPr>
      <w:vertAlign w:val="superscript"/>
    </w:rPr>
  </w:style>
  <w:style w:type="character" w:styleId="af0">
    <w:name w:val="Hyperlink"/>
    <w:basedOn w:val="a0"/>
    <w:uiPriority w:val="99"/>
    <w:semiHidden/>
    <w:unhideWhenUsed/>
    <w:rsid w:val="009B3E94"/>
    <w:rPr>
      <w:color w:val="0000FF"/>
      <w:u w:val="single"/>
    </w:rPr>
  </w:style>
  <w:style w:type="character" w:customStyle="1" w:styleId="fill">
    <w:name w:val="fill"/>
    <w:basedOn w:val="a0"/>
    <w:rsid w:val="00383EBB"/>
  </w:style>
  <w:style w:type="character" w:customStyle="1" w:styleId="CharacterStyle2">
    <w:name w:val="Character Style 2"/>
    <w:uiPriority w:val="99"/>
    <w:rsid w:val="003D7DF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3C713BB-5B91-41EB-9DEE-901F69A0D45A}" type="doc">
      <dgm:prSet loTypeId="urn:microsoft.com/office/officeart/2005/8/layout/lProcess3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CF4BC1A4-F5A0-402B-ADAA-5BA416FB56F6}">
      <dgm:prSet phldrT="[Текст]" custT="1"/>
      <dgm:spPr/>
      <dgm:t>
        <a:bodyPr/>
        <a:lstStyle/>
        <a:p>
          <a:r>
            <a:rPr lang="ru-RU" sz="1400" b="1"/>
            <a:t>Осенние</a:t>
          </a:r>
        </a:p>
      </dgm:t>
    </dgm:pt>
    <dgm:pt modelId="{457A5B2D-6DB5-4BB5-B56C-3A82E20D564A}" type="parTrans" cxnId="{DE22B639-B5F2-4688-8683-661A398EB268}">
      <dgm:prSet/>
      <dgm:spPr/>
      <dgm:t>
        <a:bodyPr/>
        <a:lstStyle/>
        <a:p>
          <a:endParaRPr lang="ru-RU"/>
        </a:p>
      </dgm:t>
    </dgm:pt>
    <dgm:pt modelId="{8F07087C-A08E-4F30-81F5-68231C0E5807}" type="sibTrans" cxnId="{DE22B639-B5F2-4688-8683-661A398EB268}">
      <dgm:prSet/>
      <dgm:spPr/>
      <dgm:t>
        <a:bodyPr/>
        <a:lstStyle/>
        <a:p>
          <a:endParaRPr lang="ru-RU"/>
        </a:p>
      </dgm:t>
    </dgm:pt>
    <dgm:pt modelId="{7E548574-C6A8-4438-922B-AC8B37918226}">
      <dgm:prSet phldrT="[Текст]"/>
      <dgm:spPr/>
      <dgm:t>
        <a:bodyPr/>
        <a:lstStyle/>
        <a:p>
          <a:r>
            <a:rPr lang="ru-RU" b="1"/>
            <a:t>с  28.10.2024 по 04.11.2024 </a:t>
          </a:r>
        </a:p>
      </dgm:t>
    </dgm:pt>
    <dgm:pt modelId="{E526E7F0-DFC1-493B-ACC6-B572343E0FD5}" type="parTrans" cxnId="{CB2FAC7E-2663-44DA-AFB0-5AC2ECD8E180}">
      <dgm:prSet/>
      <dgm:spPr/>
      <dgm:t>
        <a:bodyPr/>
        <a:lstStyle/>
        <a:p>
          <a:endParaRPr lang="ru-RU"/>
        </a:p>
      </dgm:t>
    </dgm:pt>
    <dgm:pt modelId="{B3CFD9B0-56A0-4172-BCA0-9CBB4D4C8C40}" type="sibTrans" cxnId="{CB2FAC7E-2663-44DA-AFB0-5AC2ECD8E180}">
      <dgm:prSet/>
      <dgm:spPr/>
      <dgm:t>
        <a:bodyPr/>
        <a:lstStyle/>
        <a:p>
          <a:endParaRPr lang="ru-RU"/>
        </a:p>
      </dgm:t>
    </dgm:pt>
    <dgm:pt modelId="{7B6F742A-4006-46FE-8298-7EDF53CD1B4B}">
      <dgm:prSet phldrT="[Текст]"/>
      <dgm:spPr/>
      <dgm:t>
        <a:bodyPr/>
        <a:lstStyle/>
        <a:p>
          <a:r>
            <a:rPr lang="ru-RU" b="1"/>
            <a:t>8 дней</a:t>
          </a:r>
        </a:p>
      </dgm:t>
    </dgm:pt>
    <dgm:pt modelId="{F7F91FD7-64E5-4C86-8B2B-D86EF8F94CB2}" type="parTrans" cxnId="{F34050B4-87B3-4F9E-A6DF-9652BC557341}">
      <dgm:prSet/>
      <dgm:spPr/>
      <dgm:t>
        <a:bodyPr/>
        <a:lstStyle/>
        <a:p>
          <a:endParaRPr lang="ru-RU"/>
        </a:p>
      </dgm:t>
    </dgm:pt>
    <dgm:pt modelId="{532D155B-B263-49CC-B486-E802B695D4C0}" type="sibTrans" cxnId="{F34050B4-87B3-4F9E-A6DF-9652BC557341}">
      <dgm:prSet/>
      <dgm:spPr/>
      <dgm:t>
        <a:bodyPr/>
        <a:lstStyle/>
        <a:p>
          <a:endParaRPr lang="ru-RU"/>
        </a:p>
      </dgm:t>
    </dgm:pt>
    <dgm:pt modelId="{59912957-68AE-4227-8194-DA736A14527A}">
      <dgm:prSet phldrT="[Текст]" custT="1"/>
      <dgm:spPr/>
      <dgm:t>
        <a:bodyPr/>
        <a:lstStyle/>
        <a:p>
          <a:r>
            <a:rPr lang="ru-RU" sz="1400" b="1"/>
            <a:t>Зимние</a:t>
          </a:r>
          <a:endParaRPr lang="ru-RU" sz="1000" b="1"/>
        </a:p>
      </dgm:t>
    </dgm:pt>
    <dgm:pt modelId="{D040DB10-A8D6-4FE3-B0B1-F96FBDC2C27D}" type="parTrans" cxnId="{6B72CA41-24BE-42F7-AD58-A0E888E51F96}">
      <dgm:prSet/>
      <dgm:spPr/>
      <dgm:t>
        <a:bodyPr/>
        <a:lstStyle/>
        <a:p>
          <a:endParaRPr lang="ru-RU"/>
        </a:p>
      </dgm:t>
    </dgm:pt>
    <dgm:pt modelId="{F426BCAA-C6AB-4A62-B1CB-3FEA496A4529}" type="sibTrans" cxnId="{6B72CA41-24BE-42F7-AD58-A0E888E51F96}">
      <dgm:prSet/>
      <dgm:spPr/>
      <dgm:t>
        <a:bodyPr/>
        <a:lstStyle/>
        <a:p>
          <a:endParaRPr lang="ru-RU"/>
        </a:p>
      </dgm:t>
    </dgm:pt>
    <dgm:pt modelId="{B48774FB-A1DB-4347-B089-A16D72AA18BD}">
      <dgm:prSet phldrT="[Текст]"/>
      <dgm:spPr/>
      <dgm:t>
        <a:bodyPr/>
        <a:lstStyle/>
        <a:p>
          <a:r>
            <a:rPr lang="ru-RU" b="1"/>
            <a:t>с 29.12.2024 по  12.01.2025 </a:t>
          </a:r>
        </a:p>
      </dgm:t>
    </dgm:pt>
    <dgm:pt modelId="{48A27CE9-1A6D-4B79-B0F0-A0C97A2E53DA}" type="parTrans" cxnId="{6C86DED8-8343-4F2F-BF9B-7F4782D3EB07}">
      <dgm:prSet/>
      <dgm:spPr/>
      <dgm:t>
        <a:bodyPr/>
        <a:lstStyle/>
        <a:p>
          <a:endParaRPr lang="ru-RU"/>
        </a:p>
      </dgm:t>
    </dgm:pt>
    <dgm:pt modelId="{0AE2D2A3-3C3A-496D-AC40-CD07CFEE48B4}" type="sibTrans" cxnId="{6C86DED8-8343-4F2F-BF9B-7F4782D3EB07}">
      <dgm:prSet/>
      <dgm:spPr/>
      <dgm:t>
        <a:bodyPr/>
        <a:lstStyle/>
        <a:p>
          <a:endParaRPr lang="ru-RU"/>
        </a:p>
      </dgm:t>
    </dgm:pt>
    <dgm:pt modelId="{38FB541E-D9E4-482C-8D73-C57953B5AB16}">
      <dgm:prSet phldrT="[Текст]"/>
      <dgm:spPr/>
      <dgm:t>
        <a:bodyPr/>
        <a:lstStyle/>
        <a:p>
          <a:r>
            <a:rPr lang="ru-RU" b="1"/>
            <a:t>14 дней</a:t>
          </a:r>
        </a:p>
      </dgm:t>
    </dgm:pt>
    <dgm:pt modelId="{ABAE9442-55BF-4D05-96F2-C6AA4411F588}" type="parTrans" cxnId="{6E783EB2-5D21-4460-8073-2234D5C84360}">
      <dgm:prSet/>
      <dgm:spPr/>
      <dgm:t>
        <a:bodyPr/>
        <a:lstStyle/>
        <a:p>
          <a:endParaRPr lang="ru-RU"/>
        </a:p>
      </dgm:t>
    </dgm:pt>
    <dgm:pt modelId="{B4862C83-937B-48F7-A645-722F07E9078D}" type="sibTrans" cxnId="{6E783EB2-5D21-4460-8073-2234D5C84360}">
      <dgm:prSet/>
      <dgm:spPr/>
      <dgm:t>
        <a:bodyPr/>
        <a:lstStyle/>
        <a:p>
          <a:endParaRPr lang="ru-RU"/>
        </a:p>
      </dgm:t>
    </dgm:pt>
    <dgm:pt modelId="{97BC1D45-DC56-42A8-8913-B3D6A6AE470D}">
      <dgm:prSet phldrT="[Текст]" custT="1"/>
      <dgm:spPr/>
      <dgm:t>
        <a:bodyPr/>
        <a:lstStyle/>
        <a:p>
          <a:r>
            <a:rPr lang="ru-RU" sz="1400" b="1"/>
            <a:t>Весенние</a:t>
          </a:r>
          <a:endParaRPr lang="ru-RU" sz="1000" b="1"/>
        </a:p>
      </dgm:t>
    </dgm:pt>
    <dgm:pt modelId="{F48F7BEA-EAD4-4ED9-8B95-620C634EEBBD}" type="parTrans" cxnId="{4EEF2B2D-D99C-4366-8C41-748253CD6A3E}">
      <dgm:prSet/>
      <dgm:spPr/>
      <dgm:t>
        <a:bodyPr/>
        <a:lstStyle/>
        <a:p>
          <a:endParaRPr lang="ru-RU"/>
        </a:p>
      </dgm:t>
    </dgm:pt>
    <dgm:pt modelId="{61B106AC-664F-4012-956A-13D440AC18A4}" type="sibTrans" cxnId="{4EEF2B2D-D99C-4366-8C41-748253CD6A3E}">
      <dgm:prSet/>
      <dgm:spPr/>
      <dgm:t>
        <a:bodyPr/>
        <a:lstStyle/>
        <a:p>
          <a:endParaRPr lang="ru-RU"/>
        </a:p>
      </dgm:t>
    </dgm:pt>
    <dgm:pt modelId="{9F302A6C-D0DF-49BB-82F5-1D3D28CC5A0D}">
      <dgm:prSet phldrT="[Текст]"/>
      <dgm:spPr/>
      <dgm:t>
        <a:bodyPr/>
        <a:lstStyle/>
        <a:p>
          <a:r>
            <a:rPr lang="ru-RU" b="1"/>
            <a:t>8 дней</a:t>
          </a:r>
        </a:p>
      </dgm:t>
    </dgm:pt>
    <dgm:pt modelId="{171981D5-A19E-4737-9DE1-0DDA9F8A8BAB}" type="parTrans" cxnId="{6D563B69-C5DB-46F5-8A85-5C42ABF66734}">
      <dgm:prSet/>
      <dgm:spPr/>
      <dgm:t>
        <a:bodyPr/>
        <a:lstStyle/>
        <a:p>
          <a:endParaRPr lang="ru-RU"/>
        </a:p>
      </dgm:t>
    </dgm:pt>
    <dgm:pt modelId="{8C035E36-5B03-4970-A804-3F49B2BBBD64}" type="sibTrans" cxnId="{6D563B69-C5DB-46F5-8A85-5C42ABF66734}">
      <dgm:prSet/>
      <dgm:spPr/>
      <dgm:t>
        <a:bodyPr/>
        <a:lstStyle/>
        <a:p>
          <a:endParaRPr lang="ru-RU"/>
        </a:p>
      </dgm:t>
    </dgm:pt>
    <dgm:pt modelId="{54BA93FC-1F44-45E4-8682-B03D31F82BFE}">
      <dgm:prSet phldrT="[Текст]"/>
      <dgm:spPr/>
      <dgm:t>
        <a:bodyPr/>
        <a:lstStyle/>
        <a:p>
          <a:r>
            <a:rPr lang="ru-RU" b="1"/>
            <a:t>с 23.03.2025 по 31.03.2025 </a:t>
          </a:r>
        </a:p>
      </dgm:t>
    </dgm:pt>
    <dgm:pt modelId="{6F3A8749-67C9-40D9-8B87-4AAC5296529D}" type="sibTrans" cxnId="{70AA417A-6248-4135-AE94-FC8E0409F562}">
      <dgm:prSet/>
      <dgm:spPr/>
      <dgm:t>
        <a:bodyPr/>
        <a:lstStyle/>
        <a:p>
          <a:endParaRPr lang="ru-RU"/>
        </a:p>
      </dgm:t>
    </dgm:pt>
    <dgm:pt modelId="{CB0B9559-6530-4F64-BFC9-7E2C576B552B}" type="parTrans" cxnId="{70AA417A-6248-4135-AE94-FC8E0409F562}">
      <dgm:prSet/>
      <dgm:spPr/>
      <dgm:t>
        <a:bodyPr/>
        <a:lstStyle/>
        <a:p>
          <a:endParaRPr lang="ru-RU"/>
        </a:p>
      </dgm:t>
    </dgm:pt>
    <dgm:pt modelId="{14C29646-5C4E-4343-8FEA-02B49E7F6EE9}">
      <dgm:prSet custT="1"/>
      <dgm:spPr/>
      <dgm:t>
        <a:bodyPr/>
        <a:lstStyle/>
        <a:p>
          <a:r>
            <a:rPr lang="ru-RU" sz="1600" b="1"/>
            <a:t>Летние</a:t>
          </a:r>
          <a:endParaRPr lang="ru-RU" sz="1050" b="1"/>
        </a:p>
      </dgm:t>
    </dgm:pt>
    <dgm:pt modelId="{9D7B46D9-0C48-4AE2-A8BC-15EA146A7859}" type="parTrans" cxnId="{6D90EE0A-1001-44F9-9517-BEE550B9EDFC}">
      <dgm:prSet/>
      <dgm:spPr/>
      <dgm:t>
        <a:bodyPr/>
        <a:lstStyle/>
        <a:p>
          <a:endParaRPr lang="ru-RU"/>
        </a:p>
      </dgm:t>
    </dgm:pt>
    <dgm:pt modelId="{5DF76D2F-2373-4310-990B-B7CB76CCD77E}" type="sibTrans" cxnId="{6D90EE0A-1001-44F9-9517-BEE550B9EDFC}">
      <dgm:prSet/>
      <dgm:spPr/>
      <dgm:t>
        <a:bodyPr/>
        <a:lstStyle/>
        <a:p>
          <a:endParaRPr lang="ru-RU"/>
        </a:p>
      </dgm:t>
    </dgm:pt>
    <dgm:pt modelId="{FF2CDC38-2C3A-4F11-BB0F-C11E7A9F0CAB}">
      <dgm:prSet/>
      <dgm:spPr/>
      <dgm:t>
        <a:bodyPr/>
        <a:lstStyle/>
        <a:p>
          <a:r>
            <a:rPr lang="ru-RU" b="1"/>
            <a:t>с 27.05.2025 по 31.08.2025 </a:t>
          </a:r>
        </a:p>
      </dgm:t>
    </dgm:pt>
    <dgm:pt modelId="{DFAD1414-9F7F-482B-BC12-4FC51A15DCCA}" type="parTrans" cxnId="{1EFE7928-910E-4317-96B8-5924D3F3B551}">
      <dgm:prSet/>
      <dgm:spPr/>
      <dgm:t>
        <a:bodyPr/>
        <a:lstStyle/>
        <a:p>
          <a:endParaRPr lang="ru-RU"/>
        </a:p>
      </dgm:t>
    </dgm:pt>
    <dgm:pt modelId="{A541C143-148A-42BB-8771-BA447CF54CDA}" type="sibTrans" cxnId="{1EFE7928-910E-4317-96B8-5924D3F3B551}">
      <dgm:prSet/>
      <dgm:spPr/>
      <dgm:t>
        <a:bodyPr/>
        <a:lstStyle/>
        <a:p>
          <a:endParaRPr lang="ru-RU"/>
        </a:p>
      </dgm:t>
    </dgm:pt>
    <dgm:pt modelId="{4B026153-7013-4D69-961D-2542494661DD}">
      <dgm:prSet/>
      <dgm:spPr/>
      <dgm:t>
        <a:bodyPr/>
        <a:lstStyle/>
        <a:p>
          <a:r>
            <a:rPr lang="ru-RU" b="1"/>
            <a:t>Дополнительные каникулы для первоклассников </a:t>
          </a:r>
        </a:p>
      </dgm:t>
    </dgm:pt>
    <dgm:pt modelId="{C1651943-661B-4378-8349-B4A9F753A8C1}" type="parTrans" cxnId="{2E278133-CCA9-4568-9C34-9E0A726460D1}">
      <dgm:prSet/>
      <dgm:spPr/>
      <dgm:t>
        <a:bodyPr/>
        <a:lstStyle/>
        <a:p>
          <a:endParaRPr lang="ru-RU"/>
        </a:p>
      </dgm:t>
    </dgm:pt>
    <dgm:pt modelId="{488DBA17-09FA-4A99-9080-4503B4565F95}" type="sibTrans" cxnId="{2E278133-CCA9-4568-9C34-9E0A726460D1}">
      <dgm:prSet/>
      <dgm:spPr/>
      <dgm:t>
        <a:bodyPr/>
        <a:lstStyle/>
        <a:p>
          <a:endParaRPr lang="ru-RU"/>
        </a:p>
      </dgm:t>
    </dgm:pt>
    <dgm:pt modelId="{1D32745B-50E9-453A-8736-B46D54D18630}">
      <dgm:prSet/>
      <dgm:spPr/>
      <dgm:t>
        <a:bodyPr/>
        <a:lstStyle/>
        <a:p>
          <a:r>
            <a:rPr lang="ru-RU" b="1"/>
            <a:t>с 17.02.2025 по 23.02.2025</a:t>
          </a:r>
        </a:p>
      </dgm:t>
    </dgm:pt>
    <dgm:pt modelId="{D4D6429B-DD42-488B-B55F-E06853C42E78}" type="parTrans" cxnId="{18AF3D71-5739-4534-847F-D15B692037C5}">
      <dgm:prSet/>
      <dgm:spPr/>
      <dgm:t>
        <a:bodyPr/>
        <a:lstStyle/>
        <a:p>
          <a:endParaRPr lang="ru-RU"/>
        </a:p>
      </dgm:t>
    </dgm:pt>
    <dgm:pt modelId="{C28DAA41-5740-4E4C-98AF-E9D9D99FAD9E}" type="sibTrans" cxnId="{18AF3D71-5739-4534-847F-D15B692037C5}">
      <dgm:prSet/>
      <dgm:spPr/>
      <dgm:t>
        <a:bodyPr/>
        <a:lstStyle/>
        <a:p>
          <a:endParaRPr lang="ru-RU"/>
        </a:p>
      </dgm:t>
    </dgm:pt>
    <dgm:pt modelId="{905DF30D-AA8A-43DF-858B-6BEBC6AA5BAE}" type="pres">
      <dgm:prSet presAssocID="{B3C713BB-5B91-41EB-9DEE-901F69A0D45A}" presName="Name0" presStyleCnt="0">
        <dgm:presLayoutVars>
          <dgm:chPref val="3"/>
          <dgm:dir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3C56DBA3-CB46-4737-89A3-14BEFF2D41FA}" type="pres">
      <dgm:prSet presAssocID="{CF4BC1A4-F5A0-402B-ADAA-5BA416FB56F6}" presName="horFlow" presStyleCnt="0"/>
      <dgm:spPr/>
    </dgm:pt>
    <dgm:pt modelId="{459C0745-69B9-4B71-908A-B1E15155FDF2}" type="pres">
      <dgm:prSet presAssocID="{CF4BC1A4-F5A0-402B-ADAA-5BA416FB56F6}" presName="bigChev" presStyleLbl="node1" presStyleIdx="0" presStyleCnt="5" custScaleX="295205"/>
      <dgm:spPr/>
      <dgm:t>
        <a:bodyPr/>
        <a:lstStyle/>
        <a:p>
          <a:endParaRPr lang="ru-RU"/>
        </a:p>
      </dgm:t>
    </dgm:pt>
    <dgm:pt modelId="{0F2E7AA8-920E-4C6A-B878-9D353C7953CB}" type="pres">
      <dgm:prSet presAssocID="{E526E7F0-DFC1-493B-ACC6-B572343E0FD5}" presName="parTrans" presStyleCnt="0"/>
      <dgm:spPr/>
    </dgm:pt>
    <dgm:pt modelId="{E8782C13-3098-4C05-AFFD-7D5321DC663E}" type="pres">
      <dgm:prSet presAssocID="{7E548574-C6A8-4438-922B-AC8B37918226}" presName="node" presStyleLbl="alignAccFollowNode1" presStyleIdx="0" presStyleCnt="8" custScaleX="24507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EC19C47-C659-47E5-B946-740AC08483AF}" type="pres">
      <dgm:prSet presAssocID="{B3CFD9B0-56A0-4172-BCA0-9CBB4D4C8C40}" presName="sibTrans" presStyleCnt="0"/>
      <dgm:spPr/>
    </dgm:pt>
    <dgm:pt modelId="{60C61D27-62BD-4CF2-9851-448A4738F7F6}" type="pres">
      <dgm:prSet presAssocID="{7B6F742A-4006-46FE-8298-7EDF53CD1B4B}" presName="node" presStyleLbl="alignAccFollowNode1" presStyleIdx="1" presStyleCnt="8" custScaleX="170686" custLinFactNeighborX="2796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11D48C5-46D5-445C-B7CC-61EE1F30D64A}" type="pres">
      <dgm:prSet presAssocID="{CF4BC1A4-F5A0-402B-ADAA-5BA416FB56F6}" presName="vSp" presStyleCnt="0"/>
      <dgm:spPr/>
    </dgm:pt>
    <dgm:pt modelId="{C9125116-3086-4697-8649-D33FAF85F2F9}" type="pres">
      <dgm:prSet presAssocID="{59912957-68AE-4227-8194-DA736A14527A}" presName="horFlow" presStyleCnt="0"/>
      <dgm:spPr/>
    </dgm:pt>
    <dgm:pt modelId="{BAC2F923-42EE-4395-A9C9-CD1372DF0EE6}" type="pres">
      <dgm:prSet presAssocID="{59912957-68AE-4227-8194-DA736A14527A}" presName="bigChev" presStyleLbl="node1" presStyleIdx="1" presStyleCnt="5" custScaleX="298427" custLinFactNeighborX="-24990" custLinFactNeighborY="2030"/>
      <dgm:spPr/>
      <dgm:t>
        <a:bodyPr/>
        <a:lstStyle/>
        <a:p>
          <a:endParaRPr lang="ru-RU"/>
        </a:p>
      </dgm:t>
    </dgm:pt>
    <dgm:pt modelId="{A39C3D1D-8CC9-42D2-B54E-B0E9A5CCC905}" type="pres">
      <dgm:prSet presAssocID="{48A27CE9-1A6D-4B79-B0F0-A0C97A2E53DA}" presName="parTrans" presStyleCnt="0"/>
      <dgm:spPr/>
    </dgm:pt>
    <dgm:pt modelId="{8C894120-BE12-4806-AA72-A0E9F0682F04}" type="pres">
      <dgm:prSet presAssocID="{B48774FB-A1DB-4347-B089-A16D72AA18BD}" presName="node" presStyleLbl="alignAccFollowNode1" presStyleIdx="2" presStyleCnt="8" custScaleX="250315" custLinFactNeighborX="-2796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12ABBD5-9C01-4CB4-A54D-424A46EEE6E5}" type="pres">
      <dgm:prSet presAssocID="{0AE2D2A3-3C3A-496D-AC40-CD07CFEE48B4}" presName="sibTrans" presStyleCnt="0"/>
      <dgm:spPr/>
    </dgm:pt>
    <dgm:pt modelId="{3913B220-35EC-4831-B382-D3B9515A94FF}" type="pres">
      <dgm:prSet presAssocID="{38FB541E-D9E4-482C-8D73-C57953B5AB16}" presName="node" presStyleLbl="alignAccFollowNode1" presStyleIdx="3" presStyleCnt="8" custScaleX="158297" custLinFactNeighborX="-699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1A4BF91-7893-469C-AB72-BB1708D25936}" type="pres">
      <dgm:prSet presAssocID="{59912957-68AE-4227-8194-DA736A14527A}" presName="vSp" presStyleCnt="0"/>
      <dgm:spPr/>
    </dgm:pt>
    <dgm:pt modelId="{555D3D2B-C560-4644-BBF0-5957FE045FD2}" type="pres">
      <dgm:prSet presAssocID="{97BC1D45-DC56-42A8-8913-B3D6A6AE470D}" presName="horFlow" presStyleCnt="0"/>
      <dgm:spPr/>
    </dgm:pt>
    <dgm:pt modelId="{06C49460-EB1F-4695-AB9F-7F17142952E4}" type="pres">
      <dgm:prSet presAssocID="{97BC1D45-DC56-42A8-8913-B3D6A6AE470D}" presName="bigChev" presStyleLbl="node1" presStyleIdx="2" presStyleCnt="5" custScaleX="296365"/>
      <dgm:spPr/>
      <dgm:t>
        <a:bodyPr/>
        <a:lstStyle/>
        <a:p>
          <a:endParaRPr lang="ru-RU"/>
        </a:p>
      </dgm:t>
    </dgm:pt>
    <dgm:pt modelId="{5AEAC78A-3693-42E6-AE24-F2B5A9955B90}" type="pres">
      <dgm:prSet presAssocID="{CB0B9559-6530-4F64-BFC9-7E2C576B552B}" presName="parTrans" presStyleCnt="0"/>
      <dgm:spPr/>
    </dgm:pt>
    <dgm:pt modelId="{F7667F8A-1794-45AD-9849-261E3864B5F7}" type="pres">
      <dgm:prSet presAssocID="{54BA93FC-1F44-45E4-8682-B03D31F82BFE}" presName="node" presStyleLbl="alignAccFollowNode1" presStyleIdx="4" presStyleCnt="8" custScaleX="24977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C26FB25-840D-4B19-A862-3EF67EC85D88}" type="pres">
      <dgm:prSet presAssocID="{6F3A8749-67C9-40D9-8B87-4AAC5296529D}" presName="sibTrans" presStyleCnt="0"/>
      <dgm:spPr/>
    </dgm:pt>
    <dgm:pt modelId="{7F08CCA0-8B2F-4CCB-8C31-F8541184AF71}" type="pres">
      <dgm:prSet presAssocID="{9F302A6C-D0DF-49BB-82F5-1D3D28CC5A0D}" presName="node" presStyleLbl="alignAccFollowNode1" presStyleIdx="5" presStyleCnt="8" custScaleX="164842" custLinFactNeighborX="2796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48709EE-122A-4AA1-BE66-F5360598BA56}" type="pres">
      <dgm:prSet presAssocID="{97BC1D45-DC56-42A8-8913-B3D6A6AE470D}" presName="vSp" presStyleCnt="0"/>
      <dgm:spPr/>
    </dgm:pt>
    <dgm:pt modelId="{B91E1FCF-AC4A-42C6-9906-65A69575C5E8}" type="pres">
      <dgm:prSet presAssocID="{14C29646-5C4E-4343-8FEA-02B49E7F6EE9}" presName="horFlow" presStyleCnt="0"/>
      <dgm:spPr/>
    </dgm:pt>
    <dgm:pt modelId="{FC768737-2822-4F4C-848E-EBFC48989B1E}" type="pres">
      <dgm:prSet presAssocID="{14C29646-5C4E-4343-8FEA-02B49E7F6EE9}" presName="bigChev" presStyleLbl="node1" presStyleIdx="3" presStyleCnt="5" custScaleX="304757"/>
      <dgm:spPr/>
      <dgm:t>
        <a:bodyPr/>
        <a:lstStyle/>
        <a:p>
          <a:endParaRPr lang="ru-RU"/>
        </a:p>
      </dgm:t>
    </dgm:pt>
    <dgm:pt modelId="{A7D7F967-015E-4EE5-A94F-A5624F091468}" type="pres">
      <dgm:prSet presAssocID="{DFAD1414-9F7F-482B-BC12-4FC51A15DCCA}" presName="parTrans" presStyleCnt="0"/>
      <dgm:spPr/>
    </dgm:pt>
    <dgm:pt modelId="{0939092B-C69C-4D03-926E-650D41401D96}" type="pres">
      <dgm:prSet presAssocID="{FF2CDC38-2C3A-4F11-BB0F-C11E7A9F0CAB}" presName="node" presStyleLbl="alignAccFollowNode1" presStyleIdx="6" presStyleCnt="8" custScaleX="40078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10AD152-720C-4CC0-B2F6-2685CB621491}" type="pres">
      <dgm:prSet presAssocID="{14C29646-5C4E-4343-8FEA-02B49E7F6EE9}" presName="vSp" presStyleCnt="0"/>
      <dgm:spPr/>
    </dgm:pt>
    <dgm:pt modelId="{8B1EE8E8-EB82-4AE4-8ABB-FB73F1F276AE}" type="pres">
      <dgm:prSet presAssocID="{4B026153-7013-4D69-961D-2542494661DD}" presName="horFlow" presStyleCnt="0"/>
      <dgm:spPr/>
    </dgm:pt>
    <dgm:pt modelId="{5C245522-C54A-48FF-9E21-ED3E778338E0}" type="pres">
      <dgm:prSet presAssocID="{4B026153-7013-4D69-961D-2542494661DD}" presName="bigChev" presStyleLbl="node1" presStyleIdx="4" presStyleCnt="5" custScaleX="307897"/>
      <dgm:spPr/>
      <dgm:t>
        <a:bodyPr/>
        <a:lstStyle/>
        <a:p>
          <a:endParaRPr lang="ru-RU"/>
        </a:p>
      </dgm:t>
    </dgm:pt>
    <dgm:pt modelId="{B25D082A-D7BC-4A8F-A56F-82F6BF0087DC}" type="pres">
      <dgm:prSet presAssocID="{D4D6429B-DD42-488B-B55F-E06853C42E78}" presName="parTrans" presStyleCnt="0"/>
      <dgm:spPr/>
    </dgm:pt>
    <dgm:pt modelId="{98CB1CA4-1ECD-425A-80A9-8293ABC58811}" type="pres">
      <dgm:prSet presAssocID="{1D32745B-50E9-453A-8736-B46D54D18630}" presName="node" presStyleLbl="alignAccFollowNode1" presStyleIdx="7" presStyleCnt="8" custScaleX="38769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6E783EB2-5D21-4460-8073-2234D5C84360}" srcId="{59912957-68AE-4227-8194-DA736A14527A}" destId="{38FB541E-D9E4-482C-8D73-C57953B5AB16}" srcOrd="1" destOrd="0" parTransId="{ABAE9442-55BF-4D05-96F2-C6AA4411F588}" sibTransId="{B4862C83-937B-48F7-A645-722F07E9078D}"/>
    <dgm:cxn modelId="{937FCBE8-4556-45B1-B5F0-2B956B8E1BB6}" type="presOf" srcId="{7E548574-C6A8-4438-922B-AC8B37918226}" destId="{E8782C13-3098-4C05-AFFD-7D5321DC663E}" srcOrd="0" destOrd="0" presId="urn:microsoft.com/office/officeart/2005/8/layout/lProcess3"/>
    <dgm:cxn modelId="{E390E4BF-6A2D-43EE-9F1C-4DE3C10A0080}" type="presOf" srcId="{B3C713BB-5B91-41EB-9DEE-901F69A0D45A}" destId="{905DF30D-AA8A-43DF-858B-6BEBC6AA5BAE}" srcOrd="0" destOrd="0" presId="urn:microsoft.com/office/officeart/2005/8/layout/lProcess3"/>
    <dgm:cxn modelId="{DCB51720-8ADE-4E1E-8574-2D0F30AC376C}" type="presOf" srcId="{1D32745B-50E9-453A-8736-B46D54D18630}" destId="{98CB1CA4-1ECD-425A-80A9-8293ABC58811}" srcOrd="0" destOrd="0" presId="urn:microsoft.com/office/officeart/2005/8/layout/lProcess3"/>
    <dgm:cxn modelId="{E78EB708-ABFC-4C03-B0E4-92BC3CE7D527}" type="presOf" srcId="{54BA93FC-1F44-45E4-8682-B03D31F82BFE}" destId="{F7667F8A-1794-45AD-9849-261E3864B5F7}" srcOrd="0" destOrd="0" presId="urn:microsoft.com/office/officeart/2005/8/layout/lProcess3"/>
    <dgm:cxn modelId="{6D90EE0A-1001-44F9-9517-BEE550B9EDFC}" srcId="{B3C713BB-5B91-41EB-9DEE-901F69A0D45A}" destId="{14C29646-5C4E-4343-8FEA-02B49E7F6EE9}" srcOrd="3" destOrd="0" parTransId="{9D7B46D9-0C48-4AE2-A8BC-15EA146A7859}" sibTransId="{5DF76D2F-2373-4310-990B-B7CB76CCD77E}"/>
    <dgm:cxn modelId="{93BFD382-A324-422E-B47E-DD29992F79F3}" type="presOf" srcId="{CF4BC1A4-F5A0-402B-ADAA-5BA416FB56F6}" destId="{459C0745-69B9-4B71-908A-B1E15155FDF2}" srcOrd="0" destOrd="0" presId="urn:microsoft.com/office/officeart/2005/8/layout/lProcess3"/>
    <dgm:cxn modelId="{70AA417A-6248-4135-AE94-FC8E0409F562}" srcId="{97BC1D45-DC56-42A8-8913-B3D6A6AE470D}" destId="{54BA93FC-1F44-45E4-8682-B03D31F82BFE}" srcOrd="0" destOrd="0" parTransId="{CB0B9559-6530-4F64-BFC9-7E2C576B552B}" sibTransId="{6F3A8749-67C9-40D9-8B87-4AAC5296529D}"/>
    <dgm:cxn modelId="{6D563B69-C5DB-46F5-8A85-5C42ABF66734}" srcId="{97BC1D45-DC56-42A8-8913-B3D6A6AE470D}" destId="{9F302A6C-D0DF-49BB-82F5-1D3D28CC5A0D}" srcOrd="1" destOrd="0" parTransId="{171981D5-A19E-4737-9DE1-0DDA9F8A8BAB}" sibTransId="{8C035E36-5B03-4970-A804-3F49B2BBBD64}"/>
    <dgm:cxn modelId="{4EEF2B2D-D99C-4366-8C41-748253CD6A3E}" srcId="{B3C713BB-5B91-41EB-9DEE-901F69A0D45A}" destId="{97BC1D45-DC56-42A8-8913-B3D6A6AE470D}" srcOrd="2" destOrd="0" parTransId="{F48F7BEA-EAD4-4ED9-8B95-620C634EEBBD}" sibTransId="{61B106AC-664F-4012-956A-13D440AC18A4}"/>
    <dgm:cxn modelId="{A3EF4E61-995D-4BC4-A187-2AE031DF984D}" type="presOf" srcId="{38FB541E-D9E4-482C-8D73-C57953B5AB16}" destId="{3913B220-35EC-4831-B382-D3B9515A94FF}" srcOrd="0" destOrd="0" presId="urn:microsoft.com/office/officeart/2005/8/layout/lProcess3"/>
    <dgm:cxn modelId="{6C86DED8-8343-4F2F-BF9B-7F4782D3EB07}" srcId="{59912957-68AE-4227-8194-DA736A14527A}" destId="{B48774FB-A1DB-4347-B089-A16D72AA18BD}" srcOrd="0" destOrd="0" parTransId="{48A27CE9-1A6D-4B79-B0F0-A0C97A2E53DA}" sibTransId="{0AE2D2A3-3C3A-496D-AC40-CD07CFEE48B4}"/>
    <dgm:cxn modelId="{6B72CA41-24BE-42F7-AD58-A0E888E51F96}" srcId="{B3C713BB-5B91-41EB-9DEE-901F69A0D45A}" destId="{59912957-68AE-4227-8194-DA736A14527A}" srcOrd="1" destOrd="0" parTransId="{D040DB10-A8D6-4FE3-B0B1-F96FBDC2C27D}" sibTransId="{F426BCAA-C6AB-4A62-B1CB-3FEA496A4529}"/>
    <dgm:cxn modelId="{D64404D1-D90D-44F2-8029-C731542E4A66}" type="presOf" srcId="{B48774FB-A1DB-4347-B089-A16D72AA18BD}" destId="{8C894120-BE12-4806-AA72-A0E9F0682F04}" srcOrd="0" destOrd="0" presId="urn:microsoft.com/office/officeart/2005/8/layout/lProcess3"/>
    <dgm:cxn modelId="{DE22B639-B5F2-4688-8683-661A398EB268}" srcId="{B3C713BB-5B91-41EB-9DEE-901F69A0D45A}" destId="{CF4BC1A4-F5A0-402B-ADAA-5BA416FB56F6}" srcOrd="0" destOrd="0" parTransId="{457A5B2D-6DB5-4BB5-B56C-3A82E20D564A}" sibTransId="{8F07087C-A08E-4F30-81F5-68231C0E5807}"/>
    <dgm:cxn modelId="{18AF3D71-5739-4534-847F-D15B692037C5}" srcId="{4B026153-7013-4D69-961D-2542494661DD}" destId="{1D32745B-50E9-453A-8736-B46D54D18630}" srcOrd="0" destOrd="0" parTransId="{D4D6429B-DD42-488B-B55F-E06853C42E78}" sibTransId="{C28DAA41-5740-4E4C-98AF-E9D9D99FAD9E}"/>
    <dgm:cxn modelId="{ABF3F491-F021-4D2B-B680-366EAE2AF82C}" type="presOf" srcId="{FF2CDC38-2C3A-4F11-BB0F-C11E7A9F0CAB}" destId="{0939092B-C69C-4D03-926E-650D41401D96}" srcOrd="0" destOrd="0" presId="urn:microsoft.com/office/officeart/2005/8/layout/lProcess3"/>
    <dgm:cxn modelId="{73D9BB28-B8BA-48BA-B793-EA033312F9A9}" type="presOf" srcId="{4B026153-7013-4D69-961D-2542494661DD}" destId="{5C245522-C54A-48FF-9E21-ED3E778338E0}" srcOrd="0" destOrd="0" presId="urn:microsoft.com/office/officeart/2005/8/layout/lProcess3"/>
    <dgm:cxn modelId="{25FFAAA9-6177-4E82-BABF-A9F0D4C114AC}" type="presOf" srcId="{59912957-68AE-4227-8194-DA736A14527A}" destId="{BAC2F923-42EE-4395-A9C9-CD1372DF0EE6}" srcOrd="0" destOrd="0" presId="urn:microsoft.com/office/officeart/2005/8/layout/lProcess3"/>
    <dgm:cxn modelId="{2E278133-CCA9-4568-9C34-9E0A726460D1}" srcId="{B3C713BB-5B91-41EB-9DEE-901F69A0D45A}" destId="{4B026153-7013-4D69-961D-2542494661DD}" srcOrd="4" destOrd="0" parTransId="{C1651943-661B-4378-8349-B4A9F753A8C1}" sibTransId="{488DBA17-09FA-4A99-9080-4503B4565F95}"/>
    <dgm:cxn modelId="{CB2FAC7E-2663-44DA-AFB0-5AC2ECD8E180}" srcId="{CF4BC1A4-F5A0-402B-ADAA-5BA416FB56F6}" destId="{7E548574-C6A8-4438-922B-AC8B37918226}" srcOrd="0" destOrd="0" parTransId="{E526E7F0-DFC1-493B-ACC6-B572343E0FD5}" sibTransId="{B3CFD9B0-56A0-4172-BCA0-9CBB4D4C8C40}"/>
    <dgm:cxn modelId="{C0ECCDA7-591C-4E42-8BC1-A970AD25419B}" type="presOf" srcId="{97BC1D45-DC56-42A8-8913-B3D6A6AE470D}" destId="{06C49460-EB1F-4695-AB9F-7F17142952E4}" srcOrd="0" destOrd="0" presId="urn:microsoft.com/office/officeart/2005/8/layout/lProcess3"/>
    <dgm:cxn modelId="{50EF7A7C-9513-4E99-8155-3D20B65E9D77}" type="presOf" srcId="{7B6F742A-4006-46FE-8298-7EDF53CD1B4B}" destId="{60C61D27-62BD-4CF2-9851-448A4738F7F6}" srcOrd="0" destOrd="0" presId="urn:microsoft.com/office/officeart/2005/8/layout/lProcess3"/>
    <dgm:cxn modelId="{386AAB67-4BFD-47C8-B6D1-B563A13580C5}" type="presOf" srcId="{14C29646-5C4E-4343-8FEA-02B49E7F6EE9}" destId="{FC768737-2822-4F4C-848E-EBFC48989B1E}" srcOrd="0" destOrd="0" presId="urn:microsoft.com/office/officeart/2005/8/layout/lProcess3"/>
    <dgm:cxn modelId="{F34050B4-87B3-4F9E-A6DF-9652BC557341}" srcId="{CF4BC1A4-F5A0-402B-ADAA-5BA416FB56F6}" destId="{7B6F742A-4006-46FE-8298-7EDF53CD1B4B}" srcOrd="1" destOrd="0" parTransId="{F7F91FD7-64E5-4C86-8B2B-D86EF8F94CB2}" sibTransId="{532D155B-B263-49CC-B486-E802B695D4C0}"/>
    <dgm:cxn modelId="{C7E205B3-4353-4F3E-8491-DA2B0D743F83}" type="presOf" srcId="{9F302A6C-D0DF-49BB-82F5-1D3D28CC5A0D}" destId="{7F08CCA0-8B2F-4CCB-8C31-F8541184AF71}" srcOrd="0" destOrd="0" presId="urn:microsoft.com/office/officeart/2005/8/layout/lProcess3"/>
    <dgm:cxn modelId="{1EFE7928-910E-4317-96B8-5924D3F3B551}" srcId="{14C29646-5C4E-4343-8FEA-02B49E7F6EE9}" destId="{FF2CDC38-2C3A-4F11-BB0F-C11E7A9F0CAB}" srcOrd="0" destOrd="0" parTransId="{DFAD1414-9F7F-482B-BC12-4FC51A15DCCA}" sibTransId="{A541C143-148A-42BB-8771-BA447CF54CDA}"/>
    <dgm:cxn modelId="{29127700-107D-497E-A533-F04C0321BB3E}" type="presParOf" srcId="{905DF30D-AA8A-43DF-858B-6BEBC6AA5BAE}" destId="{3C56DBA3-CB46-4737-89A3-14BEFF2D41FA}" srcOrd="0" destOrd="0" presId="urn:microsoft.com/office/officeart/2005/8/layout/lProcess3"/>
    <dgm:cxn modelId="{F99AC0E7-5C03-402A-96D3-266A85237D46}" type="presParOf" srcId="{3C56DBA3-CB46-4737-89A3-14BEFF2D41FA}" destId="{459C0745-69B9-4B71-908A-B1E15155FDF2}" srcOrd="0" destOrd="0" presId="urn:microsoft.com/office/officeart/2005/8/layout/lProcess3"/>
    <dgm:cxn modelId="{57EAB9CB-D355-42CE-AC7B-3CB30D2241A2}" type="presParOf" srcId="{3C56DBA3-CB46-4737-89A3-14BEFF2D41FA}" destId="{0F2E7AA8-920E-4C6A-B878-9D353C7953CB}" srcOrd="1" destOrd="0" presId="urn:microsoft.com/office/officeart/2005/8/layout/lProcess3"/>
    <dgm:cxn modelId="{9BDE50C1-479C-4324-AADB-DE1828AA2153}" type="presParOf" srcId="{3C56DBA3-CB46-4737-89A3-14BEFF2D41FA}" destId="{E8782C13-3098-4C05-AFFD-7D5321DC663E}" srcOrd="2" destOrd="0" presId="urn:microsoft.com/office/officeart/2005/8/layout/lProcess3"/>
    <dgm:cxn modelId="{60903BFC-C1E4-4DAE-BCE7-4A17FF967033}" type="presParOf" srcId="{3C56DBA3-CB46-4737-89A3-14BEFF2D41FA}" destId="{1EC19C47-C659-47E5-B946-740AC08483AF}" srcOrd="3" destOrd="0" presId="urn:microsoft.com/office/officeart/2005/8/layout/lProcess3"/>
    <dgm:cxn modelId="{49C24699-2C1D-4548-B9BB-862047F0164D}" type="presParOf" srcId="{3C56DBA3-CB46-4737-89A3-14BEFF2D41FA}" destId="{60C61D27-62BD-4CF2-9851-448A4738F7F6}" srcOrd="4" destOrd="0" presId="urn:microsoft.com/office/officeart/2005/8/layout/lProcess3"/>
    <dgm:cxn modelId="{5FB1381A-F30E-4601-8B02-CC1A8A1DFD44}" type="presParOf" srcId="{905DF30D-AA8A-43DF-858B-6BEBC6AA5BAE}" destId="{B11D48C5-46D5-445C-B7CC-61EE1F30D64A}" srcOrd="1" destOrd="0" presId="urn:microsoft.com/office/officeart/2005/8/layout/lProcess3"/>
    <dgm:cxn modelId="{4A7C9B94-B213-4808-B24C-4868C4B4BF92}" type="presParOf" srcId="{905DF30D-AA8A-43DF-858B-6BEBC6AA5BAE}" destId="{C9125116-3086-4697-8649-D33FAF85F2F9}" srcOrd="2" destOrd="0" presId="urn:microsoft.com/office/officeart/2005/8/layout/lProcess3"/>
    <dgm:cxn modelId="{F8BC00FE-86D9-463D-AD75-E7974BA87279}" type="presParOf" srcId="{C9125116-3086-4697-8649-D33FAF85F2F9}" destId="{BAC2F923-42EE-4395-A9C9-CD1372DF0EE6}" srcOrd="0" destOrd="0" presId="urn:microsoft.com/office/officeart/2005/8/layout/lProcess3"/>
    <dgm:cxn modelId="{2EEEA28E-6A15-4DD2-B8DE-CDD30D98EC71}" type="presParOf" srcId="{C9125116-3086-4697-8649-D33FAF85F2F9}" destId="{A39C3D1D-8CC9-42D2-B54E-B0E9A5CCC905}" srcOrd="1" destOrd="0" presId="urn:microsoft.com/office/officeart/2005/8/layout/lProcess3"/>
    <dgm:cxn modelId="{31B0E699-885D-4BE4-A4CB-D47D0016357B}" type="presParOf" srcId="{C9125116-3086-4697-8649-D33FAF85F2F9}" destId="{8C894120-BE12-4806-AA72-A0E9F0682F04}" srcOrd="2" destOrd="0" presId="urn:microsoft.com/office/officeart/2005/8/layout/lProcess3"/>
    <dgm:cxn modelId="{5BA06DF6-6976-48CA-B0D7-9A299130CDFD}" type="presParOf" srcId="{C9125116-3086-4697-8649-D33FAF85F2F9}" destId="{E12ABBD5-9C01-4CB4-A54D-424A46EEE6E5}" srcOrd="3" destOrd="0" presId="urn:microsoft.com/office/officeart/2005/8/layout/lProcess3"/>
    <dgm:cxn modelId="{D151F04F-F28B-41BA-9F3C-BA0ADA77E14B}" type="presParOf" srcId="{C9125116-3086-4697-8649-D33FAF85F2F9}" destId="{3913B220-35EC-4831-B382-D3B9515A94FF}" srcOrd="4" destOrd="0" presId="urn:microsoft.com/office/officeart/2005/8/layout/lProcess3"/>
    <dgm:cxn modelId="{BCFC201A-1F1E-4D9F-BE4A-A4188D9FA113}" type="presParOf" srcId="{905DF30D-AA8A-43DF-858B-6BEBC6AA5BAE}" destId="{11A4BF91-7893-469C-AB72-BB1708D25936}" srcOrd="3" destOrd="0" presId="urn:microsoft.com/office/officeart/2005/8/layout/lProcess3"/>
    <dgm:cxn modelId="{8B85FE4A-BF40-40F5-846B-500D3C77AC2E}" type="presParOf" srcId="{905DF30D-AA8A-43DF-858B-6BEBC6AA5BAE}" destId="{555D3D2B-C560-4644-BBF0-5957FE045FD2}" srcOrd="4" destOrd="0" presId="urn:microsoft.com/office/officeart/2005/8/layout/lProcess3"/>
    <dgm:cxn modelId="{36EB2A8D-86C8-49C2-B41A-66A310F20CBE}" type="presParOf" srcId="{555D3D2B-C560-4644-BBF0-5957FE045FD2}" destId="{06C49460-EB1F-4695-AB9F-7F17142952E4}" srcOrd="0" destOrd="0" presId="urn:microsoft.com/office/officeart/2005/8/layout/lProcess3"/>
    <dgm:cxn modelId="{A04B9B90-6090-402E-98ED-54B4FC0C0416}" type="presParOf" srcId="{555D3D2B-C560-4644-BBF0-5957FE045FD2}" destId="{5AEAC78A-3693-42E6-AE24-F2B5A9955B90}" srcOrd="1" destOrd="0" presId="urn:microsoft.com/office/officeart/2005/8/layout/lProcess3"/>
    <dgm:cxn modelId="{82CCA264-B972-4D09-9D32-0A1E798B9282}" type="presParOf" srcId="{555D3D2B-C560-4644-BBF0-5957FE045FD2}" destId="{F7667F8A-1794-45AD-9849-261E3864B5F7}" srcOrd="2" destOrd="0" presId="urn:microsoft.com/office/officeart/2005/8/layout/lProcess3"/>
    <dgm:cxn modelId="{4387BBD6-46AA-418F-B1D2-28ECA3780533}" type="presParOf" srcId="{555D3D2B-C560-4644-BBF0-5957FE045FD2}" destId="{0C26FB25-840D-4B19-A862-3EF67EC85D88}" srcOrd="3" destOrd="0" presId="urn:microsoft.com/office/officeart/2005/8/layout/lProcess3"/>
    <dgm:cxn modelId="{3804FCD1-E9EA-45CF-BCA7-1D54193C6785}" type="presParOf" srcId="{555D3D2B-C560-4644-BBF0-5957FE045FD2}" destId="{7F08CCA0-8B2F-4CCB-8C31-F8541184AF71}" srcOrd="4" destOrd="0" presId="urn:microsoft.com/office/officeart/2005/8/layout/lProcess3"/>
    <dgm:cxn modelId="{14A79135-248D-4290-BC37-A4C7CE0E4214}" type="presParOf" srcId="{905DF30D-AA8A-43DF-858B-6BEBC6AA5BAE}" destId="{A48709EE-122A-4AA1-BE66-F5360598BA56}" srcOrd="5" destOrd="0" presId="urn:microsoft.com/office/officeart/2005/8/layout/lProcess3"/>
    <dgm:cxn modelId="{28DF94DE-C3B3-41BD-91A9-85A2C5D3D94D}" type="presParOf" srcId="{905DF30D-AA8A-43DF-858B-6BEBC6AA5BAE}" destId="{B91E1FCF-AC4A-42C6-9906-65A69575C5E8}" srcOrd="6" destOrd="0" presId="urn:microsoft.com/office/officeart/2005/8/layout/lProcess3"/>
    <dgm:cxn modelId="{1B380058-FA00-4039-94BA-CC8FE9D8D419}" type="presParOf" srcId="{B91E1FCF-AC4A-42C6-9906-65A69575C5E8}" destId="{FC768737-2822-4F4C-848E-EBFC48989B1E}" srcOrd="0" destOrd="0" presId="urn:microsoft.com/office/officeart/2005/8/layout/lProcess3"/>
    <dgm:cxn modelId="{98D9F947-15BC-4F08-A715-D190C65FF32B}" type="presParOf" srcId="{B91E1FCF-AC4A-42C6-9906-65A69575C5E8}" destId="{A7D7F967-015E-4EE5-A94F-A5624F091468}" srcOrd="1" destOrd="0" presId="urn:microsoft.com/office/officeart/2005/8/layout/lProcess3"/>
    <dgm:cxn modelId="{95FA7E36-B1C8-43A0-8100-28489338316C}" type="presParOf" srcId="{B91E1FCF-AC4A-42C6-9906-65A69575C5E8}" destId="{0939092B-C69C-4D03-926E-650D41401D96}" srcOrd="2" destOrd="0" presId="urn:microsoft.com/office/officeart/2005/8/layout/lProcess3"/>
    <dgm:cxn modelId="{9AFC89E5-4C95-45A5-862B-77D384FCE656}" type="presParOf" srcId="{905DF30D-AA8A-43DF-858B-6BEBC6AA5BAE}" destId="{E10AD152-720C-4CC0-B2F6-2685CB621491}" srcOrd="7" destOrd="0" presId="urn:microsoft.com/office/officeart/2005/8/layout/lProcess3"/>
    <dgm:cxn modelId="{51875970-0BB8-4BE0-9435-10F3546634E8}" type="presParOf" srcId="{905DF30D-AA8A-43DF-858B-6BEBC6AA5BAE}" destId="{8B1EE8E8-EB82-4AE4-8ABB-FB73F1F276AE}" srcOrd="8" destOrd="0" presId="urn:microsoft.com/office/officeart/2005/8/layout/lProcess3"/>
    <dgm:cxn modelId="{E28C79EB-750D-40FB-B745-5FF0AB395366}" type="presParOf" srcId="{8B1EE8E8-EB82-4AE4-8ABB-FB73F1F276AE}" destId="{5C245522-C54A-48FF-9E21-ED3E778338E0}" srcOrd="0" destOrd="0" presId="urn:microsoft.com/office/officeart/2005/8/layout/lProcess3"/>
    <dgm:cxn modelId="{4400226C-319A-49CC-A957-18ECFC4D1B60}" type="presParOf" srcId="{8B1EE8E8-EB82-4AE4-8ABB-FB73F1F276AE}" destId="{B25D082A-D7BC-4A8F-A56F-82F6BF0087DC}" srcOrd="1" destOrd="0" presId="urn:microsoft.com/office/officeart/2005/8/layout/lProcess3"/>
    <dgm:cxn modelId="{FBDFBC45-651F-4D25-8B62-21A516E485F7}" type="presParOf" srcId="{8B1EE8E8-EB82-4AE4-8ABB-FB73F1F276AE}" destId="{98CB1CA4-1ECD-425A-80A9-8293ABC58811}" srcOrd="2" destOrd="0" presId="urn:microsoft.com/office/officeart/2005/8/layout/lProcess3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59C0745-69B9-4B71-908A-B1E15155FDF2}">
      <dsp:nvSpPr>
        <dsp:cNvPr id="0" name=""/>
        <dsp:cNvSpPr/>
      </dsp:nvSpPr>
      <dsp:spPr>
        <a:xfrm>
          <a:off x="4954" y="124376"/>
          <a:ext cx="3134027" cy="42465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8890" rIns="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Осенние</a:t>
          </a:r>
        </a:p>
      </dsp:txBody>
      <dsp:txXfrm>
        <a:off x="217283" y="124376"/>
        <a:ext cx="2709370" cy="424657"/>
      </dsp:txXfrm>
    </dsp:sp>
    <dsp:sp modelId="{E8782C13-3098-4C05-AFFD-7D5321DC663E}">
      <dsp:nvSpPr>
        <dsp:cNvPr id="0" name=""/>
        <dsp:cNvSpPr/>
      </dsp:nvSpPr>
      <dsp:spPr>
        <a:xfrm>
          <a:off x="3000968" y="160472"/>
          <a:ext cx="2159514" cy="352465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7620" rIns="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с  28.10.2024 по 04.11.2024 </a:t>
          </a:r>
        </a:p>
      </dsp:txBody>
      <dsp:txXfrm>
        <a:off x="3177201" y="160472"/>
        <a:ext cx="1807049" cy="352465"/>
      </dsp:txXfrm>
    </dsp:sp>
    <dsp:sp modelId="{60C61D27-62BD-4CF2-9851-448A4738F7F6}">
      <dsp:nvSpPr>
        <dsp:cNvPr id="0" name=""/>
        <dsp:cNvSpPr/>
      </dsp:nvSpPr>
      <dsp:spPr>
        <a:xfrm>
          <a:off x="5071612" y="160472"/>
          <a:ext cx="1504025" cy="352465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7620" rIns="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8 дней</a:t>
          </a:r>
        </a:p>
      </dsp:txBody>
      <dsp:txXfrm>
        <a:off x="5247845" y="160472"/>
        <a:ext cx="1151560" cy="352465"/>
      </dsp:txXfrm>
    </dsp:sp>
    <dsp:sp modelId="{BAC2F923-42EE-4395-A9C9-CD1372DF0EE6}">
      <dsp:nvSpPr>
        <dsp:cNvPr id="0" name=""/>
        <dsp:cNvSpPr/>
      </dsp:nvSpPr>
      <dsp:spPr>
        <a:xfrm>
          <a:off x="0" y="617106"/>
          <a:ext cx="3168233" cy="42465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8890" rIns="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Зимние</a:t>
          </a:r>
          <a:endParaRPr lang="ru-RU" sz="1000" b="1" kern="1200"/>
        </a:p>
      </dsp:txBody>
      <dsp:txXfrm>
        <a:off x="212329" y="617106"/>
        <a:ext cx="2743576" cy="424657"/>
      </dsp:txXfrm>
    </dsp:sp>
    <dsp:sp modelId="{8C894120-BE12-4806-AA72-A0E9F0682F04}">
      <dsp:nvSpPr>
        <dsp:cNvPr id="0" name=""/>
        <dsp:cNvSpPr/>
      </dsp:nvSpPr>
      <dsp:spPr>
        <a:xfrm>
          <a:off x="3000681" y="644582"/>
          <a:ext cx="2205688" cy="352465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7620" rIns="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с 29.12.2024 по  12.01.2025 </a:t>
          </a:r>
        </a:p>
      </dsp:txBody>
      <dsp:txXfrm>
        <a:off x="3176914" y="644582"/>
        <a:ext cx="1853223" cy="352465"/>
      </dsp:txXfrm>
    </dsp:sp>
    <dsp:sp modelId="{3913B220-35EC-4831-B382-D3B9515A94FF}">
      <dsp:nvSpPr>
        <dsp:cNvPr id="0" name=""/>
        <dsp:cNvSpPr/>
      </dsp:nvSpPr>
      <dsp:spPr>
        <a:xfrm>
          <a:off x="5108876" y="644582"/>
          <a:ext cx="1394857" cy="352465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7620" rIns="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14 дней</a:t>
          </a:r>
        </a:p>
      </dsp:txBody>
      <dsp:txXfrm>
        <a:off x="5285109" y="644582"/>
        <a:ext cx="1042392" cy="352465"/>
      </dsp:txXfrm>
    </dsp:sp>
    <dsp:sp modelId="{06C49460-EB1F-4695-AB9F-7F17142952E4}">
      <dsp:nvSpPr>
        <dsp:cNvPr id="0" name=""/>
        <dsp:cNvSpPr/>
      </dsp:nvSpPr>
      <dsp:spPr>
        <a:xfrm>
          <a:off x="4954" y="1092596"/>
          <a:ext cx="3146342" cy="42465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8890" rIns="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Весенние</a:t>
          </a:r>
          <a:endParaRPr lang="ru-RU" sz="1000" b="1" kern="1200"/>
        </a:p>
      </dsp:txBody>
      <dsp:txXfrm>
        <a:off x="217283" y="1092596"/>
        <a:ext cx="2721685" cy="424657"/>
      </dsp:txXfrm>
    </dsp:sp>
    <dsp:sp modelId="{F7667F8A-1794-45AD-9849-261E3864B5F7}">
      <dsp:nvSpPr>
        <dsp:cNvPr id="0" name=""/>
        <dsp:cNvSpPr/>
      </dsp:nvSpPr>
      <dsp:spPr>
        <a:xfrm>
          <a:off x="3013283" y="1128692"/>
          <a:ext cx="2200964" cy="352465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7620" rIns="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с 23.03.2025 по 31.03.2025 </a:t>
          </a:r>
        </a:p>
      </dsp:txBody>
      <dsp:txXfrm>
        <a:off x="3189516" y="1128692"/>
        <a:ext cx="1848499" cy="352465"/>
      </dsp:txXfrm>
    </dsp:sp>
    <dsp:sp modelId="{7F08CCA0-8B2F-4CCB-8C31-F8541184AF71}">
      <dsp:nvSpPr>
        <dsp:cNvPr id="0" name=""/>
        <dsp:cNvSpPr/>
      </dsp:nvSpPr>
      <dsp:spPr>
        <a:xfrm>
          <a:off x="5125377" y="1128692"/>
          <a:ext cx="1452529" cy="352465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7620" rIns="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8 дней</a:t>
          </a:r>
        </a:p>
      </dsp:txBody>
      <dsp:txXfrm>
        <a:off x="5301610" y="1128692"/>
        <a:ext cx="1100064" cy="352465"/>
      </dsp:txXfrm>
    </dsp:sp>
    <dsp:sp modelId="{FC768737-2822-4F4C-848E-EBFC48989B1E}">
      <dsp:nvSpPr>
        <dsp:cNvPr id="0" name=""/>
        <dsp:cNvSpPr/>
      </dsp:nvSpPr>
      <dsp:spPr>
        <a:xfrm>
          <a:off x="4954" y="1576705"/>
          <a:ext cx="3235435" cy="42465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10160" rIns="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/>
            <a:t>Летние</a:t>
          </a:r>
          <a:endParaRPr lang="ru-RU" sz="1050" b="1" kern="1200"/>
        </a:p>
      </dsp:txBody>
      <dsp:txXfrm>
        <a:off x="217283" y="1576705"/>
        <a:ext cx="2810778" cy="424657"/>
      </dsp:txXfrm>
    </dsp:sp>
    <dsp:sp modelId="{0939092B-C69C-4D03-926E-650D41401D96}">
      <dsp:nvSpPr>
        <dsp:cNvPr id="0" name=""/>
        <dsp:cNvSpPr/>
      </dsp:nvSpPr>
      <dsp:spPr>
        <a:xfrm>
          <a:off x="3102376" y="1612801"/>
          <a:ext cx="3531594" cy="352465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7620" rIns="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с 27.05.2025 по 31.08.2025 </a:t>
          </a:r>
        </a:p>
      </dsp:txBody>
      <dsp:txXfrm>
        <a:off x="3278609" y="1612801"/>
        <a:ext cx="3179129" cy="352465"/>
      </dsp:txXfrm>
    </dsp:sp>
    <dsp:sp modelId="{5C245522-C54A-48FF-9E21-ED3E778338E0}">
      <dsp:nvSpPr>
        <dsp:cNvPr id="0" name=""/>
        <dsp:cNvSpPr/>
      </dsp:nvSpPr>
      <dsp:spPr>
        <a:xfrm>
          <a:off x="4954" y="2060815"/>
          <a:ext cx="3268771" cy="42465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8890" rIns="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Дополнительные каникулы для первоклассников </a:t>
          </a:r>
        </a:p>
      </dsp:txBody>
      <dsp:txXfrm>
        <a:off x="217283" y="2060815"/>
        <a:ext cx="2844114" cy="424657"/>
      </dsp:txXfrm>
    </dsp:sp>
    <dsp:sp modelId="{98CB1CA4-1ECD-425A-80A9-8293ABC58811}">
      <dsp:nvSpPr>
        <dsp:cNvPr id="0" name=""/>
        <dsp:cNvSpPr/>
      </dsp:nvSpPr>
      <dsp:spPr>
        <a:xfrm>
          <a:off x="3135711" y="2096911"/>
          <a:ext cx="3416250" cy="352465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7620" rIns="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с 17.02.2025 по 23.02.2025</a:t>
          </a:r>
        </a:p>
      </dsp:txBody>
      <dsp:txXfrm>
        <a:off x="3311944" y="2096911"/>
        <a:ext cx="3063785" cy="3524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3">
  <dgm:title val=""/>
  <dgm:desc val=""/>
  <dgm:catLst>
    <dgm:cat type="process" pri="11000"/>
    <dgm:cat type="convert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chPref val="3"/>
      <dgm:dir/>
      <dgm:animLvl val="lvl"/>
      <dgm:resizeHandles/>
    </dgm:varLst>
    <dgm:choose name="Name1">
      <dgm:if name="Name2" func="var" arg="dir" op="equ" val="norm">
        <dgm:alg type="lin">
          <dgm:param type="linDir" val="fromT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T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bigChev" refType="w"/>
      <dgm:constr type="h" for="des" forName="bigChev" refType="w" refFor="des" refForName="bigChev" op="equ" fact="0.4"/>
      <dgm:constr type="w" for="des" forName="node" refType="w" refFor="des" refForName="bigChev" fact="0.83"/>
      <dgm:constr type="h" for="des" forName="node" refType="w" refFor="des" refForName="node" op="equ" fact="0.4"/>
      <dgm:constr type="w" for="des" forName="parTrans" refType="w" refFor="des" refForName="bigChev" op="equ" fact="-0.13"/>
      <dgm:constr type="w" for="des" forName="sibTrans" refType="w" refFor="des" refForName="node" op="equ" fact="-0.14"/>
      <dgm:constr type="h" for="ch" forName="vSp" refType="h" refFor="des" refForName="bigChev" op="equ" fact="0.14"/>
      <dgm:constr type="primFontSz" for="des" forName="node" op="equ"/>
      <dgm:constr type="primFontSz" for="des" forName="bigChev" op="equ"/>
    </dgm:constrLst>
    <dgm:ruleLst/>
    <dgm:forEach name="Name4" axis="ch" ptType="node">
      <dgm:layoutNode name="horFlow">
        <dgm:choose name="Name5">
          <dgm:if name="Name6" func="var" arg="dir" op="equ" val="norm">
            <dgm:alg type="lin">
              <dgm:param type="linDir" val="fromL"/>
              <dgm:param type="nodeHorzAlign" val="l"/>
              <dgm:param type="nodeVertAlign" val="mid"/>
              <dgm:param type="fallback" val="2D"/>
            </dgm:alg>
          </dgm:if>
          <dgm:else name="Name7">
            <dgm:alg type="lin">
              <dgm:param type="linDir" val="fromR"/>
              <dgm:param type="nodeHorzAlign" val="r"/>
              <dgm:param type="nodeVertAlign" val="mid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bigChev" styleLbl="node1">
          <dgm:alg type="tx"/>
          <dgm:choose name="Name8">
            <dgm:if name="Name9" func="var" arg="dir" op="equ" val="norm">
              <dgm:shape xmlns:r="http://schemas.openxmlformats.org/officeDocument/2006/relationships" type="chevron" r:blip="">
                <dgm:adjLst/>
              </dgm:shape>
              <dgm:presOf axis="self"/>
              <dgm:constrLst>
                <dgm:constr type="primFontSz" val="65"/>
                <dgm:constr type="rMarg"/>
                <dgm:constr type="lMarg" refType="primFontSz" fact="0.1"/>
                <dgm:constr type="tMarg" refType="primFontSz" fact="0.05"/>
                <dgm:constr type="bMarg" refType="primFontSz" fact="0.05"/>
              </dgm:constrLst>
            </dgm:if>
            <dgm:else name="Name10">
              <dgm:shape xmlns:r="http://schemas.openxmlformats.org/officeDocument/2006/relationships" rot="180" type="chevron" r:blip="">
                <dgm:adjLst/>
              </dgm:shape>
              <dgm:presOf axis="self"/>
              <dgm:constrLst>
                <dgm:constr type="primFontSz" val="65"/>
                <dgm:constr type="lMarg"/>
                <dgm:constr type="rMarg" refType="primFontSz" fact="0.1"/>
                <dgm:constr type="tMarg" refType="primFontSz" fact="0.05"/>
                <dgm:constr type="bMarg" refType="primFontSz" fact="0.05"/>
              </dgm:constrLst>
            </dgm:else>
          </dgm:choose>
          <dgm:ruleLst>
            <dgm:rule type="primFontSz" val="5" fact="NaN" max="NaN"/>
          </dgm:ruleLst>
        </dgm:layoutNode>
        <dgm:forEach name="parTransForEach" axis="ch" ptType="parTrans" cnt="1">
          <dgm:layoutNode name="par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  <dgm:forEach name="Name11" axis="ch" ptType="node">
          <dgm:layoutNode name="node" styleLbl="alignAccFollowNode1">
            <dgm:varLst>
              <dgm:bulletEnabled val="1"/>
            </dgm:varLst>
            <dgm:alg type="tx"/>
            <dgm:choose name="Name12">
              <dgm:if name="Name13" func="var" arg="dir" op="equ" val="norm">
                <dgm:shape xmlns:r="http://schemas.openxmlformats.org/officeDocument/2006/relationships" type="chevron" r:blip="">
                  <dgm:adjLst/>
                </dgm:shape>
                <dgm:presOf axis="desOrSelf" ptType="node"/>
                <dgm:constrLst>
                  <dgm:constr type="primFontSz" val="65"/>
                  <dgm:constr type="rMarg"/>
                  <dgm:constr type="lMarg" refType="primFontSz" fact="0.1"/>
                  <dgm:constr type="tMarg" refType="primFontSz" fact="0.05"/>
                  <dgm:constr type="bMarg" refType="primFontSz" fact="0.05"/>
                </dgm:constrLst>
              </dgm:if>
              <dgm:else name="Name14">
                <dgm:shape xmlns:r="http://schemas.openxmlformats.org/officeDocument/2006/relationships" rot="180" type="chevron" r:blip="">
                  <dgm:adjLst/>
                </dgm:shape>
                <dgm:presOf axis="desOrSelf" ptType="node"/>
                <dgm:constrLst>
                  <dgm:constr type="primFontSz" val="65"/>
                  <dgm:constr type="lMarg"/>
                  <dgm:constr type="rMarg" refType="primFontSz" fact="0.1"/>
                  <dgm:constr type="tMarg" refType="primFontSz" fact="0.05"/>
                  <dgm:constr type="bMarg" refType="primFontSz" fact="0.05"/>
                </dgm:constrLst>
              </dgm:else>
            </dgm:choose>
            <dgm:ruleLst>
              <dgm:rule type="primFontSz" val="5" fact="NaN" max="NaN"/>
            </dgm:ruleLst>
          </dgm:layoutNode>
          <dgm:forEach name="sibTransForEach" axis="followSib" ptType="sibTrans" cnt="1">
            <dgm:layoutNode name="sibTrans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layoutNode>
      <dgm:choose name="Name15">
        <dgm:if name="Name16" axis="self" ptType="node" func="revPos" op="gte" val="2">
          <dgm:layoutNode name="v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D1E6C-84C0-4083-A83A-7C3699499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4</cp:revision>
  <cp:lastPrinted>2024-08-26T11:08:00Z</cp:lastPrinted>
  <dcterms:created xsi:type="dcterms:W3CDTF">2024-10-09T10:34:00Z</dcterms:created>
  <dcterms:modified xsi:type="dcterms:W3CDTF">2024-11-23T06:37:00Z</dcterms:modified>
</cp:coreProperties>
</file>